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83" w:rsidRDefault="00600F1F">
      <w:pPr>
        <w:jc w:val="center"/>
        <w:rPr>
          <w:sz w:val="2"/>
        </w:rPr>
      </w:pPr>
      <w:bookmarkStart w:id="0" w:name="_GoBack"/>
      <w:bookmarkEnd w:id="0"/>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10692130" cy="7567295"/>
            <wp:effectExtent l="0" t="0" r="0" b="0"/>
            <wp:wrapNone/>
            <wp:docPr id="115" name="Kuva 115" descr="PaMu_F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aMu_Fi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2130" cy="7567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583" w:rsidRDefault="00CF6583">
      <w:r>
        <w:rPr>
          <w:b/>
          <w:color w:val="333399"/>
          <w:sz w:val="48"/>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846"/>
        <w:gridCol w:w="7847"/>
      </w:tblGrid>
      <w:tr w:rsidR="00CF6583">
        <w:trPr>
          <w:trHeight w:hRule="exact" w:val="720"/>
        </w:trPr>
        <w:tc>
          <w:tcPr>
            <w:tcW w:w="15693" w:type="dxa"/>
            <w:gridSpan w:val="2"/>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keepNext/>
              <w:rPr>
                <w:b/>
                <w:color w:val="333399"/>
                <w:sz w:val="36"/>
              </w:rPr>
            </w:pPr>
            <w:r>
              <w:br w:type="page"/>
            </w:r>
            <w:r>
              <w:br w:type="page"/>
            </w:r>
            <w:r>
              <w:rPr>
                <w:b/>
                <w:color w:val="333399"/>
                <w:sz w:val="48"/>
              </w:rPr>
              <w:t>JOHDANTO</w:t>
            </w:r>
          </w:p>
        </w:tc>
      </w:tr>
      <w:tr w:rsidR="00CF6583">
        <w:trPr>
          <w:trHeight w:hRule="exact" w:val="360"/>
        </w:trPr>
        <w:tc>
          <w:tcPr>
            <w:tcW w:w="7846" w:type="dxa"/>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rPr>
                <w:b/>
                <w:color w:val="333333"/>
              </w:rPr>
            </w:pPr>
          </w:p>
        </w:tc>
        <w:tc>
          <w:tcPr>
            <w:tcW w:w="7847" w:type="dxa"/>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rPr>
                <w:b/>
                <w:color w:val="333333"/>
              </w:rPr>
            </w:pPr>
          </w:p>
        </w:tc>
      </w:tr>
      <w:tr w:rsidR="00CF6583">
        <w:trPr>
          <w:trHeight w:hRule="exact" w:val="6160"/>
        </w:trPr>
        <w:tc>
          <w:tcPr>
            <w:tcW w:w="7846" w:type="dxa"/>
            <w:tcBorders>
              <w:top w:val="single" w:sz="2" w:space="0" w:color="FFFFFF"/>
              <w:left w:val="single" w:sz="2" w:space="0" w:color="FFFFFF"/>
              <w:bottom w:val="single" w:sz="2" w:space="0" w:color="FFFFFF"/>
              <w:right w:val="single" w:sz="2" w:space="0" w:color="FFFFFF"/>
            </w:tcBorders>
            <w:shd w:val="clear" w:color="auto" w:fill="auto"/>
            <w:tcMar>
              <w:left w:w="80" w:type="dxa"/>
              <w:right w:w="20" w:type="dxa"/>
            </w:tcMar>
          </w:tcPr>
          <w:p w:rsidR="00CF6583" w:rsidRDefault="00CF6583">
            <w:pPr>
              <w:suppressAutoHyphens/>
              <w:spacing w:line="260" w:lineRule="exact"/>
              <w:ind w:right="200"/>
              <w:rPr>
                <w:sz w:val="21"/>
                <w:szCs w:val="21"/>
              </w:rPr>
            </w:pPr>
            <w:r>
              <w:rPr>
                <w:sz w:val="21"/>
                <w:szCs w:val="21"/>
              </w:rPr>
              <w:t>Paikallismuseon työkirja on museon toiminnan kehittämisen apuväline. Se auttaa museotyön kokonaistilanteen hahmottamisessa ja tulevaisuuden suuntaviivojen löytämisessä. Työkirjatyöskentely tarjoaa mahdollisuuden oppia enemmän museon toiminnasta ja arvioida sen laatua. Vahvuuksien ja kehittämiskohteiden esiin nostaminen luo hyvän pohjan museon käytännön kehittämissuunnitelmien tekemiseen.</w:t>
            </w:r>
          </w:p>
          <w:p w:rsidR="00CF6583" w:rsidRDefault="00CF6583">
            <w:pPr>
              <w:suppressAutoHyphens/>
              <w:spacing w:line="260" w:lineRule="exact"/>
              <w:ind w:right="200"/>
              <w:rPr>
                <w:sz w:val="21"/>
                <w:szCs w:val="21"/>
              </w:rPr>
            </w:pPr>
          </w:p>
          <w:p w:rsidR="00CF6583" w:rsidRDefault="00CF6583">
            <w:pPr>
              <w:suppressAutoHyphens/>
              <w:spacing w:line="260" w:lineRule="exact"/>
              <w:ind w:right="200"/>
              <w:rPr>
                <w:sz w:val="21"/>
                <w:szCs w:val="21"/>
              </w:rPr>
            </w:pPr>
            <w:r>
              <w:rPr>
                <w:sz w:val="21"/>
                <w:szCs w:val="21"/>
              </w:rPr>
              <w:t>Työkirja on suunniteltu erityisesti sellaisten museoiden ja kokoelmien tarpeisiin, joilla ei ole päätoimista museoammatillista henkilökuntaa. Työkirja koostuu kolmesta osa-alueesta, jota ovat varsinainen museotoiminta, toiminnan organisointi sekä museotyön vaikutukset. Viimeiseen osaan laaditaan yhteenveto museon työkirjasta sekä listataan l</w:t>
            </w:r>
            <w:r>
              <w:rPr>
                <w:sz w:val="21"/>
                <w:szCs w:val="21"/>
              </w:rPr>
              <w:t>ä</w:t>
            </w:r>
            <w:r>
              <w:rPr>
                <w:sz w:val="21"/>
                <w:szCs w:val="21"/>
              </w:rPr>
              <w:t xml:space="preserve">hivuosien tärkeimmät kehittämistoimenpiteet. </w:t>
            </w:r>
          </w:p>
          <w:p w:rsidR="00CF6583" w:rsidRDefault="00CF6583">
            <w:pPr>
              <w:suppressAutoHyphens/>
              <w:spacing w:line="260" w:lineRule="exact"/>
              <w:ind w:right="200"/>
              <w:rPr>
                <w:sz w:val="21"/>
                <w:szCs w:val="21"/>
              </w:rPr>
            </w:pPr>
          </w:p>
          <w:p w:rsidR="00CF6583" w:rsidRDefault="00CF6583">
            <w:pPr>
              <w:suppressAutoHyphens/>
              <w:spacing w:line="260" w:lineRule="exact"/>
              <w:ind w:right="200"/>
              <w:rPr>
                <w:sz w:val="21"/>
                <w:szCs w:val="21"/>
              </w:rPr>
            </w:pPr>
            <w:r>
              <w:rPr>
                <w:sz w:val="21"/>
                <w:szCs w:val="21"/>
              </w:rPr>
              <w:t>Tarkoituksena on, että museo täyttää työkirjan yhteistyössä maakuntamuseon kanssa. Maakuntamuseotutkija toimii tilanteessa haastattelijana ja kirjaajana sekä laatii yhteenvedon. Paikallismuseosta olisi hyvä olla läsnä useampi, esimerkiksi 2–4 henkeä. Museo saa työkirjasta puhtaaksikirjoitetun version, toinen kappale jää maakuntamuseolle. Työkirjaa on mahdollista käyttää myös itsenäisesti, mutta tehokkainta työkirjatyöskentely on yhdessä maakunta</w:t>
            </w:r>
            <w:r>
              <w:rPr>
                <w:sz w:val="21"/>
                <w:szCs w:val="21"/>
              </w:rPr>
              <w:softHyphen/>
              <w:t>museotutkijan kanssa. Neuvontaa työkirjan käytössä saa maakuntamuseosta.</w:t>
            </w:r>
          </w:p>
          <w:p w:rsidR="00CF6583" w:rsidRDefault="00CF6583">
            <w:pPr>
              <w:suppressAutoHyphens/>
              <w:spacing w:line="260" w:lineRule="exact"/>
              <w:rPr>
                <w:sz w:val="21"/>
                <w:szCs w:val="21"/>
              </w:rPr>
            </w:pPr>
          </w:p>
          <w:p w:rsidR="00CF6583" w:rsidRDefault="00CF6583">
            <w:pPr>
              <w:pStyle w:val="Luettelokappale"/>
              <w:suppressAutoHyphens/>
              <w:spacing w:line="260" w:lineRule="exact"/>
              <w:ind w:left="0"/>
              <w:rPr>
                <w:sz w:val="21"/>
                <w:szCs w:val="21"/>
              </w:rPr>
            </w:pPr>
            <w:r>
              <w:rPr>
                <w:sz w:val="21"/>
                <w:szCs w:val="21"/>
              </w:rPr>
              <w:t>Työkirja rakentuu tavoitteista, jotka kuvastavat laadukasta toimintaa kullakin osa-alueella. Väittämistä keskustellaan vapaasti, jonka perusteella rastitetaan ne</w:t>
            </w:r>
          </w:p>
        </w:tc>
        <w:tc>
          <w:tcPr>
            <w:tcW w:w="7847" w:type="dxa"/>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suppressAutoHyphens/>
              <w:spacing w:line="260" w:lineRule="exact"/>
              <w:ind w:left="200"/>
              <w:rPr>
                <w:sz w:val="21"/>
                <w:szCs w:val="21"/>
              </w:rPr>
            </w:pPr>
            <w:r>
              <w:rPr>
                <w:sz w:val="21"/>
                <w:szCs w:val="21"/>
              </w:rPr>
              <w:t>kohdat, jotka museon toiminnassa jo toteutuvat. Huomioita ja muistiinpanoja ja  Kehittämis</w:t>
            </w:r>
            <w:r>
              <w:rPr>
                <w:sz w:val="21"/>
                <w:szCs w:val="21"/>
              </w:rPr>
              <w:softHyphen/>
              <w:t>ideoita -kenttiin kirjataan vapaasti tavoitekokonaisuuteen liittyviä museolle tärkeitä huomioita sekä aiheeseen liittyviä kehittämisideoita.</w:t>
            </w:r>
          </w:p>
          <w:p w:rsidR="00CF6583" w:rsidRDefault="00CF6583">
            <w:pPr>
              <w:suppressAutoHyphens/>
              <w:spacing w:line="260" w:lineRule="exact"/>
              <w:ind w:left="200"/>
              <w:rPr>
                <w:sz w:val="21"/>
                <w:szCs w:val="21"/>
              </w:rPr>
            </w:pPr>
          </w:p>
          <w:p w:rsidR="00CF6583" w:rsidRDefault="00CF6583">
            <w:pPr>
              <w:suppressAutoHyphens/>
              <w:spacing w:line="260" w:lineRule="exact"/>
              <w:ind w:left="200"/>
              <w:rPr>
                <w:sz w:val="21"/>
                <w:szCs w:val="21"/>
              </w:rPr>
            </w:pPr>
            <w:r>
              <w:rPr>
                <w:sz w:val="21"/>
                <w:szCs w:val="21"/>
              </w:rPr>
              <w:t>Koko työkirjan läpikäynti vie aikaa – museosta ja henkilömäärästä riippuen aikaa on hyvä varata vähintään noin puoli päivää. Kaikkia osa-alueita ei välttämättä tarvitse yhdellä kerralla käydä läpi, vaan museo voi myös keskittyä niihin osa-alueisiin, jotka tuntuvat olevan eniten tuen tarpeessa. Palkintona on selkeämpi käsitys omasta museosta ja sen toiminnan kehittämistarpeista. Työkirjan avulla museo voi myös seurata toimintansa kehitystä pidemmällä tähtäimellä täyttämällä työkirjaa uudelleen, esimerkiksi 3–5 vuoden välein.</w:t>
            </w:r>
          </w:p>
          <w:p w:rsidR="00CF6583" w:rsidRDefault="00CF6583">
            <w:pPr>
              <w:suppressAutoHyphens/>
              <w:spacing w:line="260" w:lineRule="exact"/>
              <w:ind w:left="200"/>
              <w:rPr>
                <w:sz w:val="21"/>
                <w:szCs w:val="21"/>
              </w:rPr>
            </w:pPr>
          </w:p>
          <w:p w:rsidR="00CF6583" w:rsidRDefault="00CF6583">
            <w:pPr>
              <w:suppressAutoHyphens/>
              <w:spacing w:line="260" w:lineRule="exact"/>
              <w:ind w:left="200"/>
              <w:rPr>
                <w:sz w:val="21"/>
                <w:szCs w:val="21"/>
              </w:rPr>
            </w:pPr>
            <w:r>
              <w:rPr>
                <w:sz w:val="21"/>
                <w:szCs w:val="21"/>
              </w:rPr>
              <w:t>Paikallismuseon työkirjan tärkeimpänä esikuvana on ollut Museo</w:t>
            </w:r>
            <w:r>
              <w:rPr>
                <w:sz w:val="21"/>
                <w:szCs w:val="21"/>
              </w:rPr>
              <w:softHyphen/>
              <w:t>viraston 2007 julkaisema Museoiden arviointimalli, lisäksi oppia on otettu erilaisista ulkomailla käytössä olevista arviointi- ja akkreditointimalleista sekä museoiden työ- ja opas</w:t>
            </w:r>
            <w:r>
              <w:rPr>
                <w:sz w:val="21"/>
                <w:szCs w:val="21"/>
              </w:rPr>
              <w:softHyphen/>
              <w:t>kirjoista. Tarve saada paikallismuseoiden kehittämiseen sopiva työkalu nousi esiin maakuntam</w:t>
            </w:r>
            <w:r>
              <w:rPr>
                <w:sz w:val="21"/>
                <w:szCs w:val="21"/>
              </w:rPr>
              <w:t>u</w:t>
            </w:r>
            <w:r>
              <w:rPr>
                <w:sz w:val="21"/>
                <w:szCs w:val="21"/>
              </w:rPr>
              <w:t>seotutkijoiden vuotuisilla neuvottelupäivillä ja työryhmä perustettiin syksyllä 2008. Työkirjan sisällön tuottaneeseen työryhmään ovat kuuluneet maakuntamuseotutkijat Eeva Mikola Varsinais-Suomen maakunta</w:t>
            </w:r>
            <w:r>
              <w:rPr>
                <w:sz w:val="21"/>
                <w:szCs w:val="21"/>
              </w:rPr>
              <w:softHyphen/>
              <w:t>museosta, Pirjo Sojakka Keski-Suomen museosta ja Ulla Teräs Keski-Uudenmaan maakuntamuseosta. Sisältöä on lisäksi pilotoitu ja työstetty yhteistyössä muiden maakuntamuseotutkijoiden sekä Museoviraston museoalan kehittäminen ja tiedonhallinta -osaston kanssa.</w:t>
            </w:r>
          </w:p>
        </w:tc>
      </w:tr>
      <w:tr w:rsidR="00CF6583">
        <w:trPr>
          <w:trHeight w:hRule="exact" w:val="2160"/>
        </w:trPr>
        <w:tc>
          <w:tcPr>
            <w:tcW w:w="15693" w:type="dxa"/>
            <w:gridSpan w:val="2"/>
            <w:tcBorders>
              <w:top w:val="single" w:sz="2" w:space="0" w:color="FFFFFF"/>
              <w:left w:val="single" w:sz="2" w:space="0" w:color="FFFFFF"/>
              <w:bottom w:val="single" w:sz="2" w:space="0" w:color="FFFFFF"/>
              <w:right w:val="single" w:sz="2" w:space="0" w:color="FFFFFF"/>
            </w:tcBorders>
            <w:shd w:val="clear" w:color="auto" w:fill="auto"/>
            <w:tcMar>
              <w:left w:w="80" w:type="dxa"/>
              <w:right w:w="20" w:type="dxa"/>
            </w:tcMar>
          </w:tcPr>
          <w:p w:rsidR="00CF6583" w:rsidRDefault="00600F1F">
            <w:pPr>
              <w:suppressAutoHyphens/>
              <w:rPr>
                <w:sz w:val="21"/>
                <w:szCs w:val="21"/>
              </w:rPr>
            </w:pPr>
            <w:r>
              <w:rPr>
                <w:noProof/>
              </w:rPr>
              <mc:AlternateContent>
                <mc:Choice Requires="wpg">
                  <w:drawing>
                    <wp:anchor distT="0" distB="0" distL="114300" distR="114300" simplePos="0" relativeHeight="251657216" behindDoc="0" locked="0" layoutInCell="1" allowOverlap="1">
                      <wp:simplePos x="0" y="0"/>
                      <wp:positionH relativeFrom="column">
                        <wp:posOffset>58420</wp:posOffset>
                      </wp:positionH>
                      <wp:positionV relativeFrom="paragraph">
                        <wp:posOffset>120015</wp:posOffset>
                      </wp:positionV>
                      <wp:extent cx="9674860" cy="1293495"/>
                      <wp:effectExtent l="635" t="5080" r="1905" b="0"/>
                      <wp:wrapNone/>
                      <wp:docPr id="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74860" cy="1293495"/>
                                <a:chOff x="565" y="8798"/>
                                <a:chExt cx="15236" cy="2037"/>
                              </a:xfrm>
                            </wpg:grpSpPr>
                            <wps:wsp>
                              <wps:cNvPr id="2" name="Text Box 109"/>
                              <wps:cNvSpPr txBox="1">
                                <a:spLocks noChangeArrowheads="1"/>
                              </wps:cNvSpPr>
                              <wps:spPr bwMode="auto">
                                <a:xfrm>
                                  <a:off x="565" y="10151"/>
                                  <a:ext cx="288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83" w:rsidRDefault="00CF6583">
                                    <w:pPr>
                                      <w:spacing w:before="120"/>
                                      <w:rPr>
                                        <w:b/>
                                        <w:color w:val="333333"/>
                                        <w:sz w:val="18"/>
                                        <w:szCs w:val="21"/>
                                      </w:rPr>
                                    </w:pPr>
                                    <w:r>
                                      <w:rPr>
                                        <w:b/>
                                        <w:color w:val="333333"/>
                                        <w:sz w:val="18"/>
                                        <w:szCs w:val="21"/>
                                      </w:rPr>
                                      <w:t>URN:NBN:fi-fe201109215572</w:t>
                                    </w:r>
                                  </w:p>
                                </w:txbxContent>
                              </wps:txbx>
                              <wps:bodyPr rot="0" vert="horz" wrap="square" lIns="0" tIns="0" rIns="0" bIns="0" anchor="t" anchorCtr="0" upright="1">
                                <a:noAutofit/>
                              </wps:bodyPr>
                            </wps:wsp>
                            <pic:pic xmlns:pic="http://schemas.openxmlformats.org/drawingml/2006/picture">
                              <pic:nvPicPr>
                                <pic:cNvPr id="3" name="Picture 105" descr="hkm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07" y="8798"/>
                                  <a:ext cx="2342" cy="2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6" descr="K-S museolintu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867" y="8804"/>
                                  <a:ext cx="1981"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7" descr="mv_logo_fi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705" y="9330"/>
                                  <a:ext cx="2096"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10" descr="turunmuseokeskus_pun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747" y="9780"/>
                                  <a:ext cx="291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4.6pt;margin-top:9.45pt;width:761.8pt;height:101.85pt;z-index:251657216" coordorigin="565,8798" coordsize="15236,2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BgTXVQUAAKgcAAAOAAAAZHJzL2Uyb0RvYy54bWzsWW1v2zYQ/j5g/0HQ&#10;d9WSLOsNcYrEL0WxbivW7nNAS7RFRCI1koqdDvvvuyMlv8Qr0rX90sABYlCkdLx77u65E3X1etfU&#10;zgOVigk+dYNXvutQXoiS8c3U/fPj0ktdR2nCS1ILTqfuI1Xu6+uff7ratjkNRSXqkkoHhHCVb9up&#10;W2nd5qORKiraEPVKtJTD4lrIhmi4lJtRKckWpDf1KPT9eLQVsmylKKhSMDu3i+61kb9e00L/vl4r&#10;qp166oJu2vxK87vC39H1Fck3krQVK3o1yFdo0RDGYdO9qDnRxOkkOxPVsEIKJdb6VSGakVivWUGN&#10;DWBN4D+x5o0UXWts2eTbTbuHCaB9gtNXiy1+e3gvHVaC71yHkwZcZHZ1giBDcLbtJod73sj2Q/te&#10;Wgth+E4U9wqWR0/X8Xpjb3ZW219FCQJJp4UBZ7eWDYoAs52d8cHj3gd0p50CJrM4idIYXFXAWhBm&#10;4yibWC8VFbgSn5vEE9eB1TTJ0mFp0T8eTMJxbB8O/XGCyyOS242Nsr1yaBlEnDqAqr4N1A8Vaanx&#10;lULAelDDAdSPaN+t2DmB3+NqbkNQHb2DBXQAYqMstg4Xs4rwDb2RUmwrSkrQLzDmoOKwg/UHXigU&#10;8hzYA2iBH0yMHJIPkIdp2uM9DuMTxEjeSqXfUNE4OJi6EhLKqEke3iltwR1uQe25WLK6hnmS1/xk&#10;ArxgZ2BXeBTXcH+TI39nfrZIF2nkRWG88CJ/PvdulrPIi5dBMpmP57PZPPgH9w2ivGJlSTluM+Rr&#10;EH2Z63rmsJm2z1glalaiOFRJyc1qVkvngQBfLM1fD8jRbaNTNUyEgS1PTArCyL8NM28Zp4kXLaOJ&#10;lyV+6vlBdpvFfpRF8+WpSe8Yp99ukrOFHJqEExtMn7XNN3/ntpG8YRoYuWYNJNj+JpJjCC54aVyr&#10;Cavt+AgKVP8ABbh7cDSknY1Rm3N6t9qBFJxcifIRQlcKiCyIQCgjMKiE/OQ6W6Dkqav+6oikrlO/&#10;5RD+yN/DQA6D1TAgvIBHp652HTucacvzXSvZpgLJNsG4uAE+WjMTvQctDJcZRri+almRw3/vDBid&#10;xdfzdQme0h3qbmtb80UyGiLvu9aD0tASzVasZvrRlDnwJirFH96zAmkYLw4sMx5YBlZxUyAZYMiS&#10;qgIQqO6bu1psBPp6eMwKgexmhWHyA9uoFjIcoTpMnRHQqZQRXp4otqpZOyQUjnsIUJdnq7utiHNR&#10;dA3l2pZ4SWtAQ3BVsVa5jsxps6IlkNHb0rp0iLRjSgnTG9/PwltvNvFnQCnJwrvJosRL/EUS+VEa&#10;zILZkH+dogADqect+w4JaLjDdBY2CYakMKwHUwiJ5ZriDwDbZJTSkuqiwuk1UFE/DzfvFwzMB2QR&#10;9C/i/XHqJ0+qJfIultpwHEF9wjp7ViovxL9cnpPjEdvZ+B4cfBx42YX4+wpvQhaDFDIA4xX+fzxu&#10;jc65FfrLnlt/8T44DbAHlFmuO2RZz/RWaC3S84vh2dC0Exee/fzLTJzGPc+mfoTUYTkBeTbIUqin&#10;5n0mDsKeVoZ3oaF7vjTYh171wrP/r8FGuvnReRYaVnv8AKTZ97CQTz3PNg+mhb1bszt4QXuRnez4&#10;wrDPHBcF4wRfa6Bdzcbj/uRu38r6WX/qE8ABx4ViL2cY3/kM4yVQLGTIE4oN4Eilp1jg3I6bXvae&#10;qvtO3bUdN70KWv6ielno6Av4JKHhZBpOhrg9z7y0tp9vbbMksq1tlsBB8UlrG2YBUDK2trFdgjfi&#10;S2d7OTr+XkfH/0W75jMOfA4z52r9pzv83nZ8DePjD4zX/wI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Kx0gMXfAAAACQEAAA8AAABkcnMv&#10;ZG93bnJldi54bWxMj0FrwkAQhe+F/odlCr3VTVYUjdmISNuTFKqF4m1MxiSY3Q3ZNYn/vuOpHue9&#10;x5vvpevRNKKnztfOaognEQiyuStqW2r4OXy8LUD4gLbAxlnScCMP6+z5KcWkcIP9pn4fSsEl1ieo&#10;oQqhTaT0eUUG/cS1ZNk7u85g4LMrZdHhwOWmkSqK5tJgbflDhS1tK8ov+6vR8DngsJnG7/3uct7e&#10;jofZ1+8uJq1fX8bNCkSgMfyH4Y7P6JAx08ldbeFFo2GpOMjyYgnibs+miqecNCil5iCzVD4uyP4A&#10;AAD//wMAUEsDBAoAAAAAAAAAIQD00oduii8AAIovAAAUAAAAZHJzL21lZGlhL2ltYWdlNC5wbmeJ&#10;UE5HDQoaCgAAAA1JSERSAAACXgAAAI0IAwAAAFHKhBwAAAAJcEhZcwAALiMAAC4jAXilP3Y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ABelBMVEUaGBwaFxsbGBwaFxwyMTQzMjQzMjUyMjRUVVdVVVdFRUdEREdV&#10;VlhEREZVVVhFREdlZWdkZWdkZWZkZGZzdHZzdHVzc3Vyc3WbnZ+cnZ+cnp+QkZOPkZKPkJKPkZOC&#10;g4WBgoSBg4SBg4WcnqCuCRevCRevChivCRi0Ix2zIh2zIhyzIx24MyS4MiO5MyS4MyO8QSy9Qiy8&#10;Qiy2t7m3uLq2uLm3uLmpqqyqq62pq62pq6zBTzbCUDbBTzXBUDbHXkLGXUHGXkHHXkHSe17MbE7M&#10;bE/Rel3Re13MbU/Se13WiWzXiWzWiGvWiGzbl3zcmH3cl3zcl33P0NHP0NLQ0dLc3d7c3d3b3N3c&#10;3N3DxMbP0dLCxMXDxcbDxMXhpo7ntZ/ip47mtZ/hpo3ntaDntqDsxLLsxbLsxLHrxLHx08Tx08Xx&#10;0sTy08X14df24tf24df14db78Ov68Or67+r68Ov09PTz8/Tz9PTo6Onz8/Pn6Ojn6Ono6en///9q&#10;0WnyAAAjL0lEQVR42u1dj18bx7HfPUEA2UmQRfsQDkF+vt0Fg19wCSUNtul7NvGrHexUEsHGiesf&#10;odROiIsbftRU//vb3ZnZ27tbCZK2n8/7WDuJQehOd6u7783MznxnlnWjRPm3CYuXIEqEV5QIryhR&#10;IryiRHhFifCKEiXCK0qEV5QIryhRIryiRHhF+f8pOzsv7t77csPI/T/v7kV4RfkXAevBrdXZNE2F&#10;ND/s/1oWr2+8+DHCK8o/Iy83VjWejKS+iFQpg7eF209eR3hF+UXyp/U5rbGEMj8sqmQqlSQlpv9J&#10;lUpx7au9CK8oP1N+/OKKUIQjZaAlzI8UsaVxJaQ0G/Sf157uR3hFObs8W1XCqClrFc0PidCySsv+&#10;FFK/Evhi/s5fI7yinE2eXzUQQngZ9BgjaFSZSAFuRoEp+5d9mWqTqdb3IryinAlcFlMWUKCfhJI0&#10;Y/Q0GuILDKh+fWaARXgNrOwuGsdKijTDE/pbxlyCuyUVqDEJW7R2k/ZD8s7ZfLAIrwGV/XVrFYVx&#10;3AV6W1aRKWUdsJQ8MlBg+t2UomHGOxPzTyO8ovSSF7MpGjq0fGAfpYUUaCqDJCVdoAJtJX5M735j&#10;L8IrSkj21wTCyILFePPoVmUvrWITFknGXrowvrCuvgHjlScRXlHKsjNntBYqJmsZrXWk4BdYRSlc&#10;WkjQ2yYkJu3U0ugzIdZP88AivAZPHlg4GTApMHwWPsoFIiDIZc0h4MvOKAUCErYJmBUsvozwipKT&#10;/6UIlrRxCGlekKkUGJYwThgF7iGcCsZR4PSR3ktnX0R4RcnkzaJw0XgB2cQsMmG9ec8gStJfNJN0&#10;cLOW0372eYRXFJK/LeKkMEv8CJvLFogW947A7KMxo9brkgIxqewEE0Sl6k6EVxSQV/PgNqUyc7ok&#10;xrnwb0Eul3JBCgnmUlAgA1w0yIPrbesRXlGMfD+PuAJuhLZ3ytpCZdwp6YIVaB4VOPxkOJXZTygF&#10;nr/TX/rVeoRXFO13zboMEKghSYnFVMqUFBXkGMnRssEvQ/8y2PKTkKklh0n753qEVxTj1SMHQkL4&#10;AWIPGJA3fAlltZVJNiKXUFI0TCKfgvJCgpwxK/cjvAZd9q8R84FyjAJpEc7TBx1mNRRZTZpNCiJQ&#10;WPvoJpcCU0hPIrwGXG6jrUMHXmKIS9mUD8QbAF8KwvNkRW1MFciqpLyygKuxmBaDLyO8Blr+6Kg1&#10;5IDZfCIG7jHGZYPxDjxON3mxeuugGXUmKQ5mp55i7m8RXgMsOynhiDQSajD3TurzCCHrmG2VEKk3&#10;vhjGwqyTllEM08UIr8GV/XmiRCAapCkLsmUalq1qZ4CSZoKp3Wh3sKlrZZ15E3cVgCnw2FzayE4Y&#10;bkV4DaysScwZKoWJayJKOAXk5a/BnRJZQYfCj9vZI2k4lTqOtIXcToTXgIolSSgsNUPYLALVWSmk&#10;SIBHBZhTCBxysIhiCDEMqSgjlFUVafwt7Ed4DaTsX1EKkQCu/XXzbhalh9mjBFcf2PRgNSmjbTmE&#10;oPekwFdZvYfAn7civAZS1oSgeDzYQ2vHrHKSQLUHU+fqhdLUy03iZNFxLKQgzLnqIWQn7kR4DaDs&#10;2Ji7DboDutbs2/iHQpBQzlGRr0+xVigcEpgDx7cVJJUUxdDslsUIrwGUa1jfA46XEnN79u1UZWUc&#10;FI1QGERVlmsvEWcYiAUrCSiTWVDf5h5Boz2N8Bo4eYocGmA0a9mA91MsKkuthbTs+TT9r9XrizA7&#10;FGAFqR5N2NhEOru6ujpHRUZkJ13V0dU3EV6DJlcVFi6iG34D33dxCBdZXX8Gk78/3ZAu6GCjX5DV&#10;TtewC9PrB1cFOWAS3DV4TciN8BoYeQLTReLLq1nSMBjrksRRvb2XfWhDeVlHVH5+6f+bdepDkRKh&#10;1YbF5vcjvAZLFmSWmzY/f6AN5KqDT/WbfFL6rsS6DUh2y/RaIWm9TjFXT/tp9XU/wmug5Al57RDN&#10;ElnpBYADWBRpiTF/0xX820jqF8Xt+wsKiV9U2mGnk1cjvAZKFs1s0PEihEfMchxVvaXM1/oOwIMF&#10;Q0+DuFVoX8Hxhxjr0wivAZLvUy+0kM5+520CXqrZNBdIF3avuOSPFMFqs3kM8aeYVgIjvBrhNUCy&#10;nmbcGnE15z+54tjZV6FPrmFBkMipPP/QQpHrLx3vS6avI7wGR+akC87Ltfy0jkKi6W7wk/ekTXJr&#10;1DwIH/p5mmUktZ1FSym+iPAaGPlOuqKxT54VtglMQvaos95Fz0tQHdDu7+cX73k7vBTE/sLcpEWX&#10;/CTCa2BkPUXTNbdR2iZAsdGG3fXrqz569pBwcw3+fHPTlv37WBRUC+LIGFYb/hDhNShyBXyjhbtI&#10;hX/mxaWEl97u7t20VJ17JfTM7tk/Xs6BKrvu74DmEIgYkvirtyK8BkR2bJ+uNTKLe2tiI9toQKGu&#10;gT/27Aq4+XPeh2etLoIWOD+Y3vfGv1rwdiC/XkiKYFh9eC3Ca0Dkjkg/eUJJoP07nilEdAiYND5J&#10;qT7Dm1veMI7Vbfvy5WxKzBsfXgAnRbEvbDGd/hThNRhi6rL34OXebRtVz8MrhUnh06xSyJtFXjcU&#10;CKvc9heUqwLx4QX0Q4jrK+gBbKzk0wivwRCjVczEb//5IvTCUZ5zpbdBDHTX5nNgEaG/ZNtv6r93&#10;EWipK9POw4t66mC3CjCRtyK8BkJ2tVekxJ/uLqaOOb/ho2N+z/zem6Nu0ESTBllNxR/si/tY32Ed&#10;dx9eEnuwSkyNI6V6McJrIGSD2lnCrM6AIAevBwSjlKqzfXhtpFesF/XSVWqbI/jwyppm4kb0xCK8&#10;BkLWBXVKVUSa8YyjBNP4pc1cE/5y8IIg1yKGH0TROHr12q67gLWROxFegyDXMx6WQErhhqd89szP&#10;77GRCXpRPrwAfhuQm5RY5p2HF1EKjVtnT2F7Gj6N8BoEsUwsIvxBFe2XHnxQN2FwFPr0evC6Z5PT&#10;e7NQIoR01JxxzCq5XRWbyFngCK93WPbdamZUlyiFZxxtPOwBVPsoqM+WyoPXnv15PYVWXwLXES1o&#10;L+naRqtMVf53hNcAyA7qFahyBIzcKyDwirS9S6BOTcoSe+JZRhqUtojb2yYlFRphFzAqKFqN8BoE&#10;eHksVWovsZHfZd3rCWcpzUV4LVD3QgM+7Vgpb5ui9pjYCBib6aRZ5ijC6x2Wr5Tr1YUISAvw+gEa&#10;MSnXXbxYx38Pi9BoYbSc72Xg5iqQsBuwOZYSEV4DIBtpVt9IaiwPr+tYyJFS1jD9c27769k0W8AD&#10;juFtpUSlFFnkC04V4TUQ8JIi6zWibGP6nO/1jJq/UbO4VOW113qKDeUE9idMczlHOrzrzkorLkR4&#10;DYb2ot5b1myZwHwOXgveqgjIas35Xjs4LcBVqmw7Ch9eSgjpR1TBSGqTuR/hNQjwEtTpRlLBqw+v&#10;p1mHZ2ocJ3La6wYZVyVcUyYfXtTWEJKOytlZsRvh9e7LXVxG1jYoMUpF28e72eb9OYq2Ziu9SF97&#10;7UqBrb2IDlFkTKTeIpDuOHr/CK9BgFfqFp2lJiR+SvtL4eKglrgqig1Sb1g2fhaZEIWZo9WIKvVa&#10;fM2twSl3IrzefbmXrXzgyA0evK5mq1NZdFlF58FrxwFTuNWPC669pENAB+n0ifX3hJteRni90/DK&#10;RSbKfC/rqyvkywNOcoyJ1OvRhKH5fNwLm/5iB3zLI3wy6+0U4fVuw0vBtFFh+EEKz/fKVkmQqXPy&#10;PXjdJdfKNMCkOUJee2ULMUhX//9cxrjXQMhTkYXbbXBeKulpL5mFU6FVhMqntDcwHU4N5KB/bzd/&#10;gKxnJjUeX5RRew2E7LjFzmixqnylEIYj3OIaJjvkzRw3JDaPwGUWbL7ah9d8ir2/bCj1ChQd/UHv&#10;sxjhNQjwSl3CBxY50/+8uJfXvNIZwZxxlMKLXNjYaj4pdF0Q19r8g2LKXePK3YjwGgSh2gpLRpV2&#10;FQ6PTugI0Fn73bxrr9yyL8Iu8CgKpRyrqVtDTSJD9c186q9OG+H1LsusTCkpSHz5L3Pai9oWUovo&#10;VPnGUVADMGG5OGBEfe3l1uZzTQ9v2uN9OVjwOmhNXm402oc/82OtpcnJqU87/8JxdCYblydbR/+y&#10;A24uNaYml77utfmGoKiEpMVmvZkjGDbhIq9WO/3Fhxc1ngNShCrOHG9SslEo1Fcb4Ie9KMBra7xW&#10;q42Pj1+4oH/X9avaBf1rU2+5WKuVRr1Uq2/Ct6vXzP5697r+qW+gt1OtdrH0wYu1C3g+fZ7izd6q&#10;1ZbKV0gfuXZQfruhT7gFL8drH5U2f+SPernGOGeJ/lFr++/Wxs1/ZvT22+q/H/rYmtCf4ZwnjP2q&#10;XRjSdAE1v6rVfotf2hzGHKw+XtdDrPv7flqr6HGYf/44pksXWL/zsR3g+FYJTnQiI8cXh/SxzCiH&#10;G+En5463GLuClTQ2PHhlXbmyKlmfa68sh9WxCQGD3uHXiKmjsDPrC1jZQ7wuwKvNeYUxO1ZzG/QL&#10;ri+tuQj61pRGfZnzln3R4UYYY/aXfvFe4++0k76IpQ/WOR6spT8zUdQVnF0uXyFeSXgAdUP6dC38&#10;CoET1ZhTy2/r5ntVuB0km3D3oWEwx2DY+JXpiObW1eFte0U4rx97By+e8GCU8Rn60hw/ZK6fPUEd&#10;9zqxIKczThxkQ03yY28yPma2NjhrFb9Xx7tGK0MMBm9GPvQoBK8nbgFGiosqD14UtaIi/pLvhcsN&#10;geKjvb3DbxATFi3jy3m7NIzI+qDgXXio1ZV93Gr6gaibB9DIw9C397/4NufVutlZ/7hQHzIXdOyw&#10;2++uJwQlLYUroiE+Vb5C5mkvH+ixuXV48St94XWib8K5FaNsDx7PMJ648U1xPlqrgfqFH6CurXwz&#10;rBE58/gAPqZPNvLYG5KDDKBrjLOm2zQ8DgqsZnWiFtRex0OMVT8z6ujocVNDb5TGUeP557eZsLEj&#10;vMolu6wfywa+/FhD69Ijs+fDlXMaYYFnsPs91ee78FVOe3nLGjvtVAhMODa1Y+x4h39mPTM5hw14&#10;9q4As1peL8LLuzE8/9Y45wF4VdqIkqThvf+2MaKvWz940cGs2hs5KDyZvFG+QolRB8fFdyeMkkV4&#10;cT7e+0Rdc+/deTb1EzBdfEYC8kjfutpJpsom9NmWM4XK/BMejXHSXeEvDXKe+eMYYcl0+AJr3XX+&#10;gK5yCV4dRtfoW8ZHWt6n2NA/Ameddc5Tigtn5OElMeoFesr88H0vXCDNFjCamKydG3hHf2O5rNd/&#10;xL9+Y9d616e52wdejBX+5r21l7ZneURsjTB6jBJ2ofdd10/hcIVPFLXXZMA4smoZdoeMjXLeIXj1&#10;scKP8jd8SxvVEzKOrJfTrvfKEAM7J3zoYRBeB+c5b3b7eQSgDgvjGGHsOKS9DLrQv5hiZfy3GF2j&#10;0fzwm6wyEzjtGjrs4KOb1I4f9xIYq4ciWnDQilF7aiNAiyOI773Dv1y7vkbq7qdrbsed3vC6UIQX&#10;r5ThRV+tVbrzj7VqD5qQ/F1va1yOcvY4r71YQHtp8NR4tfDmCme/Ywz9Y5aEtBd+i2ZBRzUqbNo9&#10;I9s94FVL2H8W3mpyft4NKal5lpH5SOwJr2aStAqXcDpgLmb0c3PgHmJewn87QXNxUnioDrQPEJgB&#10;PZDZYsagqLyZo3TZHhuSgJIy37WnVYOQ4wzsr53wF9y/hv2nc8VEJXjVC/AaZ6yP9mIlxVKlr8kD&#10;8HKqUGuqxhbjQ/6EpxU0jjwZX+JJ4TEeY2Mt92zzfmqy+HWOGavTDa70MI5LjFdLMzFtZJcCGBrL&#10;T1EY7wGvWs9x+ObhI8bfP/SucrtkHOkR7FQKF2uG8cDXeQWYSF1qJy2ktCV5/VDomGOrbghcudGS&#10;cZTRc1rTfRX8fq8W0pQW4V7r9jOOvO91MTLJ8MFvlxXOBF2U0IM8nmTaa6o7yfnFHLzYVEh71Y9G&#10;PPMD94Z/3nHzPB507fFEH7Ch/JahhPVWDg5J5S1tllQzhZrZpGTsID/aXscsjqPCS8/vkvagvvYU&#10;HC/Bq0UOxCNW+V1uy2cspPu7C4ggl3zMhVWBaIPeP6zdkmNMWKp96sUt9K/10Nd7NutND77qB6+k&#10;YByTn+N7dbvTdNs566O94INjOculVWFo5sgv6Js4fJA/B3vbcehI+kVASk/H8mTjFHht6Sle4G1t&#10;yx/SkMgaz3CWQ1cf7cWL45hqFLcsa3RtZntMBVDunueS3fhHPupIcksYl9zmndN8QJ0676bZwrPF&#10;HhMizZbThk4BGkALgbPcI+6F/cCP/eBVmCnWQjNHxp3vVQxVaWv0sOeD7C5lhyf6g1vct0LhmaMx&#10;Ih2Wn3ZX9aSgXSF0hG5pjaHH+CvOt8I3vJH0mDnq27oSeHvFPUpOezUrfOyoeyZ46anuZnhLnR65&#10;Zc6Ht3Lj4IG4F16jTc5/3T2D/EDLtiCr0I97kcuvgFABCcq/5LVXCstsYzmbPUbJ+Xq5SOVsdp9r&#10;3T7wGi/BK+B7Med7lbRXlfYPaa96Bi+rqaYZ/8jTXkHX3uimD3MKqmWCPC1nOoLGkU60xHvd8Abn&#10;rV6KJoTIt+5I9M2M7josPgw9zrbc0+mnuZMe6fDD0waYPYJVxs+UrVqQgng31pX3fS/qaEOrdpi9&#10;itqL9JJdTc2CaDG/4uzeOsw5aemE3OpXAeN4Bu2V4K3tVIqI0Ld+oveVvpDFvRIDr8MPvUu4zVkg&#10;MGEtkVaXb7O3ZvjIoTYTiQtMlHHsHJqjoVwEq9vf9lgZCXxjI0OkZlBFzejJ5FHoYQjJ0bDedByE&#10;Fxz20yRnGbvGw630du2N4zr82Rng9cDeeQHWUch8d0Kv0IcWYN8pai8JzpnLS+bx9Wo9pbwRLgbv&#10;9YU+g2s/HtJeHOFVcpeORhnfppvQzzgm4Ma3vUlamwVde3PDjn1PQ8/BL9kAY6f3LXW+V3fbhP0n&#10;lt6WdplkPYwjC4Rp4ZgJ4dmcsOnP8k7VXkbvsOA44PnVuotvnq5eW7wy5W6Unmx83D4NXvtKgF3D&#10;vHQeXuBOCSz2MRPD3SK8aKlG6XoFpPNfWObgq2d3ruKafa4NhRA51/8Xzhwp55h3MI9XvKg4433C&#10;Ue6DH3P+sTOOPBz3sh/MvO0l65O33LTAD0NlJ3KprK2qTS1Wm8t5JaYt/Gft7Va71em0tvWPdhtM&#10;02Yv/2mc5gJ2h2Y+R+lGO9bZ3u7oQ+rjtsz/Tr9tVjnXSP+wuXRShteSSR1OluBVTgp5Gn7aZkrZ&#10;hUarL77Ws+4iRgv5jAm/PpGIXzlCDhZ4Y2BfYZNDuz6kguO55V6wDjLXGP8sUfuA9rpMt7ad8Pfr&#10;48CaqNeqJovrFFDSLynkppyHVadEwnEvuNnLLPPQf22h1nK2jbE+OLZ4HOPAVBhbOfLvHuS0zX9J&#10;Yl7VaBgXgvfJ5QDNnk3OtaIeOi6NFlLZViqGptH2x8EqNqU96o/DXBP99Yb0hfi2aL1DUfvsGp00&#10;37MJcj7U7OOGvUydATSTP9/3ghJbUm6gy3LG0WJJEaWL2vRKF0ZT5Pej/tObrnf7w6vgedQD2muK&#10;ovbbwBAAuoT5UT0u4KJoX1gBXuaCVY/QYPIQY8IqwaOh5BKpSM4+gs+Ra88v9IeXnrWv1BLDrmGs&#10;6UUtEV9AEWGUuuzwHsbRzZc1njW6xg4+0xPHwj4JkS/sLwPa3I1/u1Izp6oklUtHnh1fTvjI15s8&#10;GcmlDSedd+mZ2IKGfzRzDjgY1cc98XUjY9unJa59aluTYDmHqfX34PWlcBWSymE0i1Ng2xOKq6EW&#10;3OkPr3rR9wrlHGlO3+Zae1nalNZfVfNF3/cycwF40cG8oPPHNGFsh2eOYPqafATfWOGVY4sCp71C&#10;VrhS+mKtyfPmRgw9zuAVtCqdXu75DHmcRuXZeNcES2aK2qvePUU6U2M5Bo0BHB/SunmFsfOHITjn&#10;B1e8RsfLzRGtmZOJXiTFHSzEhgCqF/eSUOSYZoDxCTl79xewSFJJouUoQYUb1FDTOPTOK0u9voQ9&#10;4HWmwARd6ELUfnNC374jB6/+vhdpqoNznG0GDpZHadsxTqrAyfCSQrxP1D4n/2gMaXO1RSo4PLM/&#10;7BXK8CJ6nH9ggHDwQSEg1+2l+QqIuKznkRSkrWvtCenyS4zN5LRXOSnUDvqn3Ucao73jYNeN+hHQ&#10;PdUv5XCL1Lp6Rdc+7sf7i84ggnFUrhlFVh6pUgc0AYXexeaGZXgV+F3jSd+wamWq8IQnFJJkSShq&#10;n8W93GV6xMHGtFjIODI0fVUMeDxkkPtruYsfJOSwMMv7YMaF5BusR0qbV0aD74/Sg2d0FzxEW8Ns&#10;ZDOva0/VXjCOJmfn3JOAZIzDMcY8tF4O+V5JaHZtcDfCgowvUF+O9pWLe4msQMiu+GKLhjQ+9p+s&#10;uQojalIhYG0qrJl0qcgUOkwo7JEjbnZPgVetkofTpYRt9tReZUJOZlmqzpwFVGMuhDoBf4QZEwnq&#10;Ej1btX7dNOfWgnQcBaHKhsvwSniPa11jCdyGy5UegYlRFv6stvz04hxlgvQs9n3fKLEzwsvaxCV6&#10;QbOWh0PeDKb7W1YpZQ/CoWd8OKu9zrUOKLDYyKe0cTkE6M9kHaydZ2suyIC1jUilximANaheF2jA&#10;roKJ486p8Co8942krKJnKgi58mRv2KVux3mZ5lpNcGvHfwqPRmycvBPmeyG8jjm3UcQhZChkvldI&#10;U4Ug53RlE21Pj7B3M2w1W9q9ySMeds4xJnrmCALjqDTxSciGv8RZ1aG1EwgzL4UTVkbGGD/usenH&#10;OeghYRJAGz68pMiA51adAvK0SB3TEJPdXvQVulI49aYE1une7p4Kr4KvFfKAXUy8XQrWZAGnULjf&#10;xRDyuPxGz9X78L3opFV7V5Aktu1YOvXAiSgq8ttabbOHOpzqxVZdYkkz8Pa04/z78Do6n/AVf7Rh&#10;32upXt8sXYta4Yp17fTBobUdCNS4dFyt/nHJpPSkR5pGXwLdKw9ewvFUFcCJ+vy6BV4w8JW65Tds&#10;JzmjvYRSKuu9g8Cc/+lnw2ulwj8v6YbKkENJwRX4iJMt1dOq4hU9cRcvY13ivvpKtsN8L7K2n3L+&#10;0PB93Knpak6Us9YnDE/UKLOgKArbM2p/wPhwufDmcCjhhwEMaffL4830CskG7j1NfXKP4eH57CJs&#10;MT5R0qy8spn79Nng1b0GpYyi2CGH6IQizUW2sAAEdFnqckLOVkJ+EkyklBiZUOJ+91R4FZNAW0Ve&#10;sEUJfrdOSXtNOsvyO84+LekF2r2g+I9GEr7VYpUQvCp1ur+saW79NB2BgLNSLmNYIkX4OSdSqKc1&#10;4IBTjPXIqDRDONdAbQYt4GOfFZn0gNcK40VtQ25a3ra/1VeCUD9U9qaqZEm1P3FYGmDv8P0rDCHk&#10;CtEUOld2Ykm6StIijUQ0hOaEFJtAE+q1U8VspP7zZvd0eJWm9O+x4aPiF0l+51RIo6S98aY9LD/J&#10;+kpuhYxjt/utnj22gr5XdpQZrbiW6Ok1R8CruVkO2zvSwyYv3qJNmv03emmv7jGrDBX1oUfSL0b0&#10;pj2edKVHzGyrPA56bAsX/BFjFF2dKPkl+qmcIH3PCs+UtgAnPeHVvSvBycqVckD/EYWBUddMx/WU&#10;wGa9mJA0GFRIvVFZx15kUqh0bv8s8Cp6Mo0i7fZwiFfwi2yXnvNvOaM8/njxcWpnk5tS/GaCs3rQ&#10;93KkYfOZ5bEKHSHLOZoh5/VQJzvRh0VfeIbxb1F79WS0TPLKaP6ROvjAcwOK/vsod7SinoyJKuf5&#10;ceg5wTd4mfL3YJpRsVW7dDT9fH5K+plXc0M8zmq0gnIdk8/5FiaC1qui/r3Q2hlLsoXrsAOmUNoO&#10;0S6Wn7oF96x81z0TvApvaaOUMz6m8IoU/XaJ5OAFtLQvlVMCW8OJy6p1WFIgWw6Zeuh+rr2ZDurZ&#10;0WfuRC5lss1Z7kRfj2Q1lCZX7I9+ySEvxDUmGdc3Lzf0aoU5DdWtFGpHjocdD78X28JwBXNXcdnF&#10;34qRIIPWprMkl3KQtFMgh9exv3t3aZSz5X7wejMP6ijTXn8VwKKnFV2Q00UxMgkrr6fQfMJCTzkY&#10;otpS6IkZT+1O9xfBy0zWWMNRfltVlhGAO6UwzLbn7FzU+Mou6efD3OUNu62kAK/u5yZTEkxpu0hS&#10;w5QkE6Ol5aXztHl6L7u2pnq56atFfpFm7G+nmVOp2jiudAxjwvAaDGNCv6S5yOFYogdDtuZYTzL5&#10;6EFoSKRJOUZXeTLaapvjbbdb5tjt7VbrkCwd88ZRceMoMZ4OhgmJJ/rVhIs2HNf853XTJBrpae0+&#10;1nflQrevvIQAKsLrzVeLgiKiqU/8grX1nMPv2Di4oJ6rmpQUXkWuxWr3bPAqBxU/NUm2WmNyqtFo&#10;ntO3+APnVAbyOJxlaV5b3jzRuNxoNCa0RvFSHp1yckMrftZv5miT2VmQqeVPlJomiTdxeaoxNTUx&#10;nGRF0wYp44bDUJtuXJ6aMum9hHA4Bcl4kyi1iWjGPI7HgUFlUtMDb0yahAv3M3pl/71BjxxzZf6m&#10;O0Vi+RgwzMMLps9CfbqhB2naAbiy3HIAR381ZBY+HNKjGpvWg2hcHDMJU69ZybLWmfz9CX1TGjPn&#10;DA3jtAYtT61assbxye9pFSDleFroTUmlBJVvYBKbuqqmGa/QZCth7WwIp8qrb84Kr3KQsjXG3b3Q&#10;uDj0UVLMUZz3PealIY+h4mkyE1YtuvHGxPQk5IDUPTPdyYWtlkewQYYZ4nDeShhtBo0d9P819/hP&#10;uQ4NjMGvnE/1zfswasuzeP9RD8RnOh8Upj0atw07KnC5MgfUjgMbW/CaS/0HwnbabqPvd/IfuL/9&#10;6ESOUXEyjmcwX3zocvdUuWVWNrjX/e72FVc3JLHHkg2Opi47LV2DegXV29Afn5YPIndL0kLHYv5l&#10;92zwetgKhqw/qplLxqoTPlWpe9hpFSPFJ/m3lptjlvQyOpOb6By2O6UQ81anE5j6tDqZE3Tc3nYm&#10;6qDVytXoLM+MWa7LWLOUejtcmhmzWKpd9Byqk1YLGH+d7Y4xZ+ZVLlDXnh638Kh/9G1xSKU02UEH&#10;htPRprFtDqZ/d/RLcwI3zKOlS2MWsuPT3jg2O63Al94mJJ006kOW01WbKl2dzUbtPcP6qf56+Uy9&#10;pdY1OBauAs8hdeukkW6SFGMQxBL0mpbjYsgC1922gXpg4JuNs993zwivKO+wrLse4wp5Ds4ESmAG&#10;QvaQqs7SrAEYVXQTPRoWcQSLKna6EV5RgBmtvSuDopRaD9o5owLGIFBTJZBwsrU4cFU1aHTiRSUg&#10;J66edyO8ohi5rahyA1fhE5miskpMWfKElDZIoVyUFT14NKIq4+qIlPovRXhF0f5X1hMAM9beqkNG&#10;lUmpspyPsswJ27bXdSB3Kkyafr69vPoIr4GUe1n22rAfpNf/S1DNvxJ5x17Seo60/ItbnVZ88qob&#10;4RUlk+dzFPEiJWX9L+kgQ/3GbVscZHqha2Y2qkz5yXTxp26EVxRfvl+gsKll0GN9P1AhZNbu0rpe&#10;SmFjL1wLFFWaxFbRt045VYTXAMqbtVQ57wsbimdBByGd+w/RVCxik9lkEbXe/IvTzhThNZDyYi7X&#10;cBU598i6cVlFpIJlvprwVk8T4saPp54nwmsw5fX/oI8lvL71th0FzSRV5tyDPssvsqDm7p/hNBFe&#10;gyrPFrChr3BtJLI1XFK3UJoXXkWqPeBt7fVZThLhNbCyvzGbWrJq6mgTKcRRZca7l66KSJDVNKC8&#10;uXO2c0R4DbD8tJ5S9F06u0fxCaoeIlKYzHhhC8/PeoYIr4GWvbtzqa1TxMi9dJAimqD9Q7pZo1Zw&#10;i0/OfvwIrwGX/QcL4M5LZwsldZRQFLTIMJfe3vk5R4/wirK7PuecL+BFiBTpNlCZpohhf+3Bm593&#10;6AivKFperC+g/04KTLkltHENbXntq9c/+7gRXlFAXv5xbQFWnBJQc5sq5+Cni188++mXHDTCK0om&#10;b3bv3VldpCyQ7Ra3unrvyc4vPmCEV5QAzHZ2dnZ3dl790weK8Iryb5QIrygRXlEivKJEifCKEuEV&#10;JcIrSpT+8n9T9rrVLen+VAAAAABJRU5ErkJgglBLAwQKAAAAAAAAACEAoIKsIxMkAAATJAAAFAAA&#10;AGRycy9tZWRpYS9pbWFnZTIucG5niVBORw0KGgoAAAANSUhEUgAAAPUAAADHCAYAAADBAxXD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GT5JREFUeNrsXUtS20wXPaQy/5QV&#10;WCkvIGIFkVcQmDHDrmIOrABYgWFOlZUZM8wKECuIsgAX8gp+ZQX5B30V2m09Wg/Lsn1OlSsB5FY/&#10;7un76O7bR3///gVBEPuDI3ZBT3Hx5Mv/HABeydMhAODxLGTHEST1dombEtYD8A2AK/93GpQaA4gA&#10;vAEI8XgWsaNJamKzJPYBfJd/vQ7eGgOYA/hJgpPURHtEPgHwQ/7dJiIAD3g8CzgwJDVRzyc+BzDu&#10;Ye1iAHckN0lN2JF5DOCyI9O6DXJPGGAjqYl8zTyDCnbtGuZC7oQDSVITF08ugGkP/OWmSITYcw7q&#10;buMTu6Cxqf1rDwgNqGW0Z1w8TTmw1NSHSGZHtPN4h2odiTbWSZzn94cATmmOk9SHROhX7EYgTMdo&#10;JSCmYgCvJZPAiMSm+U1C7w88AO+4ePI48CQ1Cb0/UG0msUlqEprEJuhT953Uz9j9CHcAYKn9PEC1&#10;QF8M4Jg+Nkm9D4S+gop0Ewye0fzeA0K7AG7YEf/gQe2aI0jqncUMzc427yNOcPF0y26g+b2LWtpH&#10;8TruoeOUW0qpqXcNNLvLrBjlnhAk9c5oaZ8dUQgHwDO7gaTeFZxbPhcan+TA+smjf02fehe0tAPg&#10;f1bPPp4dGd99PVANf8z8Z9TUfcYJu6CGf02Q1D3GD3bBDpvh3M6Kz5RHauqWcIOLpwCPZ/GWXKYr&#10;qFiIA+ALfWpCn+V/VfjGnfHzOXYzR1lbCPF4NupwvFyopccTrG4SmhxyplRqatOMrKqdCB0+Lp7G&#10;GyeUWnK8QX5Q8hzqAAs1NTX10y2J2hgxNnGa6+NShBtLa+hgI/LU1ETbcMW/vW3RxB5D5VJ3Knzz&#10;EsDkEAeA0W9iE7hsvIX04snDxdMMwLtoZ6diCWPR7tTUBNECHCHipAaZx+IT+y3Uoz2LgZqaIDC2&#10;1tYXTw4unq5w8fQOtZHFb6kO54fY8ST1KkJ2QauYlvrLHyb2FO0vB7qi+Q8KjH6vC9pfdkKrGK1d&#10;wKeWpC7RzUafbtfOqal7iTm7oFXcrPjLysR+RXc79/xD2zrKQNk6XsCtom2Taob1XV9d4qCWt2h+&#10;Z5vg7zn+XSSf3/JvvLLXWQWGXKhAzw8cZp7wPiLB49kXkvqwSe1BBW58+c09gLvKu6Q+Nk4c+p7w&#10;7ZEZeABwf0hpjUnq7iaKMey3OBLNEEMdtpkfYo5ykrp7cl+h3g4pwpbMB3xCi6TeHrEdqN1OPDzS&#10;DkIAD0xZTFL3gdwu2t1BdYhkvltbByepiZ6Y5Lyvyx6BaOaIXUFS95nYHtSmDPraxWS+20rKJJKa&#10;aOBrH+o92HlIcIDLUiR1O2Q6AfAtg1BvnQoUiU0yk9SNCXQDtUGkyOyd4/HstON6/cJhrmnH4LJU&#10;I3w+YEJ7UHdB2RCnWz/38SzBxdMpqmU23XVEUMEvkpmaujah84JSMdRJrTcxAeOtBWYOIyoegstS&#10;JPWGfNYEwHXvNMV+388V4fHsmDRsF4d4nvoqg9ARgK89Nf2u93gsvENNDkhSt6ulLzM09GlvI6xq&#10;g8U++5k+aUhSN8FJhh/9sAObGe72eEx4ISFJ3aoAJVBnpfuORFwEamqCpF7z4VbR7/O2q9k2vT0d&#10;E7dx4n9iBYe2Tm0Kz1tPyeyJ7z8+kHHxccAX2pHU7SLuGZl9FN/muK/4RiqS1G2a42EPyDzGYac6&#10;ol9NUreG79hWoOwj+wmTEvLwSqs4tEBZZPx80nmidxX8muLjNkeXYvjP9SBI6sakBoBZJ7uaVq9m&#10;vQKTIVBbk9St4CVHmF43RuyLJ1/2b//C4USz64DBMpK6BlS2ybiA2F6LZNbvjaJpWQ66IS3hEE9p&#10;jaEyeOYhQN08WErbj6HWmCmk1SddZuIhqWsT+xnll+AFAF6sckl/XK9zSV+5Eb4wdRFJXZfUDqrl&#10;AQuhgmx/jN//J6a1R1FqBSMmSyCpuyQ2sXmc8paN5jjcS+eVmTfCbp9+2jdTlRMsSd0asYMdq3kA&#10;4BjAKUWYMPH54HtAEXuCi6cXqCR/bo+18noe7IunBPsTnBuQkiR1m+Se4+IphNrt1acodoTi1Lkh&#10;yiP5uwKXgkjzu32t/Xh2C+ArgMmW/e0AKhp8XJIQ8TcHjqCmtjPJAwCBrEH7UCe6XKhgjmOYxW1p&#10;9fS9VfKmheA91wRJXYng8T+CZ0Ed0hg3fEsMlVywTnqliINEkNRtoTmhQzS9nUJd0cOxIEjqLRI6&#10;gbrWp817liNwjZcgqRsR+qoGoWOoJalgA/ubEw4KQVLXJ7SHapfWhQB+8jZHTk4kdX8xrUBm3uZY&#10;DVyeI6k719JjlCc8SITM9+wwgqTuPy5L/h4BmMildl3C25P+jShiJHWXWtovIU8EtQNsG36hQ5+a&#10;SMFtovY47yWhu05xTE1NTb1H8Au0y2iLaXj6SuoY60ke/UItzVRGJHXH2tDN+etky8L4vae99lMO&#10;x+j9+JdamuZ3X5BH6LAH6Xd8mt4ESd2eiXvXYwti1/BGMSOpt+8zbn9jyfke9Sc1NX3qTjHoqRCe&#10;9LjPznHxZOvvxy0ebiGp2QVWSDJ+t90tjRdPJz03vd0K9QspYjS/u8afHtbpco/6l/40Sd0LTb29&#10;zJcfKZb2BdTUJHXnyPKft0mq2R71Lf1pknoLUFHuZM1n3MYWTeVL75OWnlPASOo+Cd9lx4R29kxL&#10;A8ALRYuk3hYeMn43ltNbXeEZ+3VVbsIkEiT1Nk3wKEdbP3dihqtEh/6e9WpAwSKpt41Jhm/tAHjd&#10;qMaul+hwV60foiGO2AWVCeZD3Wudp3keWs18olIozfawJ+d4POOtnSR1b4hdRrQIau31DWrJJiKh&#10;13C8hbRPJDVRSrgpqgeuIqhTX6eFxzYvnm6xv3dkBXg8m1CI6FP3CyqP9wjVD3Z48q9bQOjZHhM6&#10;AXBNAaKm3gWtfQO7AwwxVArhoIDQ4z3urdMeJJYgqQlrcntQxyG/Z2in31DBoehAfWia3ST1QWr7&#10;fSZ0hO0maDwY8Dx1fzCtQRLTN33tsR9NQpPUBwenMlHMLZb9vKeahO4YjH73B/EetikldMThJakP&#10;Efu2ZTImoWl+HzoCqKOcrrW53u0Jsar+Pk3uLYHR7z5BLYm9YrePV97j8YybS0hqYg+InUBdQTTn&#10;IJLUxO4Te47t3ylGkNQ7QewZ+n2hfATgmtlLSGrCntgO1J7yq57VLEbR/nWCpCZKye1D7TjbttaO&#10;oJJAkMwkNdESucdQy15dkjsRn/mBa84kNbFZzX0OdSLM2ZB5HQJ4YTSbpCa2Q3Af6rinV5PkkXx+&#10;AwipkUlqol8kdzTz3M95KvynkXnlDUEQBEEQBEEQBEEQBEEQBEEQBEEQBEEQBEEQBEEQBEEQBEEQ&#10;BEEQBEEQBEEQBLEjOBoOXN/iuWixjBPzl8OB6yA7X1a8WMaxZdlN3n0ClfHD1Z+HXPBufm84cD2U&#10;ZwaJF8s4zvpDzveTxTKOLMtOFss4atIZw4Gbtlnv9xjAG4DQrLvlGFRtc+n4aN93oZI1fMuQlRjA&#10;UsYqKmm3X+f9Fv2ZJ8NYLONQ6u82lOFURvLeVUkuysbkM+zuNB7hI1uGDi/n+3cAbtHOfclfoZLf&#10;6Y26gkqdm9WwdPBnw4E7B/CwWMZp3afIzwZi1j0LzxkDHEr/2JSdPltH+HyoPOB5AjaW5yJpcyC/&#10;txmDojaXtStTNkTwbmTiNfvAJMrNcODGAH4CuM8haV47AgCTBvJVlIL5SPr1pqEM34uyyeNLMhy4&#10;owrELhyTI222ujIqHwC4LpmFn7VBmwO4y6qYkHBqDOxbTrEDabwnGuSrUdYsFWCp412qZTTtfaMJ&#10;zd1iGd9mEOTV0BijPG0l3xkLqdLnrxfLeJ4jzDr5EwCn2sRSh9D6u0N5d2Ro70ttoMPFMh5laPhn&#10;w6I5LWpzhsZ9lXbdL5bxdcGzt5osxTJp5FkR59p4ps+f5gl4hiwBwFfbdmSU925MMGvyktH+dFyL&#10;bir9ro3HqS4rIqe/MizMURWrQ2QtvcnlX72PjEq/6zNwkSAa5LpeLOP7kgr81X6caJok7/n/iWk1&#10;yhGWwjKGA/dVOvU0h3yvWqdnDmQOqUo73yh7jWA1NHQ6AQWLZTwpeHYqk3OeYL4XTXYWdUnH/LiA&#10;dOake10mqDkT4ajgHX9NbV3UL5bjmuJLXn0N+SsdV+35NS4ZZaWYL5bxacU2vALwF8v4H5c/af5D&#10;XGNwU3LdV+xPm3dFGb7PpdahgYVJCdN0bzjwgeVsGqM9zDS/d2LZ5k3VaymyEhVMKmNNQCc2mkfK&#10;O9bGygHwKorGBuMKz+o4z6hL0uLYRRVl8ETI3gifagh5SujERuM2DTDoDdZ86J9dRBFNQtsKaSr8&#10;Lbzf07TX3IIcSRsTWQOL4kp7fyXNKXXXtZSToUXzZAOGCW9bX3/DfZUUTYKavw0jvnDSGakNQo82&#10;SejFMh4Zpsi3Gpp+ZGr8moS+q2PetQBP+/8fy++MxKLoGjeGOZzUGPPQCLr5BRo4Mp69FGuuan0f&#10;NijDoW4W5+AFgBmfmMmEvllSZxA62qKAexYdmkinJg0JPanqe7YIXaAHFQSpU00tAuhrv2piSf2s&#10;oIHvDM1+VVFLm5PIViDua2BaKRUnqWqk1ggdQUUaow0KyFh8syIf+7JugysQugv3okrsYdxk9t4w&#10;TjJ85Low3YzvFTS7rVzcWMYgmsjRa8XxujZk3MN6lL8dUhuEHnWgBb7laOKlocHehwP3qmaAxIbQ&#10;oy0TGhmuw6/hwL3tIbl14jXSfCJfcQWrzNTWY0stHTdZZrS0XJyK7R4ZPv5YlvAq4XPB3xxtaWYu&#10;WmujhJYAwTjHDw6wuuHEkZlsOhy4CT7ug/ojghVVXPMzCR1tmymyCykyBPtGgilpm2OZ8CJpc4zd&#10;R6y5Hk6ZuyEbV9LnL7EefNJxuUktLUrmsu6ENhy4I3ysPUPkO6oyARWReqYV7EuntSXor8OBW6fB&#10;10Jkc6AdqaOvm1fDgRtA25xSMtD6ZOG12NammCB7J5uDjF1Fw4EbSpu79BX9LffRnRYDcYcDd5xl&#10;ZQnhTkRLN7XC/Iz18rYm8musRv6fhwP32HbC/mTpzzlCxLbMvkgLUtzJZ46SqLYMxLHMxDZCOxaT&#10;tWwGMTX6TDT31qGt4V5LmxMLgr22tO/eFokhK133UWDIzk0HvnSiyXAgZQZoIfAm7bk3+vTZNo70&#10;ucRx17fwpcRuwzS9ztMkw4H7q6TBMYwlAE2AffHJT4wOuUHxuulPEYqZQWx3E5Fvy0MC/w5ZiBtx&#10;rw+0tqnfkzaPMyytrx36/r6lD9w0rlBLW0ufj6EOT7QRK4nydpTlbGWtSuxrzbJI+3UKi/X/TyUF&#10;T7Aean/dcKDmpUYHhPK5lbVtM+DgW5QRZHTYjQQK28aN+E1FH7dMg0ub72WcvhoEcDe1QlBm6bQs&#10;H5GlDJja+jJHSz900B9BS+VMjPZbBc4+WXRWFrF/9cU8zSO5oc3dCoJxjPUIZGvEFqKV9V3lyKxo&#10;dXPfcNuTb97y0u+WfWy/5iSvE9ZLLThdS6M4iNaW/CUtljMx5HFaNml+six8kuGHbMTvFG07aqGo&#10;eYHPXObDjjZJbCm/7FOn72JDW8XoBnPj5/MGk57uOiVZh3FKNGSSoZ3/aemuNuYslvFRG8FKkUdz&#10;sn4tssI+VSFbhnm60YCSbEQZp7OtrNHaat2khl9WRuznpiatttOt6BNrfXBbMegVa4SIWxwLJ08D&#10;S3+FWVqyBn4YfnJVzaZra1/kZ9yyWVwpftL0kIZMDhPTDW5M6gK/c5PEPtdMZxer56TLOtNr6Kdn&#10;EfukbJbckP9dhSB+jvYsIo8NTkrKzbLknIoE8DQCRjVO/0HMa33M9AM5MbqHh+ZJFlLuBcbEOWtM&#10;6hJibyKg5KP+KRr9kH5QsyOjjACUtwVi25LiqkTLvRhCcVJBS0+LAk2iTe6NOMa0Qt0djYBJhslZ&#10;V1vX0votkzpqoyBxg/Wyxllxk0+6mVCR2Ke2fmdG2a7FILs5pvO5pXCnAttoJ5y2fa8Ksb+3LBg/&#10;yiYRIehUa3Ns4XPOyqKpUu67mHxhkZ8o2VCCqi6LllXEw8eOviZa1ZzEgwoZXorqWmdcv+copv8a&#10;xGNiwxRfgZ7OyMzVFKBkN5aRTkX/3r9sF/LMzJhRQuSnM/oPH+mMHBng0MgAEstsHKZr5loqo3NN&#10;w2emEcpI7ROjIIWOVv4r1hP+TfR3SNn6brxEnplXHT155/+0cgIALxnv+4HVpBVBCUmfjV8nMmnp&#10;Y5LuwdcnV6u9/1oGFr38BxgJBjPSGYUyDklB2beaFTYq2O+gJ/I4zkmzlbp0Y0Ojr+RJy0n3lWcR&#10;ZPVfaGTwSScxF5bZYcp4px/xPLLc6lbUeVnETmeUqv5g7rszUt7kIRG/7zojm+irRX1y0/xoJqJp&#10;toaGP5uHSqmNZPCfYbc0lbY5thSKqeXYJFBR49uKE5JfYfxDece8oLy/VfpVS8+V9TcfFgkZF8v4&#10;yPZZm3HPSWFkxbOyydkkddrpsRF1dfVZ2iINrCvkczQ/wtU1ljlbFqVnNXw1UyB9mQl1gr/JO8OC&#10;HFOp9oeh7fR6xCXWSfpsmgbZM02hjDr7eX1Qgdw+1k+wRVBrxGEdc1Xry4FRbiLlFvZnC3VP0wPH&#10;lpPEiixqMprkaOKxPF8kd6bcr8hIhoxGGcqibOJKZSWzvlltqzBx+gC+Vc1tRhAEQRAEQRAEQRAE&#10;QRAEQRAEQRAEQRAEQRAEQRAEQRAEQRAEQbSII3bB4UE7eeTKr2KUnE7ruH4e1EkpVz6h/Cnq+kZP&#10;kno3BdyHOiNtCrQDdcY3aFD2FVQSAFMQ3cUy/jocuP9DcaobB8UXHxSd83WxnsDBR/EZ5xjqXPZP&#10;42hgWT11+EZ5MaDuG7cYh3Oos+pOwaNpHR/25N4wknqDWssTofJ0AVos468Nyn7H6pnvOVSesFjL&#10;5uJDpbzRyZBAZdWIUH4+3JXvX6XaDOrGkQirZ4+nxjMvogFdfNxqotf134F9rZ4/sH7+PcqYtMxJ&#10;I1os4+OC/n/WvpOS9k0rN22jSfh7qKQW1N4kdaHZZ177U+uO6pyMGV+yBNBIWwTRzvcV3/dLCPfV&#10;1GAGoXPL1jNz6Jk0CvqnMFOHdpPoPOsQv5E1J5G6BSUT8BVWs4dE6OaK5Z3BJ3bBB3KyktRNTH+Z&#10;UX6S894kQ/tVRSJlmYR2NULfF00WkrIoqtg/Rf2ZEvS3BaFL7wOXnOm3WM1m66Gn2V1J6n5BJ5lf&#10;NTG9drFZH7SHrtVs7pF6QbvX+OZpcj0546TKhCHkvzaIfUOxJamLECD7+paqRJr3oC2+RobY4vkY&#10;LVzHquGnWZ6Y+Z7mb1fuJ7E49PZcVUlzTVIfHv5g/foWK22tXcYWi0BvG25FsgSSv7stlybI8LvP&#10;DdLXxV2Zy0NSEzruDW1tKzBtXmzeKrq8qXQ4cL2s2xllcnQtzHMbmBreo9iS1EUaJjGE5qTMvNO1&#10;dEsXm7cB3USddkjsKbKv3fGNfo4ajlGUVzZJTdiYd2W+dZcXm9fRZg7UVTvvw4E7S2/UbPmS+HTp&#10;KW8CbPtKooRiuorP7IJCTRAPB26Aj2tZxsOBm3kVkXGxedCjZtxJvRzDzx7rE9Fw4EK0Xgj73VrT&#10;4cBN8JH8P70yyZVP3EH73nQNPRy4zqGvWVNTt6etU5/7oU9CJXX5ajnReFBr2r8szXRPCHWCj7vY&#10;fFQMzm2gvTS/iWJtjfWbHJ0MczPV0vd9jA/INahfoO44u5bJKhDNbBIhNdPLyDlaLOMj84P1q44J&#10;mt+9w0+s3ox4BeDW+NmBujK1t5pC6hYiI+IsUekpViPIJ3UmqcUyDoYDN28nXmy+1/ZSuBx80/4f&#10;UVSpqW2F1CTCZaqt5d/LHFN919pYevdxC/idYcI3gV7HkNJKUtf1rR187KfWtXS8xfo5LRA7QXsb&#10;Zq6xupUzj3h199anE6pvWFQkNbugkbZ2N6Sl3Rrf8XIE3624ZBW11F9R1hq0/E6f/Lyqe+sN9+Df&#10;ZNFkzZukprZONeOz/DtvQUvHOX6ijcZK/f15xp/HyN4EYjM5zNvotOHA/SX7vZEzAdY9jHFuWAYE&#10;SV1LW8cZBGhjs4muZcYVjxKm1sJLC/VIN4dELWo+T7dyZLedbvX4kiWmykRxpZned9TSJHUZBpba&#10;OjX7whbe+WJaAWXEHg5cZzhwZ0Kaoq2pvs0kYRBlkvH3ymZygel/itWlNOstrPJcan0EcsaaIKkz&#10;heWkyD/VtExcQPIVMpn+bUm5ofHd9+HAncpWTj8lifw8BfCOj/Xx05IJ6lVrX9bkoO/VzjvfbB5q&#10;8bLaJH68L+S7yWlvAhVt198zGw7c57x+knJnUGexUw3NNXEDzFH2sb3zmxDJ0czhEMBvUwNqaXrW&#10;cm9pwTMP6wcMEin3LUu7iDadYTUAZOOLn+aZn5Kc0M+oQ6RNYL7W5jVCiwa/RLOdYpmpj6TN6W40&#10;0x0JoY7B/id1TCfbECr1EU3uDHDziSLxAGr99HfG390srTocuDc5vnQ6KbzJJwvfCrTXqZZZ088h&#10;UixC/2JxGuxUJokf2qTlYzXRXwCVQTQs6CPb5aJvxsT4R3tPXpuvhwP3wainZ1hMEdRGmJ8kczH+&#10;PwBW/Ro+EMJAEAAAAABJRU5ErkJgglBLAwQKAAAAAAAAACEA3YbkTqUgAAClIAAAFAAAAGRycy9t&#10;ZWRpYS9pbWFnZTEucG5niVBORw0KGgoAAAANSUhEUgAAAOMAAADGCAIAAACvjaCeAAAACXBIWXMA&#10;AAsTAAALEwEAmpwYAAAAIGNIUk0AAHolAACAgwAA+f8AAIDpAAB1MAAA6mAAADqYAAAXb5JfxUYA&#10;ACArSURBVHja7J13fJRV1oDPuW+dmkJClyJtQQFXpddFWV1dddW14bKoLPip6KdYsH6gKyoq2LCw&#10;uKIiiLooFgSRJiC9F+kiCAklySTT33bv98cMycwkoewSiex5fvmHYd5J5swz57333IZCCCCIWg+j&#10;EBBkKkGQqQSZShBkKkGQqQSZShBkKkGQqQSZShBkKkGQqQSZShBkKkGQqQSZShBkKkGmEgSZShBk&#10;KkGmEgSZShBkKkGmEgSZShBkKkGmEgSZShBkKkGmEgSZSpCpBEGmEgSZSpCpBEGmEgSZSpCpBEGm&#10;EkQ1yBSCanEcgJTDuhgDrPhiC8ex1q81VyzlxUWCO6i7pEZnaT16yc1bVPliIhY1li42N6wXoSAg&#10;MpebNWikde4qt2wFjPIFmfrvEp/7Tfj1l1GWAREAgHNQVf//Pa38ph0AOIUHAsPvtrdsFkYs6ZkQ&#10;IATLylY6nOcddq963gUVjlpWdOr70Q8n2/v2gmOnPB+Yzye1aOm5ZbDr0j+mfg2IyiCd8VclJUMH&#10;GXPnoMdT/ggPBn0PPOy7ezgARD+eWvrw/VJOTtLjiidxEYuBpvqGj/D8dTAAOAcLyx570FjyHWo6&#10;qmrmr+FcmIZwHP2yK7OefIZ5fRR5yqkn+Q1mDF06alrFI7pebqW5djXT1ExNAYAx9HiEbYeeH620&#10;PVdu2TIwbIi1aQPz+avpJjDUXShEfMZ0RMx+8VWKPJl6sqpidQ/yUNDauB5kBThPtl8zniXLwrZD&#10;r7yAmm5t3sj8WYm2ASRuX4iZL47IsrPjM7+I9erjuupaij31/U8N1qoV1pbNqCigaSDLIhYF286Q&#10;D10ua9MGc9Vy5vMD5yIaFdwBTQNVFZYlYrEqvgOMRT+eSuGlnHrqTN253TN4qPuGm1HTQQhr07rQ&#10;y2N50ZG0ZqgQqKiJAoKwLP3q6zw33ow+PwDwosORiW8aixeh25Xmqq5bmzdZGzcoHTpSkMnUU4D7&#10;mutZft2KCDY/W257bmDIIF4aQDk9nkII0/Q99Giid5WkWXP1gs6ljz0QmzGduT2paVWYpv3zT2Qq&#10;3f1PUchSNE2gtGqjX3alMOIZj4t4XO3RK03To1J6bhnK/FnJlm6K2by0lCJMptYgaoeOlQuigjt6&#10;/0urfL7Suo1yTnthGJk5OBymYJKpNVkqyMoCxtLGtIRAWZbOalJt6OvkZ+ZUAOAOBZNMrUlTJRkw&#10;TVQQHL0+qUHDai/R9fQLCDL1l0BkFmAFgKKkjh1Uij1S1MjU2qCuQMZAVigSZGrtbxMwZBKFgUz9&#10;daRWCgGZSpCpBEGmEgSZSpCpBEGmEgSZSpCpBEGmEgSZekII2678mHCqn5LncHB42moqRHAcOMYi&#10;dYdX/hVVPUgA0OqU6pAaNuLhCCv3TAhhmlLdetV+4/PyQNd5KIhScqCfm6bSoCG63NVdgj4fj0ZZ&#10;hdxCGAZmZVHwqw4X7UxRJbyk2Fi6RFhm+R4qzJ+l9eyDul7dJea6NfbuXSAnTUWHK+3by63bVvsr&#10;AiXG0iXCNMp/BXq9evfe6PVS/MlUgu7+xL+TunnaAhXGjr+bmhCQ2lxGAOl4H6LjOIUF9p7dvKSY&#10;R2MiGgYA5vWh28Py68otW0l5eQBIphJVYyz+LvTKi4hQsUmbovgfHaW0r3YVtYjFyp4YYe/eiUpy&#10;grYwTdeV13huG1pdGyb6ybT4t7N4QQEvKwXBgQsBAgQgQ0AESWa5daRmzdzX3aRffOkx2jZk6n8v&#10;8W++MtesTN01jQfL4t/NP4ap1qb1sc8/RV2rSIG2FXlnguvaG1ilrlh02gfht8Y7hYWoyigr6HKV&#10;Z+HUDC2CZdbqlaUrlivtzvE/OlK9sEvtDBdVqU5jllCYrqOmVfzoruOsEXA4ahpqqVfpqKggMmtb&#10;wRefLRv5iAgUM58XNR2kal4WESQJXW7m9drbtgbuGBz/djblVOJEurjH/t/Ef4u052HmZfHZMyP/&#10;fAs93rRWr+PwWAwQQZaQC2HbKMuo6+U1YHS7RTxe9vgIqVFjpd25ZCpRw9h2+B+voyRjiqbCstCf&#10;5bl+gHJuB6lePRGNWTu3WxvWGosWApNQlhOraFDTeGkgPOH1nFfeJFOJmsXcvNHevStt9bbjoN+f&#10;89pbqTtla337AUBs1pdlox4XllmuNbpd5rrVzuFDxxjmoHYqcQpwftpTMZqQrA8Y6rkdUjUtx/WH&#10;Kzw3DBClAWEaiR9wHP7zPmPJd5RTiZpFxGOZ62ElyTlyRBhGldtkaL36GAvnoaIl27qcC0VWWv+G&#10;TCVq+jbJMrplqGr2jq1lT4zwP/Q4y8vLeLraqUvep1+nqi4QUZLJVKKGRc2vW7mCgKoW/3KGuXK5&#10;1quP2rW70qat1LzF0ck0COnbvtbO0Soy9UxDvbCL3Ky58/O+jAEn9Hh4aSD6r49i/5qGHq/csrXc&#10;spXcopV6/oVSk6YsJ7eWvy8y9YzLqT6f78FHS++9U5hmxrlCKMvJXbM5t7ZssjasFVygrrPcOlqv&#10;Pnq//mq3HqjV0gFV6vufgej9+meNeYll5/BgEKqYEg7AGGoaerzM50NZFoGS2McfBu4cXDzgWmPp&#10;YjKV+OVw/eGPdT76zD3wFqyTJ4w4D4eFYUCVaxYQQZbR60W3x96+LTBkUGTyJLr7E78cUoNGWU/8&#10;nd893Nq6JT5nlrVpIz98iBcXgWODrKCqVnGSlq6D44Se+7tUr77++z+QqUR1iKpPbPtPbprZOVq3&#10;nlq3nsJxeHGRtX2rs3NH/Lv59tYtPBRESc6c6SdJABD+x+tav/6ZR8GQqcTRnMZ4IFBTry1JUt16&#10;Ut160KuvZ9Bgp+CAsWpF/Ivp5qoVqLtSvyGoafZPe5y9e+QWrchUArDSTDyUJPvHXf9pWg6HncMH&#10;K8zjHH1ZUt26GYlTOquJ+6wm7qv/HHppTGTS22nDV4hgmrw0UKvCVdtN5aGgMW+O3Po3iXlownGM&#10;+d+irmu9+oLgxsL5PFgKTAJHoKZqF/VHVTOWfMcjEVf/S1PbYby01Fi8UISCUpOmaqcuqOkiFovP&#10;+0Zu0kzpcJ6wLWP+XJBk/aL+iecb3y/iJcX6JZcnCj286LCxfCkPliVuponqozANY/5c0HW970UA&#10;YC7/3ikpcf3+D4lCurVhrb13r37JH6qr+6DHCzx93FOWeGGBiEYw9US1k8JxAsOHmauWl5sn4nH1&#10;gk65//ygmq8LeobcGZ8zmxcWgJKy0bvgUMsW2NV2U+2tP5QMGeR//MmkqWVlpfffrXb8rdarr7Ds&#10;4PNP29u3CQCwbZaTm79gqZSrBZ96QnBH79e/fH4QLw2UDL3FXLkMmCRiEf+Dj/mGj3D2/xy4e6h3&#10;yJ1Kh/NEaVnZYw/yUCh34ntar77CsYOjR/HCAq1XX1RVa+uWwF1D7N07QVbANJX27XNeeUtu1YYX&#10;FZUOH6Z0PC9hauiNV4wF82DCJNdlVwJAeMLrxuKFWs/e1ZnKsnPS55kCKqq958fY7Jnua66vogl7&#10;AoNHwrGdgv3CsjAlp9o7dzgFB6SGjap2VZZBltNfXYCqoad2LZGt9VUqRObxVHzYEkO3G452AlCS&#10;pRat6kybkffFN7mTpkpZ2eA4qOsZq+zj8781li72P/hY/pzvsp8bp//xKgAABHR5IFEbR0CPFxGC&#10;Y54WkXCin4Fud+IwtNCrY+19e/1P/D1/1nz//z1pbd8e/eyTxN+GbjfqR1d96G7UXaExTzsHfgYA&#10;VFV0e47RQ5J/0w4VJTN1yXL41XHW+rVp/sVixrLvE3/ncaKlalqP3mBbycWDjKGq8qIjoXFjqrvE&#10;+G6+s29vWueJc+b1Svn5lFNPttwiOwd+tjZvEqYhSkszDn7GRBFblll2Dkhy1YVuywIheCyqNG2u&#10;tGxdfmlGPkJVs3/YEnzp+azHn0r8CpQkEQlbG9Yp7c7x/PU2VFWlRSvXpVewBg2qzGioqfb+/aGx&#10;Y7LHjT/uKlO5SRP0eMCy0t6OqvJAScnQQer5nZT2HUDVnIL95veL1E5dtW49T+TQAK1n78jkSSBE&#10;6mT++OyZAdP03DpEPe/88sd5aSA2Y3p44pvAWNoswWhU63MRy6tLpp5kVvV4YtM/ir7/TuJocdT0&#10;ir6Iojp7fiy+6hIeCnnvGZ41cnTVH17fi7TuvcIvvxCf+bl7wF89t/wteVB0KqYptWmr1MmLvj9J&#10;69azIosLQESUZVRVa+OGyNT3mdfHsrK8d9+X6aJlS83O1n/TLvqvaWrvvqgeZ1hSatxE69k7/vWX&#10;afdZIVBRwLaNxQuNBXMBBCATju0b/sgJhkvr1Vfr1dtYtJClvCzqujH3m/iiBWr7jnKTpqioTlmp&#10;tXmj8/Ne5nKnJlRh2+DP8tw6pLZp8CswVRhxrXsvrWt3Yds8GolNeb9ijbxjs5xc95A7Bed6/0uq&#10;daJe/TrvTYt+8mH0oynBJx8Xpum7695KfTfOPB7/iMeL1qwMjh6JjB2dYZTYuwOTSeiLz8C2pIYN&#10;Pf9zV+adXXCUJN9Dj5ob1oWef0aqWzdj2L0y7oG3xed+Ixwnsw7AWPlSUrBtKS9P7drtxCOW9eRz&#10;JYNusPf+lLrwFd1uFMJav8ZavTJZuFW11CckmrkiGvE/MlLp+NvapgH7NZhqqF27e24f5r3rXu/Q&#10;YeByiaOmCttmdfI8w+71DX8obfExYppGnIOieAYNzhk/kdXJs1avqrLNJ0xTbtbcf99Dzv79zuHD&#10;KMkAAiQZJCaiEREJa7371vt+tdL2HFDUqld7WpZUt77v/od5oNjeuTOtN10V6nnne++6T8SiwrKq&#10;ffuWJTVpzrJzAEBwBwTPXAhdaZ82qX6D7FcnqOd34sGgMM3UsKCmo8eDHi+6PWltUyFEJAzI/I+M&#10;rIUJ9deQU4VAx6lofXIHbLs8pyIiLzocmTAekIGmem4ehKoGgLzoSGTCeJAkcBz3wFuMhfMjk9/1&#10;DLzV/nEXLytjib6CEOAcfSkB4DiJYXH3TQPjC+cZc+eInFzhOMzr0/v0i7z3TtnoUfrvLjbXrjI3&#10;bXBdfgUyKXlJeYLnDjgO2Lbr0svNZQOiH7wL9vGP6/UOvZN5vaE3XxOHD4KiQGKlXuIIViGEbfNQ&#10;sDyhspwcgUyUlZY3PIRpKo0aV95RQmnTNvfdqZH3/hmb/rGzfx/YDigyMAlTv8NCCM7BcYRto8et&#10;9uzjveMe9fwLa6cItd5URQafH1StIit4vehOdu3R7xeHD4UnvilsU8qv577hZtRdmOWHwv3hiW+A&#10;46DL5frzjeA4zt6fAnffjrKsdu7ivfOeRPUbff7kZ8wQvL7yl/U/Niqw50dATGQv7z33O4UFsekf&#10;R6e8B5qmde/pf/Cxo1d5ofw27XKD15co9/iGj7A2buDhUOWj1KtoAwz4q3bxJbEvPzMWzOUlJSIS&#10;FqYFiOj1yHl1tYv6u68fkAxG23Nzxv/D+mEzJg65FAIQ9N9dXNFUSK8DeIfc6bnxL+aG9fFvZ1k7&#10;totQUITD4NgisYeKqkl+P8vJVTt11fpdrLRsffy9hk5jd6WW76AmLIsXHWa+rOQOeEI4Rw6hoiZq&#10;77zosEj0nYVAVWV18gGAFx8Rppl4EGRZyqsLiLw0YG37gWm63LZdsq7kOM7hQ+j1Mp8fOHeOHEZZ&#10;ZnWSizd4SbGwbSm/bjIDOY69Y5tTXMRy6yit2iRv65wn/5jcOslLOJfyksUdXlYq4nGpbr2TGMoX&#10;gsdjEImIaASYhNnZzOM5EddPbBCFC8MQsagwDeACZAl1N7pcqPw6Tnalvf6IXwc07v/fhBA8WMaD&#10;ZWBZwCT0ell2Nv5KTssmU/8rsLZuMb5fZC5fau/eJYw4OA4whooi1W+gdumm9uitXtC5ljcD6O5/&#10;hmNu3hAe/7K5cpmIRFBRUFaAJXuKILiwHWGZKMnyuR189z+kde5ea9+INGrUqFrypxiLFoTGjVFa&#10;t2G5dYyF80IvPuscOqj+Nrnzh71rR9nTI0VpqXJu++TzF84LjXtebtxYqlcfAOzt28qefgIFyK1a&#10;m+vWhF4bZyycZ8ybY+/aKbdoiS6XiEWDzz1l79imXtAJAMCygmOfM9es1Lp0F7FoaMzTxoplapdu&#10;yBgIHnrjlfhXM7Qu3RKjWcb3i8Kvvxz9aIqx7HuWmys1aAQAIlgWfPYpe8smtXNXAIi8MyH26Sda&#10;566oagAQmfZBbNoH5f88DXAeeuXF4MhHnd27UFFR11FWgDFAlqw3M4ayjKqGisILDsS/nMGjEa17&#10;z9q5jroWVSXMjeujU97jwaBTcKB0xH3G94u1LhUDM7GZX0Q/mBSZ/I6IRZPPX7MqOuVdp7AwqfLe&#10;PdH3J1lbtyS0jk1+Jz7zi9jsmcHRIwPDhgjTFKYV+3iquWjh0aqCGfvsE2PBPAAQ0Whsxr/Cr78S&#10;nfIuAIDD41/OiH85I1E2j3/zdcnggbEvPnUKC2PTPyoeeH1s9kwA4KFQdNqU8o1xjAXzIhPfDE9M&#10;7j1mLpwXmzE9rfD+S1oaDAbuuyv8xquIiB4PsOPIlygCRCa+UfrwcGEaZOoxg6WqzJ8FlhV85kmn&#10;sDD72bFKu/bl6cFYupjl5du7dyZnFQGgpqLXW7Grgiyjz5tobKGiCCb57n+k3oqN7utuMr5fbG3a&#10;gLqGHm9KkRyZ25OsRCKi18c8nvCE152f94Eso9uNbjcwCQDCb7+Fqpr79uT8mXNz//kBy6/HDxUC&#10;ADDGvN7yuVTgcmNWduTdtxMzoVB3ocdzylebnCBlTzwUm/k58/vTSqSWJcJhEQ6JaESEwyISTlsD&#10;yBjz+qL/+ij08ovUozoemhZ6bay5ZrX3/hH6pZdXRHjTBuuHLa4rrjaWLDIWLdD79T8h9V06yrLU&#10;/GzBHRGPH0caIdDt5iXFZX9/Imf8PxI77iJjIhRy9u+TW7RUO3cDAK1n77pfz6t6prPg6PWCaZY9&#10;+2Teh59Vu7luzRN++634N7Ok7JzUdyfCYalZc61vP6lZc+bP5iXF9u6d8XlzREkxuj3J8VhEyZ8V&#10;nfKe1q2H1qsvmVqtWsC5sWKZVK++5+rrUv8j9uUMMA3PX24RoZCxaEFyVryo6hUqMrQW++JTc9OG&#10;2IzpUsPGcuvWxxhbBwAwDfmc9krbc8JvvBKdOhlUNflqiMgkQERFMZYvDY17jvn9Un69rGdeqDSX&#10;ylKaNlf79Q+9MDr06liQpNOSUO0fd0UmvpE2viqEMA33TX/x3j28fGgjgffWoaVPjLDWrKoY5WIM&#10;4vHwG69q3XpCbVrxV6tGzwQwpl90CS8qCr87seJRI26sWo5eX2zWl7yk2Pn5Z2PJokT8E4Pj5Z8H&#10;CFFeykBJcoqL43Nmya1aZT/9vJRfD0wTKlc6eMrlnHvv/F+lfcfQyy/Ye3YfnV8ixNG9yZnHg6pq&#10;rV9rLFsi0qfJlrd9vbcN1Xr3Db/9lrlqxWnZjyT6yYe8NJA2kS8WdV19nX/UMxmaAoDUtFn2My+w&#10;vLzUMw3R5bI2rTeWL6V26jH6/4b3tiF6v/6Rf04o33De2rzJ/nE3y86Oz/uWl5WBosTnzQEA9PmE&#10;7dg7t5fnEmHbzONJOM9jUe/f7qi7eHWdqZ/pF1+SbMjKCi8uFvE4ADgH9tvFRZg67c2xmc+XmOQq&#10;QiFkDIQATUe3xyk64hwsUNp3zJ04mTVojLqriun6AMJx0O3OevwpdLn4oYMg/dLhdQ4djH31eWrj&#10;RFiW1Pgs370PVlv9adzEffMgYaT0ohAF59Fpk8nUarAsEQ6hovoeeozl5gWGDws+/zQARD+cLMpK&#10;s8e8XPeb7/Jmfquef2H8m695acD9pz8rrVqHXno+cOfgwLChobFj5LNb6pddAUfnWYJtI2Pl2YX5&#10;/Gqf35krlxUPuLbs0QdKhg7ixUWuy69K9NhELJowWO3UxX3jQF5WJmJR4dioKO7rb7J/3FVy681l&#10;jz1QfOOfrHWrtT79ABAcR8Siwogfzf0GxOPCsuQ2bX3DR/BYVESjv/C6OWvdGlFclDbb1TTVLj0S&#10;MxOqQ7/0jywnJ7V3hYpqb9/GQ0Fqp1b15W7aTOv3e3R75KbNsl8aH5kwPjnQJ0nua29Q2p0DAMgk&#10;1zXXC9tyDhUqbdrlvDYh/PZb5ppVAKD3v8Qz+PZEpVNq0FD/XX9WP3MNif+hx1hurjF/bnzOLKl5&#10;i+zbhrqu+lOi7KB27y01apxsvd11T2LuS2IqtGfQYBAiPuur2OyvpQaNfA8/4b11KACgrqs9+igt&#10;WiSuUjr+VpQGEssM3dfdZO/Yxg8fhl+2mGquXyscntYoQWTZ2fae3SIarSZZMWFZUl6+vfencsVR&#10;lp1DB+3t29QLO9eWTswZMEbFwyEAyJi+fqzmsGmKWBS9Pqyie17tElBhWSISQY8nZdRR1LYieWD4&#10;Xcbsr8unL6b0qY55xDUioITpzxGRSNaYca4rr6GceupaMCfsaHnhtvp1I9Wah4qC2dkn+OTT1ict&#10;K62y4IDH/lMFAPDKcvOSErr7EzXUULWrLo39G/UyIXgsQqYSNdSaw8qPiFgMTPNkbwAiFEQuyFSi&#10;ZtBdGdUGYZr6JZcp7TvCyc1AEOBw7dLLyFSiZprsdXIFT+/7G4Z6QSf3gL/+6t8afbpnEnLjphVr&#10;ZY92pqwd28+Et0af7pmE2rkrqmrqVj+gqNaGtZVPp8jAKSxw9v1UMatGCJBktUNHqDVrV8jUMwql&#10;3TlSs7OdvXvKvURFsXfuiM383J0+6SeD4OiR8dlfle88J+JxpX3HvOkz6e5P1EzX3+3x3Hhz+QBv&#10;ou+PshQeN8bcsK7qa2w7OHqUsWAey8pBVUv8gCS7B956uibXVv3WaB3VGQYPh4pvvNr5aU/qxD9h&#10;Wehyua642nXtdfLZLVGSAJBHI8bCedFpH1jr1qDLXe6liMfkVm3qfPhpxSRxMpWoCYylSwJ33AaI&#10;aTtPOY6IRcHrkxo0RJcbhOClJfzAAWAszWnOhWXmjB1f285OIVPPTCIfvBt69ilQlMzzT4QQtgVC&#10;gACUJKj0vzxY5r3jHt/wEbWuYUOmnqlEp38UHD0KYjF0u0+kxSkMQ9iW57bb/Q8+Whub4GTqGYy5&#10;dnX4tXHGyuXAHabpVSyYEQI4F5YJliW1aOW9/S7XVdfW0s4imXqmI+Jz58S++tzauJ6XBoRhgGMn&#10;R1wlGRUFPV65dRv9dxe7r70huU0dmUqczppAoMQpLHQOFTp7f+LRKMqy1Lix1LCRlF9PatCwNu9H&#10;Sab+UjnNsUU8npwgggiqmrwREycDjVHVFNYPm81VK8w1K52CAhEOCSOemHnNXC7w+qRGjbULOiud&#10;Oitt2lKsKKeelhQqjCWLop9MNZYsFpEQSjLIMiCWH2UmhADOwbGF4zCfX+3d133TQK1TV4ocmfoL&#10;tgWLjgSfHx376nMQgrlcx2/8cS5iMWCS69rrfMNHsNRdTwgytYawt28N/O8d9p7dzOs7uRFzIXgo&#10;qJzTIeeVN6QmzSiSZGpNarpze8kdt/HCwioOh3AcbhjAE6vpESUJNa1yuhXRqNT4rJy3Jslnt6B4&#10;kqk10zSNxUpuG2CtW4s+X+bikGgEs3O0rj1Y/QaoyMKynX17zRVLRSSSudYZkYeC6oVdct+Zctwj&#10;16jvT/w7hN9+01y9imVlpWkqBI9G9Esu9933oNy0eVpZYMe28EvPGwvmpVXahWBen7lyWWTSRO/t&#10;d1FUKaeeYpzDh4qvv5KXBjKOduDhsOeWv/lHPF51m9Vxgs+Mikx5L/M8SMtidfLyPvmi8m5n/+XQ&#10;TOr/lPisL52DhRmainhc7dTFd++D1XatJMl3/8Nqx/PTti4DQEVxCg7E58yiwJKpp9rU2TMzD8oR&#10;AgA8tw6pfEhkmpRuj+fWvx3taaU8LkmxmV9QYMnUU3rrP1jo7N+fcT6OsG3prCYnUsxXu/ZgDRsL&#10;28pMq/v38aIjFF4y9ZRhbd3ilBRlDuI7NqvfAH3H3y2LZedIDRpmHgQsSby42P5xN4WXTD1l2Lt3&#10;Vj5wWjiO3LTZCb6C1LBR2rEQAIAoHIcXFVF4ydRT2EqNV/Eg51KlrVurNbV+A8ErbxkphBmn6JKp&#10;p4xqS3zshCf1VbkVsEg5gIAgU08BEoPKZ7ggikj4RF0PFFe1QR/QBFYy9ZSKmpcPmBlDZJL9054T&#10;benu34+VD65ARL+fwkumnjKUduegS89sBEiSU1iQ2U+qMqFaFj98MDN9co4ut9ywMYWXTD1lyGe3&#10;kuo3TD3MCQBAUZy9e+w9xy8z2bt3Ovv2Zo5v2bZUr4F0wtUDMpU4Puh2K+3OhfQjcZExUVYW++rz&#10;414e+/xTEQ5lzgA0TaVDx2OPb5GpxEnjuv4mUNSMBgC6XZEp75lrVx/jQnPV8ujHU8q316uoJuia&#10;5/oBFFgy9RSjdemuXti5/Cz3o3GVIB4vfXi4uX5tlVcZK5eXPvIAWHZGQhXRiNq5m/LbCyiwmbcv&#10;mvX3n2OuXxsYPBC4DZKc2n8XcQNUxXXp5a5rrmN5+SjJwradggOx6R/F580BzlHT0pKxbYOq5r77&#10;odLuXIoqmVojRCZNDD77FPN5M4tWnIt4DGSFuT0gScKxRSQCjoMuvfIzeTjsH/m05+ZBFE8ytQYJ&#10;v/5y6NWxzOWu4rBxIZI/iMmfzLRsCsfx3veQ92//Q5EkU2uc6NT3Q6+OFaUB9HgqjwhUieAcIhHM&#10;r+t74GH3n/5MMSRTfyHsXTtCr44zli6CSAQUBWWl6lX/nAvLAssCn0/ve5F32H0yFVDJ1NPg6+6d&#10;0Y8/NFcscw4W8LIy4DxxdKkAEEIwScbsbKleA61HL9e1N8jNz6aIkamnV1jbLthvbd7o7N0rjDhY&#10;Fqgq6rp8dgulXXtWrz7KtDaYTCXOLKjyT5CpBEGmEmQqQZCpBEGmEmQqQZCpBEGmEmQqQZCpBEGm&#10;EmQqQZCpBEGmEmQqQZCpBJlKEGQqQZCpBJlKEGQqQZCpBJlKEGQqQZCpBJlKEGQqQZCpBJlKEGQq&#10;QaYSBJlKEGQqQaYSBJlKEGQqQaYSBJlKENXx/wMAf0DWYObPU4wAAAAASUVORK5CYIJQSwMECgAA&#10;AAAAAAAhAMM+YLkpSAAAKUgAABQAAABkcnMvbWVkaWEvaW1hZ2UzLnBuZ4lQTkcNChoKAAAADUlI&#10;RFIAAAEaAAAAlQgCAAAACECiVAAAAAlwSFlzAAALEwAACxMBAJqcGAAACk1pQ0NQUGhvdG9zaG9w&#10;IElDQyBwcm9maWxlAAB42p1Td1iT9xY+3/dlD1ZC2PCxl2yBACIjrAjIEFmiEJIAYYQQEkDFhYgK&#10;VhQVEZxIVcSC1QpInYjioCi4Z0GKiFqLVVw47h/cp7V9eu/t7fvX+7znnOf8znnPD4AREiaR5qJq&#10;ADlShTw62B+PT0jEyb2AAhVI4AQgEObLwmcFxQAA8AN5eH50sD/8Aa9vAAIAcNUuJBLH4f+DulAm&#10;VwAgkQDgIhLnCwGQUgDILlTIFADIGACwU7NkCgCUAABseXxCIgCqDQDs9Ek+BQDYqZPcFwDYohyp&#10;CACNAQCZKEckAkC7AGBVgVIsAsDCAKCsQCIuBMCuAYBZtjJHAoC9BQB2jliQD0BgAICZQizMACA4&#10;AgBDHhPNAyBMA6Aw0r/gqV9whbhIAQDAy5XNl0vSMxS4ldAad/Lw4OIh4sJssUJhFykQZgnkIpyX&#10;myMTSOcDTM4MAAAa+dHB/jg/kOfm5OHmZuds7/TFov5r8G8iPiHx3/68jAIEABBOz+/aX+Xl1gNw&#10;xwGwdb9rqVsA2lYAaN/5XTPbCaBaCtB6+Yt5OPxAHp6hUMg8HRwKCwvtJWKhvTDjiz7/M+Fv4It+&#10;9vxAHv7bevAAcZpAma3Ao4P9cWFudq5SjufLBEIxbvfnI/7HhX/9jinR4jSxXCwVivFYibhQIk3H&#10;eblSkUQhyZXiEul/MvEflv0Jk3cNAKyGT8BOtge1y2zAfu4BAosOWNJ2AEB+8y2MGguRABBnNDJ5&#10;9wAAk7/5j0ArAQDNl6TjAAC86BhcqJQXTMYIAABEoIEqsEEHDMEUrMAOnMEdvMAXAmEGREAMJMA8&#10;EEIG5IAcCqEYlkEZVMA62AS1sAMaoBGa4RC0wTE4DefgElyB63AXBmAYnsIYvIYJBEHICBNhITqI&#10;EWKO2CLOCBeZjgQiYUg0koCkIOmIFFEixchypAKpQmqRXUgj8i1yFDmNXED6kNvIIDKK/Iq8RzGU&#10;gbJRA9QCdUC5qB8aisagc9F0NA9dgJaia9EatB49gLaip9FL6HV0AH2KjmOA0TEOZozZYVyMh0Vg&#10;iVgaJscWY+VYNVaPNWMdWDd2FRvAnmHvCCQCi4AT7AhehBDCbIKQkEdYTFhDqCXsI7QSughXCYOE&#10;McInIpOoT7QlehL5xHhiOrGQWEasJu4hHiGeJV4nDhNfk0gkDsmS5E4KISWQMkkLSWtI20gtpFOk&#10;PtIQaZxMJuuQbcne5AiygKwgl5G3kA+QT5L7ycPktxQ6xYjiTAmiJFKklBJKNWU/5QSlnzJCmaCq&#10;Uc2pntQIqog6n1pJbaB2UC9Th6kTNHWaJc2bFkPLpC2j1dCaaWdp92gv6XS6Cd2DHkWX0JfSa+gH&#10;6efpg/R3DA2GDYPHSGIoGWsZexmnGLcZL5lMpgXTl5nIVDDXMhuZZ5gPmG9VWCr2KnwVkcoSlTqV&#10;VpV+leeqVFVzVT/VeaoLVKtVD6teVn2mRlWzUOOpCdQWq9WpHVW7qTauzlJ3Uo9Qz1Ffo75f/YL6&#10;Yw2yhoVGoIZIo1Rjt8YZjSEWxjJl8VhC1nJWA+ssa5hNYluy+exMdgX7G3Yve0xTQ3OqZqxmkWad&#10;5nHNAQ7GseDwOdmcSs4hzg3Oey0DLT8tsdZqrWatfq032nravtpi7XLtFu3r2u91cJ1AnSyd9Tpt&#10;Ovd1Cbo2ulG6hbrbdc/qPtNj63npCfXK9Q7p3dFH9W30o/UX6u/W79EfNzA0CDaQGWwxOGPwzJBj&#10;6GuYabjR8IThqBHLaLqRxGij0UmjJ7gm7odn4zV4Fz5mrG8cYqw03mXcazxhYmky26TEpMXkvinN&#10;lGuaZrrRtNN0zMzILNys2KzJ7I451ZxrnmG+2bzb/I2FpUWcxUqLNovHltqWfMsFlk2W96yYVj5W&#10;eVb1VtesSdZc6yzrbdZXbFAbV5sMmzqby7aorZutxHabbd8U4hSPKdIp9VNu2jHs/OwK7JrsBu05&#10;9mH2JfZt9s8dzBwSHdY7dDt8cnR1zHZscLzrpOE0w6nEqcPpV2cbZ6FznfM1F6ZLkMsSl3aXF1Nt&#10;p4qnbp96y5XlGu660rXT9aObu5vcrdlt1N3MPcV9q/tNLpsbyV3DPe9B9PD3WOJxzOOdp5unwvOQ&#10;5y9edl5ZXvu9Hk+znCae1jBtyNvEW+C9y3tgOj49ZfrO6QM+xj4Cn3qfh76mviLfPb4jftZ+mX4H&#10;/J77O/rL/Y/4v+F58hbxTgVgAcEB5QG9gRqBswNrAx8EmQSlBzUFjQW7Bi8MPhVCDAkNWR9yk2/A&#10;F/Ib+WMz3GcsmtEVygidFVob+jDMJkwe1hGOhs8I3xB+b6b5TOnMtgiI4EdsiLgfaRmZF/l9FCkq&#10;Mqou6lG0U3RxdPcs1qzkWftnvY7xj6mMuTvbarZydmesamxSbGPsm7iAuKq4gXiH+EXxlxJ0EyQJ&#10;7YnkxNjEPYnjcwLnbJoznOSaVJZ0Y67l3KK5F+bpzsuedzxZNVmQfDiFmBKXsj/lgyBCUC8YT+Wn&#10;bk0dE/KEm4VPRb6ijaJRsbe4SjyS5p1WlfY43Tt9Q/pohk9GdcYzCU9SK3mRGZK5I/NNVkTW3qzP&#10;2XHZLTmUnJSco1INaZa0K9cwtyi3T2YrK5MN5Hnmbcobk4fK9+Qj+XPz2xVshUzRo7RSrlAOFkwv&#10;qCt4WxhbeLhIvUha1DPfZv7q+SMLghZ8vZCwULiws9i4eFnx4CK/RbsWI4tTF3cuMV1SumR4afDS&#10;fctoy7KW/VDiWFJV8mp53PKOUoPSpaVDK4JXNJWplMnLbq70WrljFWGVZFXvapfVW1Z/KheVX6xw&#10;rKiu+LBGuObiV05f1Xz1eW3a2t5Kt8rt60jrpOturPdZv69KvWpB1dCG8A2tG/GN5RtfbUredKF6&#10;avWOzbTNys0DNWE17VvMtqzb8qE2o/Z6nX9dy1b9rau3vtkm2ta/3Xd78w6DHRU73u+U7Ly1K3hX&#10;a71FffVu0u6C3Y8aYhu6v+Z+3bhHd0/Fno97pXsH9kXv62p0b2zcr7+/sgltUjaNHkg6cOWbgG/a&#10;m+2ad7VwWioOwkHlwSffpnx741Dooc7D3MPN35l/t/UI60h5K9I6v3WsLaNtoD2hve/ojKOdHV4d&#10;R763/37vMeNjdcc1j1eeoJ0oPfH55IKT46dkp56dTj891JncefdM/JlrXVFdvWdDz54/F3TuTLdf&#10;98nz3uePXfC8cPQi92LbJbdLrT2uPUd+cP3hSK9bb+tl98vtVzyudPRN6zvR79N/+mrA1XPX+Ncu&#10;XZ95ve/G7Bu3bibdHLgluvX4dvbtF3cK7kzcXXqPeK/8vtr96gf6D+p/tP6xZcBt4PhgwGDPw1kP&#10;7w4Jh57+lP/Th+HSR8xH1SNGI42PnR8fGw0avfJkzpPhp7KnE8/Kflb/eetzq+ff/eL7S89Y/Njw&#10;C/mLz7+ueanzcu+rqa86xyPHH7zOeT3xpvytztt977jvut/HvR+ZKPxA/lDz0fpjx6fQT/c+53z+&#10;/C/3hPP7JdKfMwAAACBjSFJNAAB6JQAAgIMAAPn/AACA6QAAdTAAAOpgAAA6mAAAF2+SX8VGAAA9&#10;VklEQVR42uxdd3xUxfY/M7dv3+ymF5JACN3QixSpAooKKKCiPrH81Keiz4aI7VkQ9Qk2BFEsyPOh&#10;YEGQ3nvoPQRIJ70nW++9M78/NsEA6SYbCHs+9yMmmTszd2a+c8qccwZRSsFHTUQqBUQAM5C998Tm&#10;f7zc9/3nIm67CauAGUC+0bkOCPuGoAkJUcAMJK3fs/mWJ9xnEo8/9x+loAT5sOSDk48aAycMWSfO&#10;7pv8Ii4sEVlj3vnUg68v8A2LD04+agBdFJep0733sbdwcb4CDA4w9vvopQvLNpSk53jK0ColfdQq&#10;ifUNwd8HEwFQKYDLteOfs3N3beOQEWiJwdo2etq4gJF9WavZRYBBgCgoAAICn/Dng5OPakATokCB&#10;x6jYZstZs6vn6zMDRvZP/XwZCTFpDQZtZ4OLAEuAsMCqAAxQ5ENTK1aefZa9vwknSmWEzn31C5XV&#10;mAdu4zWCzek+9781TH5Jmb28+zMPcHqtDMCpwLAAxCdf++DkoytIBUAAmAIgSF+7a8uYh7Q39gno&#10;EqtrE5Kyamvp7ngCVAgKu+P4co3V5M4p2/HiRwPmvyRoRUwBAAgCn9DnE/Z89BeeKAIVgbOo5MDz&#10;HxHguHzb+YU/IZBZ4HmsV4ksaCXOJB768fcLy7bm/L5ZG2bt984/PfzJs4f54OTjTj4CCkAoYAoq&#10;hoKjZzf0mKxSygImGHMUeQYUAziJs+MrjxZvOZS5ewcwRg0ivdd8Hj6iPwJgVFAZwD5E+eDkIwBw&#10;EwoYYQoUQdmRM3tvfbYgK4sHjlQWIBgAQFRcDobjKFYQELUs5M5bh/44R2aRoCIVA/aZJVoX+fTi&#10;hhHxHB9RAAx5e46t6Tt1/2PvZZ1LIiKPySXHSgwBloKdEzBFBCgCihldyvI/Ty5czgFS8VUHJKfL&#10;paiqb4p93Ml75gegwFCgCABB+ooNm+98ggGeAmJAxBhXKxZWhQ0limrV3bxuYUCPjioF5uqAlKIo&#10;584n79+/32q1Dht2k8Dzvrn2cadm15eAAqOCC6iMKAA4isoABAk0HNZUi6VqjA2YJfnF+ya+VJJb&#10;iFsaS56dtLi4eNWqVdu2bXM6nampqWvXrnc4HL7p9sHJG4NFEcgY7Cm5B95YdHbx7xwwysUhJIQS&#10;UocwACBgMTfl3OHnP7kaOFNaWtqaNWtycnI4jmMYhuf5zMzM+Ph431z74OQNYU9lQAfo1Kf/O/jm&#10;XPv+05TlCXEQYqfERS06jmcpUdWaDQye32uRNmXJL6d/2woAhADxojNf1aYQQseOnyguLuF44WIB&#10;nueTklOKiovBoyL6yAenZtEyKx8C4N+zo16nUxSZQdQ68ebAO8fgMGv7hyf0/eVDV6COJ6pcs6VB&#10;RUAx0gI99cZ81eb2MDfq3a9Iv5CxN34foZTjOIblqsqkCCGXyx0fv59SoD6XXR+cmnGwEDAEFKAx&#10;94zqsfA1JxTRyKChy+aM+PmDO46vvLD76IU/d4f0vMGFFJ7UuBI5AioCjCT70ZMnF6/0aP2k+SU/&#10;j6akqure+H1//vmnw+EoKSnNyLjAMMzlPeS4lJTU80lJGPnM+A0jn1dEQ0wRAAQDS5CCIHziyNL4&#10;pxWHi2VYGUA0abs9ed+myf/ksYAZARRAqBpEeWQthoCNBUYWjrzxecCArgE9YzFt9gNdhJDdbt+1&#10;e9eZxER/f+vAGwfa7XaMMblC30MIYYwPHDgQHhYqCIJv6n3cqWn3dVBVogKUX8hzl9sJACKgE4Tu&#10;8/7VY+4zlFIW4OwfW8vTMwTJKBGGV0GueVwVDJgCrwIDSMKAEAEASrzxFTt37T53LkkSNU6nbLc7&#10;jAaDv7+/Wt1ZE8MwxcWlu3bv9elPPu7UxFxJAWAZnLXl4OZ7nuow7e6e7zxFVaAAPABoJAIgAxz/&#10;98KyAwdYxqRgBABMzWoHphWinQqKFBXm1ylKAeCbkzW53XLGhQtlpaWqSnheAACikl27dms0mtzc&#10;3CuFvUqRj008cyYo0L9Tp06+VeCDU9MQQcACFJxJ3jj1ecjONbWLVAGYKns+RkhOz3en5bKg4ynI&#10;9ZbaGCwU7T9w5puVXR6fpGLAQIECagZ1RVGV7Tt2lpeVCYLgAQ+lNCMjw8OFamoRIcRy3P79+/39&#10;/f39/X0rwSfsNY2QRAAOvPY5ZCYZevUJvW8MQ4Ayfy06V2HprlkfuXNzCc+pDfHBIwA80NKjiQDg&#10;KrfTZvBQ8VSokaRbbxlrtVqrIodlWZZla0cvg7Hb7d62bZvvYNcHpybT4Isv5No2HMKg5ViOpYgC&#10;yIQSCkQFN0D29qO5368QscSoQOuBJo8XOUFUIY4yIAoAABya+UniF8sRxhXHUH/DXuJ5u6S0dM3a&#10;9bv37C232dLTL+Tm5jauNobl8/ML9+71Hez6hL2mUZ2AdRPsVABwWW6Bu7RMtJgwoYggygCioI8M&#10;w5xRlgnGuM7AdQ+W3IhKGEeMHVFWWHjDu0+c+XldypKVqS7ZPLBrYNdYmTZ+k/O0npOTu3nL1uLi&#10;Yp7nk5KSHQ4HIYRl2Zo8oWonjufPJyV17twpIMAn8vm4098cIAr6iADar73IMXpJcpfaKACHscqA&#10;26lwCM4s/NlFFIoRACBaNzhlBAwFhSiGiYNjX5lGUnKOPPIOKbYxDvuR6R+5nS62UdpThQNeScn+&#10;A4fWrF1XXl7usXG7XC6WZXmebxyWPPxZVcnevXtlWfathzrGyudRXjt5DA9FaZn2ohK/6HBBrz26&#10;4GdHQiopc6btPXjDsw84cgqOznpfCwbKYFoPRHlC4p3UaereBSTBfuyMYncxCKsAqioP2/Vd6IAb&#10;MDTmHOrIkaMHDx2WZZllWYZhmnZmXS7nDd26DBhwo29J+IS9xpOz1HZu2bpOU2/RR4RgAAwQ3L3D&#10;usffYoCoAPtfnDtqy1fuC3lJ3/zKyvXCAAEABAwS7KdTACHF4cQMCxR4ojr8zaASmVIGqZggghm2&#10;HqlaPN5ABw8ePnz4MMaY5/mLzKoJieeFU6cTI6PahgQHUQo+fwmfsNcYOv/xsp2PvlR4Ph0BOFVQ&#10;AVz5xQgQZTQaEAJjonff8S9T3076mDacqqB6rGEEQAEwIOqSicPFYBZRIAgUhhHzyjbc+s/td/zL&#10;bXdRhKgnsKouUlRlw4ZNBw8eZBim0RJd/UQ+dd++eEVVfVjywamR2ogYF+1vMJ/5+H8MAMuAI7e4&#10;4ECiihFHQMW4THG5L+Qee35uyfkMF9NArQchVLn6GQqYAkbYWOpKWbn69ILlDMJM/XIdYYQ5jsMY&#10;o2Ze5hzH5eTknDx52rc2fHCqB36uWO32ktK242668cePVbc7/1xK2ZmUrWOfPvjvzyVGYACpmJEP&#10;JVBCaX4Z55CJx1+osQYPAHAyQBAjgCb1P/8tLyxBnvjfGsjtdpeXlwMAw+AOHWKRV1gGx3FHjx4t&#10;LS3zrRafKaIOMBFa4bdKETAAblVd02eqNjLYPDju6DMfsgadqGDZbmOApZWRtJ4UX2oTbUsVuheC&#10;MrWs7xv/6vz6I4hSpgac5OTmbd60uU1km65du8bH7z9//jzLekMTdrvdMTHthg8b6lsyPjjVSDIF&#10;5PEeQlCeU5i+db9aWHLyidlOkBVgLYi3UwJAMWaafUoQUKK6JHb4n/PDh/S87K+lpaVHjhyx2Z0m&#10;k/HChcycnJw2bdqUlZXZ7XbvMChKqaoqNw0Z3L59e9+yuYx8lr0KYgCQCi6W8oDy1+478I+nMGhY&#10;hpOohAlyYKAIY++EzVKgQBEFzqy78o/x8fGnT58WRCk1FViWkSQpKyvLC4pTVRkYARw4cKBNmza+&#10;8A2f7lQ9KQAqBgHQkXcW73vtY8IYBSxQjCgCNwMEAVOp4TTfTHjqpwAyddzw4kOB3WKvjEKMjY3V&#10;arUMw/A857Hj1eLG2lxbD8OUlZfn5OT6lo0PTjVxJ8pgyN1/4uSsT5S0LIEyCiCkYkoRpsAQANKM&#10;nIkCEAQEA0EAxGkdMqTLjGmIAr7CUh4eHt65c+cWdlBAmAI+e+68b9n44FQDnCgoAElfraTg5rFw&#10;cZV7aX0CqAhkDIyqsFpDzwUzqMiSGlSXuLg4Pz8/RVFacLg4lsnIyCj2mfh8cKqWCEbugtKMVTtY&#10;EL2fChVTYAloFXCAPeDh24M6RLIKVVE1x7gIIUEQ+vbtC83g+tAQDQo7HI6E074zKB+cLpWyPAl7&#10;MEDqot8dmekcYr2/SAkCFYNC3WLbdj1nTAMAhQFOrZE9tokIj4qKalmRj2W5hIQz+QUFPhT54FRp&#10;gaBAVZABSjNyjn/4FUI8oHq59jS5sEcouEHt/taTuiALAHAIAVPb9AwZPDAo0F+RXS22dDByuVy7&#10;du5SfZnNfXCqtEAARYABTi9YAQU5wLKeAArvc0mkOvS9ukVNGFZP1wqe5wcNGiQIQguuZo7jsrKy&#10;zp496wOSD05/QcqZXZT09e8IJIa0TBcQUAqky8x/CAJP6q0RWSyWfv36EVVtQSWKYZjjx4/7QqF8&#10;cKqw3GGA89/+5spOlxkOU0DUq+0jAAWDTO3BY0a2u2O4AtCg4IfY2Nj2sbFut7vF4MSyhYVF5877&#10;jObXPZwIAoTAVVKWuGA5AzyuzOZFvYUlioCjoBCFmv1ueP8ZGWGGNthRpW+f3gaDoaVEPkVRAeGE&#10;hERVJT44Xe/CHgI4/9UfpalJHOa83zRLwckAR2xdXnnEv0skUIooNHRVajRSr169CGmB1UwIiYuL&#10;0+l0OTk5uXl5Pjjh6/zjy/OKT8z7Lwci9ro5z3N061JswXeMveGpuwkAR5GKG8wcKUBMTNuwsDAv&#10;KzCUUoRQbGxM9+5xhNDU1FQfnK53F9i8hPPOjAwBccTrxnEVARDFFBTc47MZlOcQAMWNvHwaI9S1&#10;S6cLFzKod++uRghRQjt17FBaUpKX53Phu+6FvZIdhym43WwLhGtjCoTa29wz1hwaSCjFlbfFNBQQ&#10;nuIRERHhYaGKFxkUpVSj0QgCDwDh4WEhwUE+OF3XcJLL7cnfrBSAYYlXDXqViociWUPaPTWZALBN&#10;IWp6OQBJUZSYmHaSJAFAaGhoz569oEX9nnxwamGiblXbM1YwmjEhqtdHgoArZOwgfWQoEKB/u3VK&#10;aXR0tDc1KJZlExPP2u12ADibmLh8+fKtW7c6nU4fnK4rDIGbAhCqApWJ3OP1/3MbNH8vk3GDZTyK&#10;gCKwg8KGByFomiRbCCGEUM+ePRmG9Q6LoJSyLMsLAgDk5OVnZ+eeOHHq3PkkACDXK4+6/uDk8SHC&#10;yJVXsPbmx1b1e4DNKgLMNihb/99oHBQMKgaq2kJvGnzDs1OdnoszaJNsFBAU6B8b2947DApjXFZW&#10;dvbsudS09AsXMkVJEkTxxImTdrsDXa+pw647y97FRK0nv1iuHDosgqGMY3jqvX2FowAyLQM0+Lmp&#10;gkVPCQACFTXBTHiWcO/evTIyMsrLy2u6uKnJtgaEAGDnzl1QeWEhABQXF584ebJP714+7nSdMCcA&#10;Boii5q7eUw4SZhiOAFeJtObXl0AFsIGj7bRJIbcOVqHCnMeSJtssRIHv0qWz14ILGYapmi6TZdmU&#10;lFS5RUMbfXDypgEAMIC9pMyWliEAo1BgKFDaZAu6TjDLQFhW6vrsfQAIAyCPkImbbrMAiG0fY7GY&#10;W8TtiGGY4uLirKxsH5yuI0RJBr1otXgcejyJ8qi3hpslTlPfLn4dIkizJZ/geb5b164t5cVHKU1M&#10;POuD03WiPFEEUHw6pTQrBwHjZZWZUKoA6vivexHLQHOmRmrbtp3Z3DIMimXZjIyM6zNT7HUHJ4yQ&#10;4nSf/e4PUpBFwU1JhZdcs3InVBmLIVOnoXdc1C2DlWZukePYTp06KkoLwAkh5HQ6MzLSfXC6LiS9&#10;o/P/t/+jjwOGDe3/3XtChzYKcXuc5ZpxhVEgCDAlKsvFzXoMCTymwDVzFH379u39/a0twqAwxsnJ&#10;ydehhwS+Dj/YteEgQHnwLUPb3X+rsVNkGSic2rwpKRUMAgEHdYX06x457kYCFJPm5U4UQOC5sLDQ&#10;ljJI5OXnl5aW+uDUykkB2n7Ok0M//KjNXUPTD5ws3BxvRAIgcDfzSBAEBNzmMX0AAQZEcKVNr9nE&#10;SwCIjIxkWc77XAIh5HI6G3e/tQ9O19QHU/DvFiO1b1O86+i5VxY4i4s8Wfyb1SbBULCDYjEGxdw9&#10;1iP7qV6xgQQGBAQHBaotcQpEKWRnX3fm8uvOKwIhpAIkL1tzfukKLdZzSOtx12tWYQ8BqMQZMGmy&#10;OSocABACzksfCx06tL9wIaMFti2Gy8nNV1TCMPj68Ti6/gzlhDIAPR6fokUaCl6KtqNE1ev9Yp6f&#10;4n3dPCIiwtQSFnOGwSUlJUVFRdeV997152SE0fk/d+x5c74hJIABb2gVCMABjoh7x1rat6HeTehA&#10;KeU4rl27dt6HE0JIUZTi4hKf7tSaiQJVyh3l2Tm2nALcnMe4iFYcN1FKWFYb+egd4N3Ic6j0Uu3Y&#10;sYNOp2uR3Cxpaak+OLVqOFGInTSq4yOTsSIrGDXrHTOe8aVU1reNtnRoR1tovCVRDA8P9z6DYlk2&#10;NTUtP7/QB6fWbIo4+b/Vp5//wMEJ0JymaooBAWAKMsh+Q+J4iYeWS0TXrl1b78cgIYRkWS4pLfHB&#10;qdWSMynz0JPvy27CE9TsN89QkIE6MRt1x01uAKC0pQAVGBDQIi58hFBP9LsPTq1PawIASNl5qKwg&#10;BQEWVXDg5m2PIiDUbenaMXhwT1R5q2yLEMsykZFtVFX24hVwAAAYo8zMLB+cWqMJAoBQGjKoV+85&#10;b+KOkU6Q2ebMEEEwRQAI3O3vGsVqeQ4AcEsOd2SbCJZhvOwhwTBMfl6ew+HwwanVaU0AFEAfFRR7&#10;/206UcKeUI3mxbCCzYERd998NXy+1WoNDPS2hwTG2GazZWVl+eDU2sCEABhAGCDxl/WZh3cziG/W&#10;3HqcCm7qChjV1xgddjV4ViOEIiMjvW8up0DT09N9cGoVyhIBgIqsXwoFRSUqQId7bokaP9FJHc16&#10;DqQiUAFCxw1C0AI5Maul0JAQQRC8LO9hzOTm5irXR/aI1s6dEMgACEHihn32wmI3A6XpOYCZbq88&#10;DDqtGzWjpUslqmSyhg3pTQHUqwNPJrPZz8/PyzfHMBiXlpYWFRX54NQaGBQFAJdyZsanzqwCEeHD&#10;Mz9ZN/KxU5/8N/jmG7VqM26ZBNzWvp31YYHUa66BtQ8FpRjjoKAgQrxrLkegKMp1oj6xrRtLGAEH&#10;kJ+Ylnf89NFXP+006xFX/OmyxNMl8Ud0Oq2bZZvz9k7iPyDO0w2GtjygPFZ6o8nUIq3n5OT44HSN&#10;c14KMlAOoZyNuxnZmffbpk0bD/BuhWP0mFJikxFuPuZMETCaDtHU42d0NbAnAAAwGo3Nnc7ySiBj&#10;hi8rt6uEMLiVS0Ot/PMYhAAgc+t+DAhhiSt3UFnFFAAQRbj5rkijhHKS0XJDewSgXDVYAgCLxU+n&#10;03nXPQIhhB0Op/s6uI66VVv2EAAAUWVXWg4CBgAAM+AVzwQCbk3naH3bMKBwVV0Zy3OcxWLxsrnc&#10;47x3PVyu0ZrhRCgoBBQKiGMpePVucxXkwJt6AItVChy6mtgTQGBgoJdt5Qght9tdVlbmg9O1DCcA&#10;TCnCOHbmNG2XWAcPLGleRwgPcAhQCkzQoDgGAOOrbogDAvxZ1ps6MwUghKi5OXk+OF3bpghgUN7u&#10;o0p2/uCVn+jNBgJqs+IJUaAIECE8pzVFhV9lbKmCTCaTRqPxvrx3PRj3WnXqFQQMQOH2w0m/bz61&#10;ZKWSlS9zvKg0YxYhz2XsHFBikIQA49U5KpIomM3msrIy7EU7m+cqAIfTJYmCjztdm2hCgCikbz9U&#10;FB/v2H1CYXlebd6MXB4fcgSq1t+PMeuvwjHx6EyhoSFe5k4eX9iCggKfsHcNf5urzGY7kcSBjsE8&#10;S5o91kfFlAHqBlXXNoLjr8Zt2LOZBAUG8Jy3gzVUVc3Pz/fB6RomVVZUt+w9H1QCWAUXEP++Xa7m&#10;hFhms1mr1VKvM6hW77nXyj3KMQCHGeq1EFQEmAIC3jig69U8MhzHWa1W1bvOewjh0tJSSogPTteo&#10;JQIKMrJdRcUYvJSIlCKgVNWazaaOUVf54AQHB3s3zh0wRjab3eV2++B0rXInZ0FZmbvYjb1ksEYE&#10;EVANbcO1gdar/DKWgIAAlmO9qT0hhGTZ7fbB6RolhUJYvy7dX3laFDjvJBFiKbhBNvfpxDBYvbrx&#10;5OfnZ7FYvBysoSiqy+XywelalfbKz6TmpqVSQrzjqqciIIAtg+MAvH5PaAOJYRiv+8JCq89X3prh&#10;xAKk/bwpb8kyRSXEO56vlHAanalbexUAXfUqt+cmHq+2yGCOZX1wulZNEc7CIgw6liDsHdGLqpKf&#10;ny7QX70WxicwMNCr04GQoqhOn7B3DatPsow8BjevNEeASBaDqJPwtSDZeHxhvXmYS1S1defca+Vw&#10;Igrx5qpGQKhOAzx7TcDJaDTq9XpvehtRoHKrDiJs5XBy2hwUkNcgRYEivYZcNZnAaieeY/39/b3s&#10;vOeD0zVLlCq5xQgwol76ThWIIcTKXDsjFBDg7+UWCwpas9teazazOG12Z0YWA4wXeQU1xkRAZVz9&#10;1W8X1mg03ryHAAGy232607VJCCMRszJQFXtJ+mKBEYIs4Mk7ey3Ie4IgePlaDy+7sfvg1HQzJyvE&#10;6UKAMAXa/GsGUZABkExUAMYrLTYB/lkOY+y9JY7A+3dM+eDUNFSWXVBWUMICg6jXDOXIEzWI0LUx&#10;sjzPezXtHgWe531wuibJnl3ocjo87q9egBOlhGNFTXQwU+Fafg0MkSSJPM+3bgHMB6cmkixKbBRU&#10;jACQN0QvClTS67TBFgBQrgXdiQIIAm80Gb0mgCGMbDYbab0hT606MZjsxkCJRwajXlidKu9n4o0m&#10;BYAhQK/+oaWAAFiWI96yQXoS7rVi9alVmyIwUKDUW2uFAOH8zawkAgC6FkbWY9JzOp3IiymNVFVt&#10;xdypNZ87sZLo2Xe9ZWMjfIAFIcAUqMc0f3Ub9zwqk5dtAxjjlrtx28ed/s5yQZ784NRrx7iIw9Rj&#10;lEDXhqEcISRJkveCCCkwDINb7z0arToa1y1zlQ4K1EujiQCAIoTotRAqhxAAiCKPwUtwopR62zTv&#10;g1OTCXs858ld6aXFCch1DUYfSKLoRdsHZRjGJ+xdmyTyCBCiQLzFnWSXjK+5EG7kTccfpChKKz7m&#10;atWRxpKIMIsIZRC6aOCjCFRUcbJ78U51BEAQkOoYGaYVifxpZeI+zytVQxI9SlpV14uK3P/XBJqQ&#10;h4HXomDSy/FX+U+DvU1QhWWvtcp7rRlOvMBzGAMh7kpLcEUiS5USqMhsRCsukaGIAnOpWOL5HxUo&#10;AGIAIYQIQkAopVQFAtSTkBwjAAYQAXCAm9WL1JP1n4AKcJUvGVSJfEWWEcNTVL0rB6WU0oupa6ps&#10;Eh4uQy8DHqqmgsqbeVVZppS2YmGvNcOJM+hdRq1QUIrUignEAASom2WxJKgMwoRydllRZEAYc5xa&#10;6Y9EGIQ41rNQKAYsK9RmwxWO6ZgyPJjNvF5D3YrqdFK3W3EThhBqDIoZP6JiVeFrZsmYTaaIiAiK&#10;GM/V7kABY0wouQgNjuNEQVAJoYTIilwVMAiA47gKqFHK8Xy1UCGEuN1uRVEMBn1ocFArtuyhVizI&#10;OhTVfiIZHE5gMFQKdSpQxLGS0QAMoooq2+wupwthLIoCQtiz5SKMGFHwrBIZAbjdttw8xekGhBmW&#10;E/RaJsif1UmgqMTlojY7dipAKGMxSmHWqnc6XVubMKEUo1afussHp0avD5VQxqvJr1RKMSCPJoau&#10;g7RyPrqO4OQjH3mZsG8IfOQjH5x85CMfnHzkIx+cfOQjHzU7nK5CS0YLdol6jjx9dHWvkObr+SVw&#10;ysrKOnjwYIPeRwht3769xe/AUlXVZrPZ7XZVVVvw0B0h5Gnd6XSWl5fb7fbWnfS09rWoKEpmZubf&#10;nA5CVLvdbrPZvB/DW+HJoaoOh8Nmszkcjjr7cImhfNPGzXPmzFn952qOq4e3BAVAkJqSNmXKPSv/&#10;+M3f31pLWVu57eWXZ+bm5t48atSDDz1Ye8WLFy/evH4LZvGMmS916tSpltYBYOeOnUu+/+HsufO2&#10;8nKEkFari4lp98CD9/fv36/OVjZt3CQKOrh4xHvZRKqqwWB4d/bbWp229oXjcb1xOBzr1q5bv25j&#10;UlKSzWZzuVwYY1GSTCZj3A033HLr2N59etc5qJ9//vnOHbs0knbWq69ERUfWWf748eMfzPkPpaRt&#10;2+jXXn8VX+oLt2vn7gWfL1CpOmnKpDvuuL3SIwhVHcSCgoJXZ73msLs8zgo8z5vMhuioqC5dutzQ&#10;PU6jkSpLQkMP0nZs3z5v3rzly5c3KNqXUhUhDIB2bN+x9Icfz549a7PZCKE6nS6mfdtp0/7Rt18/&#10;D1wvA+rpUwmzZ7/Hcfxf/a1mvQNRVUmjeeutNy1Wv2p3AU+1Genpq1et2b5jZ052tsPhkGWZ4zhR&#10;EoMCgwYNunHsLWMj2kTUKJ946MsFX+o0+sSERFofIpRSOue9DwROc/DgodrLFhYWtgmPBIAnHnui&#10;zoofe+wxBJjHwpYtW2sp5nbJM2e8Yjb6aSWdJOg4RuQYURJ0WklvNVvffustVVVrbwUA6TUmSdBJ&#10;vE4SdJKgrfqwWAgNjigsKKzPYKxfu37wwME6jV4jGkRey7OSpz88K2lEvUbUWv3875o46fChI7XX&#10;89133wIgAOb9996nlBKV1F7++eefB2AA0KuvvHrlX3/4/gcWOAB4593ZlFJK1YppqyCVUpqWlh4Y&#10;GCIJep3GpBH0Eq+TBI1W0llM1t69+n7y8adOp/Ov+W4IPfrIozzL7d2zt0FvEaLKbvfLL800Gy06&#10;ySAJOs9gSoJOK+n8Lda33nqLEELI5f3ZumUbAlbktZKglXidxOs0okGvNeu15orv4nWSoOUY0d8S&#10;lJaSXlMHXE7XB+9/ENUmUivptZJB4DSVUymKnEYj6rWSLjIiauaMmbZy+2XvXsKFTp06XW4v37Jl&#10;a0xsTD14IZSXlv207CdK4UxCQo8e3Wsti7RarchLPC/UWbEgCHpJx3IcW6vf8axXZn388cd6vZ7j&#10;uLi4G/r27QsIHT506MCBgxTg7bfe1en005+ZXtProihqtVq9Xm8wGDD2cOlL9jRFkS0Wa50OZna7&#10;fdbMV7/55ltCVEqpyaSPjY2NiWkfFBQky3JqaurpU6dSUlJcLtfq1avj4+M//OiDO++8s9r9FQBu&#10;u+32rl27Jp9PXbVq9fRnpvNCbZHnJSUl69evNxvNGo107733XlmA5TidVudWZZ7jahT3MdLptFQl&#10;oihqdToE4HI5i4qKXG5X4pnEF16YsWPHzkVfLTQaDQ1iTUnnk9etXc9g7vvvf+jbr29DRCz8zeKv&#10;//OfuQaDgXKkV1zP3r178Tx/4MCB/fsPEBXefWc2IeTVV1+9YkKFqMgInvfktUUIIZfLZbPZEUJ6&#10;vZ5lGUo9Moeq1+sZFlfLl84knHlm+rM7duxgGBZjFBgY0KlTp+joaJPJVFJamnT+/MmTJ7OzcwoL&#10;C+fN+3j//gNzP/moc6fOHhEPIXQJdxpz81hJ0Ay6cbDT4azPRvLj0h91GoNWMsx8eWbtJYsKizp1&#10;6Czy0jNPP1tntdOnTzdIBj+DZcf2HTWV2bZ1u8lg9rcEBAUEL/xioatiB6VEVZf+sDQ0OEwrGmPa&#10;tc/Lz6uphmeeeUYUxA7tOyafTy4qKioqKCoqKKz6FOTlF+Tl187iiooKb7/9DknQmQzW8NDIGS++&#10;fPTIEdntrlqmuKho9arVE8ffadSbjHqTwWj4z3/+Qym9cn/10EsvzdBKBj+TZfvW7bUP1C+/rNDr&#10;9Qad+a6Jk6vlH//7cZlJa9aIug8++LAm7pSRkdG2bYxOox9/+/iiwqKiwqK01LRNGzc//6/nQ4PD&#10;rZZgjpVefHFGQ1nTW/9+VysZAq0hUW3apqSk1P/F3JzcLp26mgzWIGvowgUL3C5XRV9VZemSpWEh&#10;bYx6P1EU9+zZczlXcbnycnILK6avqKio6OO5H+s0+kD/oK1btl2c4sKCwoL8AkWWr2x679697WNi&#10;9VqTQWfuEdd7/mfz01JTLyuTnpa2cMGXvXv20WsNOq0+um301q1bLs7mX3DKzy/o1KGr1S/QoDP/&#10;uXpNLfNd8XmKOnb0rUa9n1HvN2H8BC/DacZLMzWizqAzzn5n9pV/XfL9ktCQsIULF7ovXdmXwUng&#10;xY4dupSWltFGkd1mnzB+olbSmoym2NgO27Ztv1IYvlSQ+65NRBuz0V+vNS74YkFN1e7YscPPZNVK&#10;uulPTa+9A/feM1WvM+p0+mXLfqq2QH3hFB2jE/WTJ0657PU1f64JCQozGf26x/W02+z1H5nCwsKu&#10;nbtb/YKCA8K1omHOnA/r/+53336vlfR6rXHO7Pf/GsnKXn/77XdhoeHz5s0rLi6us6qvFn0tifoA&#10;/6CjR47VqbacPHGqXdsYg96o1WjvvXdqQX5Brdto8fTp03VavUlviYyIvijD/8XyUlKS8/PzWZYD&#10;gG+//a5Oprxvb/y+vfGSJHEcdz4pqayszJtWl7y8XABssVimTq1GyJly95Tde3Y9+uijXM1CzkU7&#10;gqIojevDO2+/u+bPNSzLRkZF/vrbL4MHD7ok5dUVevv999//6WefUkI5Tnh11uu7d+2uttrY2A4W&#10;i5nn+Y0bNxUVFdXUempy6s4du1mGi4gIHzlyxN+1Yl3hvUkpHT1m9PjxtyuyOzcnJyUlpf61/frr&#10;b8nJSZ5AD1EUf1r2c/0vzjh29Bghqr+/9a+ZreJNfM89d+/es2v69OlGo7Fue2/ldCiqZ4pJTR9v&#10;K7c98fgTOdk5iiJPvGviokVf+ln8ajGUm0zGuXPnTp4yRZaVoqLiJx7/Z2lJ6SWG8pMnT9rtdoRA&#10;o9Fs2bJ1z549tZg4CSVfLFgoKzJCiGXYnJyc5OQkb8JJlhVKiU6nM5ursc+wLBsREdGsHdiwbsOC&#10;BQtEUQwLC1+yZEnHDh0BoE5Fa9y4ce/OfguAuF3ySy+8XFxcfGUZf3/riBEjFUVJS0tb+fvKmqpa&#10;vvzn/Px8WZYnTJhgNpubyUx8001DEcI2m+1CZmY9XywvL//6668AaHR05N13T1aJmpiYuHz58vq/&#10;TinV6/Ums+nKv3IcFx4e3uTHWe/NnnPgwAGM8dixY7+Y/4UkSXWGOSKEPv/80wkT7wCAY8dOvP3W&#10;u7RqqtIDBw5cNPQ5HY7PPvusVta0b/XqVRqNRpbdCKHysvKjR495E056vQ5jnJmZuXXrlhY5V5k3&#10;72OXywUAH3z4fpcuXeo/u4//87GJEycQQg8ePPzN4m+rLfPgtAdFUcQYf//9kmqZJyHkzz/XMAw2&#10;mowPPPBAM46zQc8wDCFEdtf3AG358uVHDh+hVJ1y9+TXXp9lMhkQoAVfLHQ6nfV5PSo6CiGUkZGx&#10;deu2OtHeJHTyxMlFixYJghAeHv75/PkajaaeIcOCIHzy6by2baN4jlu8+NtDBw/hi9Nz5sx5hkGS&#10;JOj1WlEUtmzafvpkQk0m/NWr1rqcLkrVjh07MCwiBFKS0mqz9zf1WXWPHj0JIQgxL7zw8s7tO/86&#10;R2lgZQgUpuETk5+fn5SUQincOKD/6DGjGzq7Tz/9lN6gFUR+xS+/VJ6AXyKH9OjRvXv37gD46NET&#10;hw4eubKGrMyslJRUVVUG3jigXbt2f5sTQU2JAdNSU2VZFgWxXte8Uyq75e+//YHBvMXfcsf4281+&#10;5pE3jyKEnDp5csP69fXpy6hRo/R6A1HRC8/N2LmjYmYpacaFtXr1n+Xldrfb/cAD93muY6z/bJrM&#10;pgenPSgrstPpWP7T8go4FRYUpaakUkrbtWs3ceIEp9NVWlq2ZMkP1VahKMqePXsxxn5+frNmzeJ5&#10;DijNy8vz5on7pMl3DR48yG635ebmTJ485YXnXshIz2hUvB5yu2VFURS5ylNJNZ2CHzx4MCsrGyEY&#10;P2FCg7dJSrt069K7d29CyNnEs6dOnb6yCMMyEyZMUBTF6XCsWPHLlQXWrl2Xm5uLMfbY3JvL10RR&#10;ly9fAQABAQHRbaPrIyBu2bLl8OHDhJDRo0e3adMGAO6bOpXnWULI99/9UJ9Gu/eIu/ueKTZ7eXZO&#10;9uRJk1964aVzZ88h3IyeLufOnQMAs9l8+x13NOL1cePG+ftbGQbv338AV9ohUgsKCgihUZGRTz71&#10;pMlk5Hn+119/zcvJrbpGKSUAsH37jsOHD6uqOnbs2BEjh5tMZkJobm5uw8/NGynTI4R0Ou1XX385&#10;ZMggh8PmdDrnz184auToN9946/y581WZWO3Esmx5uX3ChDtHDr955PBRF58Rw0cNHz6qf/9Br7/+&#10;ZrUvHjlyxO126vWGfnX5XlTPCwD69eunqqrNbj9+/Hi1hW4dd2tgYCDH8WvXrbvMzEOI+suKFZTS&#10;qKiokaNGNMX2BADAMPgyDvzUU0/Fx8cDQKfOnUwmY32q+mbxYlUloijed9/9nt8MuLF/z57dEULb&#10;t+84XB2nvZJmzpwxYsQwh8PmdLrmz18wfNjI6U89c/bs2YuSVNNuzRkZGaqqxsTEtG3bthE1RLQJ&#10;j42NpRSys7MrRvB0QoLD4aCURLWNDgsPGzNmjCy709PTVqxYcdkRGwB88823LpdTr9fff/99mMFR&#10;UVEAkJaW5nZ5z3OPEhIWHvbrb7+8+eYbVqsVADIzsz54/8Nhw4Y//fTTCQkJ9WEaCGFZVg4ePLR3&#10;77598fHx+yoej9HywIG9ZxPPV/tiWlo6pWCxWkKCgxvX//bt2zMMQ4iaWYOKHxoWMmzYUEWRk5OS&#10;N2++RD88evTYoUOHKKVjxowx1m+V1zUOwLJsTk7O2jVr1/y5ZunSpc8+++zw4cOX/PADpcRqtc6Y&#10;8VK9jHJHjnoUnn79+vbv37+C0zLMPfdOUVXFZrMvWbK0HlOrBgQGrvh1+b/fetNq9acUSkrLvvp6&#10;8fDhI55++umEhDNNm7nFZrPl5uZRCpGRkbgyp0hDFiIghKKjowGguLi44v2TJ04gAMziTp07AsC0&#10;hx4URZ7juKVLf3Q5XVVfP30qYfOmTQjo8BFDu8V1A4AOnWIRohcuZGakZ3gNTghjoCCI4vMvvrB1&#10;25ZZr81sExXGcCg/P//rRYtvHjn6k3mf1ul+SijhOG7QoBuHDRsydNjgIcMrnqHDBw8bPnjIkJu6&#10;dO1QwxyUU0o1kigIQqOYE2h0WsAYUUaRPfJkNUvkrskTGRZRQn/75beqv//tl5UlpeUarW7CnROa&#10;ajxFUThx4tSku6bcPWXqE489Nf+zBQmnE1iMI6Mjv//hu+49u9dHof3u+6VlZXZKlfvuu6cqrxs3&#10;7rbIyEiOY/9Y9ceFCxfqGh8GAERRfP6F57Zs2zRz1ktt27WRJL4wv3jxV9/dPHLMJ/M+qzR8NwG5&#10;3W6brRwhMJlMjVM7AcDPYqEUVAVYQEAJPXLkCMbYZNZ36dIFAPr26zt+wvgf//vjsWPHli1bdv8D&#10;91+0dXw87+PiomKj0fjCCy94KuzVqxfL8cXFxcePH49uFw3eg1TFv8EhwS+/POOxx/5v3759i7/+&#10;ZsP6DWVlZTNmzDidcGr+F/NrYVOqoup0up9+WmYwNcyDRhIlhJDT6XbLstSovjvsdqAUEKolgePQ&#10;oUP79Omze9feQ4cOlZWW6g0GAMjLy1++4hcANGzYsN69ezXVWBJCNBqtKIoe+1vv3r0GDb7xxhsH&#10;9OrT22Sse50hhMrKyjZu3AgAffr0uWP8+Kp/tVitDz308Kuvvp6Zmblhw4Z//OMf9exVSEjIzJkz&#10;n3766SNHjnz6yefr160rKy2dOfPlrds3L168uJEAuELgF0URKJSWljZaWykpKQEEmMEYAPLz8lNT&#10;UhFCoaGhoaGhnhKPPPKIKIoIoW+++faiifPc2XOrV69GCI0YMSKue5znlx06dNDr9bLsPnHiBLQc&#10;mc3m0aNH//Tzsi++mG/QGzQazZIflvz+++/1NBU2iEJCQgBBYWFBdnZ243qblJSkKipCEBAQUFOv&#10;OI67665JAJCenr5r5y7P79etW5+SksKy3KTJdzWVsZgCOBzO/v37fb/kO4yxy+UymYyvv/H6iJEj&#10;64Olio6tXZecnIwxevTRRwXxcqb9wD/u95wE/vHHyoZ2T6fTDRw4cNlPP37xxecGo1aShFWrVn3w&#10;wQfQFKdPWp02ICAAEKSmphK1kVpZcnIKQqDXazAAJKck5+fnE0Latm13UXrp1avnoMGDCKVHjhzd&#10;H7/fM3M/LPmhqLAIAEaPHv2XlB8aGhQYSCk9depUUxkbGr3QgcKUe6bMXzAfY4wAf7P4mzptrI1o&#10;pUvXLhzLFReXHDxwoHHfuGfPHsxgXuA7dOxQq9XolpCQYKfTedG+9+svv2KETCZD7T7HDRtwCh7v&#10;9ZuGDv7nk08oirJ27dp33363AcxNJd9++x0CpNPpfvhh6aQ7J91V+Uy6c9LkOyf98/F/ElXVajQ7&#10;tu86fOhw4/o55Z67P/v8c0BIo9Fu3rzF7XL//Q2FwUxwcAjD4MTExLTU1EbUkJWVlXD6NEIoIDAA&#10;A0DC6QSn00mI2rHK1CKMHpw2DQC73cre3XsBoKiwaMWKXzleCAwMHDhwwMWSer0+KjoSgJ4/n+S0&#10;O2tY5NRjkKnP9xNCKEWoVkGo5qVBAGDsLWOGDB0CKjqbcK6wsLD2jbkRFzH17t0nICAAgF5mqqkn&#10;JZ4+E78vnmWYyMiwbt261LKnBAUH3XTTIADYunVHYX5R0rmkvXv2YAwdOsaEhYU2IW/HtMLA99zz&#10;zw4Y0I9hmLlz523bur3u7YYCAOzdu2/vnnhJklwu96ZNW1auXL3694pn1e+r//h99e+/rszNzmEA&#10;O+yu779bcvHFhtKt424dMmSI4ibFBcUlJSVN8u2RkREAtKCgcNWqPxtqFQSAP1evyc7OJqratVsX&#10;DAAnT56kFBiG9ShOF4uOGjUyLu4GSsmvv/0GFFau/CM5OVmW5dvvuD0isk3Vejt17IgQysrKqskV&#10;hWU5URQBoD6ufUVFRQgBz/Marbaxwgt079FDVRWXy1VSWgJNTSEhwW3ahLMsu23r9i2btzRo9AFg&#10;/hdfFBcXu92uMWPG6nS62t+aNGmSIAiZmVmbN29et359SUmJqqoTJkyo0x2xcaTRaN5443WGYRRF&#10;ee655woKCurYAZHHPv6ty+XiOKZLl059+vbu169P3/6XP3E94gwmI8/zq1atyryQ2egzlbi4OFVV&#10;ZVl2NtH1P6NGjRJFkee5xYsXFxcV1382Pf5Ai75cxHEcw7J33nknBoCEhASGwVqttl27mKq7oyDw&#10;999/PwAknD69/OcVy5cvZ1lWp9NNe/DycNpOnTszDFNaWnqu8nDgcglVq7FYLB6doc5tyTOFGo3G&#10;arFW+xl79ux5/vnn33777VoqURUVIYQxFoWmv78IYzxx4ninw0EovDrr9bKy0vqiHGDj+g1Lly7l&#10;ed7PzzJt2oN1vnXjwIEdOnRAAIsWLfrxxx95ng8ICBh367jm00IH3Dhg7Nixbrc74XTCrFmv1Fn+&#10;/Nnza9euJYSMGDF84+YNGzeu37hpw4ZLn/Wb1m/YvH7Wa6/IspyZmbn855+rlUp279792uuvzZ49&#10;u5b9yBMygzD2uGv/feo/oP+wYcNcLtfZs2ffeeedBqkkc9577+TJE7IsDxw4cNCggVCQX9C5YxeD&#10;ztSrRx+bzXZFYEVxr559TAa/2JiOYSHhOq3h4YcfvdJf/djRY0EBwRpRN2f2BzX5tL/0wgxJ0AZY&#10;g7dv23Fp/ILH/74ivjIj40L7mPY6ST929C1ydUEpiqKMGjUKAGLbx+bl5nkCOKtUolJK3S7X8GEj&#10;tKL2pkE3uZyu2gI0YjsXFRY1KjqjfPzt4/U6g15rnHTX5AsZF2oJWb0Y6nJg/8HYmA5mo8WgMy1c&#10;sKjOKBhKCKV03tx5ep3R3xIYYA3Uaw1PPvFkPTtZ/wANvWiYNGFylaie9N69+pgMJqPB9MX8BbW3&#10;8uJzL2olndlo3bxpc+0lS0tL+/UZoNPoe/XoVVx0eYSFLMsjRgwHgPYxHXJzcquNo3A5XcOGDtdq&#10;jD179LaV22pvbuHCRZ4Ajcpo8RpD144fOxHTrr3JYDKbLO/Nfl+Wlaor8/Jprfxp7kfz/MxWs9ES&#10;FdnOE6MBe3fvtfr567WG++69v9qWFn+9WCsZ/C3BAdbgoMCQEyeOX1mmvKysR1wPkddMvuuemnp8&#10;8vjJkKAwo87SM653SnJyla6pF7+zrLTME2an0Ug///xzTVUtWbJEq9HptYbH/++JKivjr3ref2+O&#10;XquTRHHu3Lm1xjsJHWM7lRSVNC7eKTc3t3//fjqtXqcx9YjrebiuCP/ff1sZ07a9QW8RBf3Mma/W&#10;M9abUpqQkBAUFBLoHxLkH+JvCTi4/0Bzw4lSun///uCgEIs5wM9k2bh+Q01NnD97Piwk3GQwx3Xr&#10;XlaPyLGXXnhRK+k0on7BF19euZt8//33WtGgk0xPPPYkrW4Jz5k9R681ajXG++57oM626gknTx82&#10;bdoUEBBgNlk0gv7x/3u8SnwXuWLcqMPhfP3VN3Qag8kYYPELXLNmbUUSq2++/kYr6bSSbvY771Xb&#10;WHFRcVy3Xla/QL3WdN/U+2vq+sQJEyVB17tnP7u9xjizN157QxJ0Rr25R1zPlb//IbsvYT47d+66&#10;eeRog86oEbV33313tazJQzabrX+/AWaDn1FvevH5l6pGkpWWlr779mx/S4DJYO7W7Yb8/Pw64ZSX&#10;myfLiizLsqxc+si1RB965iAxMbF3795aSWfUm9pFx7w/54PU1LTL4yxVde+efQ89+JCfyWI2+mkk&#10;w9NPP+u5hK+ecLLb7f36DfAz+5sMfqNHjVbr++7fghOl9IMPPtCIWqPeNGTQkCs77BmBN9/4t2f9&#10;vP7qG3UzW0o3bdxkNvqZDNYhg29yuVxXzuzggUP0WpPJYHn5pZlFVThYWWnpu2+/azH7W8wB/tbg&#10;fXvjmwpOF7u9fPnyoMAgk8Fs1JmGDLrpp59+Kiq6XHIpKSn59Zdfhw8dYdAZTQaz1RpUGbtJKKWs&#10;xwWTYZhOnavPGWQ0GQcOvHHx4m9EQXjooYeghiQHHTt0/HP12uzs7IyMjJiYmOr0Nvrsv57ZsX3H&#10;nr37kpNT/3H/tBviuvUf0C8sPCwvL2///gPxe/e5XC5VVQcOHPjJJ5+wLFuLuvzUU089+vCjgigs&#10;+GLB5i1bRowcERoWmpGevnXL9tOnTnMc53LJ06dP9yhstRzhlZWVTxg/EWPPrYKXfJSiKGaz+b//&#10;/d5QXZoEhBClNCYm5rfffnv2mWf+XL0mLzf/zTffXrBgUffucZ07dw4KCpRlJTk5+dix4yeOH3M4&#10;7AghgRdm/vuV5577F0IAQOqX55BIknTrrbfOPvYeAjRx4kTMMNXfS9Z05NFSnnrqqe1bt27btuPI&#10;kWNfL/rm0ccerjr1CKH8/Pyflv0kCIJGo7nnnnvqY7kdNGhgXFzckcPHDh8+snnz5qonLpRSjUbz&#10;0UcfTphwZ3mZff5nCzds3Dxi5PDwsLC8/Py1q1efPJXAc4LT6Zw9590+fXs34fd6ZnPixIn+Vuuz&#10;059JOHP2yOFjDz/0f1HRkT179mzfPsZoNJeWlCYmJh48eCg56ZxH02sT2eajuR+NGDEcKu6mRDBo&#10;4GAGs35mv1OnTteE3T9WrmIZfszNYxWlRnzP/3w+AGIw++uvv1WLfkIUSmlebt7DDz3qZw7QSgat&#10;xiiJOo2kF0WtRqPXanRajfb22273aEQ1JWm4mMXm66++Dg0J00gavdagEXVaUa8VdXqtQSPpQkPC&#10;6pT4H3/8cQBk0JkETvI8PKepfCSekxBigwJDCwoKalVtiCdBxeKvF3fp1FUUdBrJIIl6UdB5/isK&#10;Oo1k1EhavU4/8MaBnqwBl0ds14NBnTp1KsA/MCoyOvNCZv3F0R+W/MAAAwDvvPNOdaodoZSmpaUF&#10;BQUDoHG33HblIJ8+fSo8LJxjBT+zZffu3ZfVP3fuXADAiJl6733179XCBV9ixGLEjLttXFWmd5Gz&#10;rVz5R0hwmEbU6Tx5pgS9JOp0Wr1G0oaGhHukxPrQZ599DgBarW7//v11JmO6+Ml5ebnPTH/G6hcg&#10;iTqtxiBJekm8OJt6jWSQJK3Fz3rf1PsuXMis7HbFbLJh4aG3jBvrb7XWco4xctSIrt06T7l38mVO&#10;x5ca9zrdeutYVSWy7PorscslZhAGAKz+1kVfLZx639T/Lv1ffHx8bm6uLCsMg00mc9duHadMmXTb&#10;bbd7+FJNno4Xq5320LS+/fp+uejLHVt35mfnu2U3x/HWIL/BNw1+5OFHqhr9q+9wp05jx4zVavRX&#10;noBQRD3cyWAw8Dxfp3kHYfzgtAfHjB39808rtmzZfubMmaLiYkWWEUKiJAYGBHbv0W3sLWNuHnWz&#10;+Nc16fVnLsjjenJDXLeAwIDgkAY43QaHBN98y82EEI+P5hWNIgAQBGHYsKGFhYXde8VdOcgdOnR8&#10;b857P/74X1Ula9as6dOnz8XDQE9WynHjxgHAY4//X/1v6Rw/4Y6t27bY7XaO47Kzsy864nhep5SO&#10;G3drVHTkV4sWbd+6Kzc3T5ZljFFgSMBNQ4Y88sgjnTt3rufnR0SEjx4zWhIlvV5f55hf7LzV6j93&#10;3typ90/9/dc/du7cnZ6eXl5eTghBCOl0urCwsP4D+owff0efPn0uexHqf7/Tpk2bunXr5u/vX4sN&#10;vqYfaypZVlZ+ISPD7nDwPB8SHOxn8avz9WqrKi8vT0/LsNttkqSJiAjX6XX1r6QJpaOLzRUVFmXn&#10;5DgcDoSQyWQKDgoSJbFBn1YtLV261GAweJbv3+xho9+q+mP9J71Bvaq6F5eX29LT0+12O8/zkZFt&#10;KlHhPaKEZufk5OXlKYrCsqzVag0MDKyFqfz/AK7pit6ZYeuEAAAAAElFTkSuQmCCUEsBAi0AFAAG&#10;AAgAAAAhALGCZ7YKAQAAEwIAABMAAAAAAAAAAAAAAAAAAAAAAFtDb250ZW50X1R5cGVzXS54bWxQ&#10;SwECLQAUAAYACAAAACEAOP0h/9YAAACUAQAACwAAAAAAAAAAAAAAAAA7AQAAX3JlbHMvLnJlbHNQ&#10;SwECLQAUAAYACAAAACEAugYE11UFAACoHAAADgAAAAAAAAAAAAAAAAA6AgAAZHJzL2Uyb0RvYy54&#10;bWxQSwECLQAUAAYACAAAACEAV33x6tQAAACtAgAAGQAAAAAAAAAAAAAAAAC7BwAAZHJzL19yZWxz&#10;L2Uyb0RvYy54bWwucmVsc1BLAQItABQABgAIAAAAIQCsdIDF3wAAAAkBAAAPAAAAAAAAAAAAAAAA&#10;AMYIAABkcnMvZG93bnJldi54bWxQSwECLQAKAAAAAAAAACEA9NKHboovAACKLwAAFAAAAAAAAAAA&#10;AAAAAADSCQAAZHJzL21lZGlhL2ltYWdlNC5wbmdQSwECLQAKAAAAAAAAACEAoIKsIxMkAAATJAAA&#10;FAAAAAAAAAAAAAAAAACOOQAAZHJzL21lZGlhL2ltYWdlMi5wbmdQSwECLQAKAAAAAAAAACEA3Ybk&#10;TqUgAAClIAAAFAAAAAAAAAAAAAAAAADTXQAAZHJzL21lZGlhL2ltYWdlMS5wbmdQSwECLQAKAAAA&#10;AAAAACEAwz5guSlIAAApSAAAFAAAAAAAAAAAAAAAAACqfgAAZHJzL21lZGlhL2ltYWdlMy5wbmdQ&#10;SwUGAAAAAAkACQBCAgAABccAAAAA&#10;">
                      <v:shapetype id="_x0000_t202" coordsize="21600,21600" o:spt="202" path="m,l,21600r21600,l21600,xe">
                        <v:stroke joinstyle="miter"/>
                        <v:path gradientshapeok="t" o:connecttype="rect"/>
                      </v:shapetype>
                      <v:shape id="Text Box 109" o:spid="_x0000_s1027" type="#_x0000_t202" style="position:absolute;left:565;top:10151;width:288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CF6583" w:rsidRDefault="00CF6583">
                              <w:pPr>
                                <w:spacing w:before="120"/>
                                <w:rPr>
                                  <w:b/>
                                  <w:color w:val="333333"/>
                                  <w:sz w:val="18"/>
                                  <w:szCs w:val="21"/>
                                </w:rPr>
                              </w:pPr>
                              <w:r>
                                <w:rPr>
                                  <w:b/>
                                  <w:color w:val="333333"/>
                                  <w:sz w:val="18"/>
                                  <w:szCs w:val="21"/>
                                </w:rPr>
                                <w:t>URN:NBN:fi-fe201109215572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 o:spid="_x0000_s1028" type="#_x0000_t75" alt="hkm_logo" style="position:absolute;left:3807;top:8798;width:2342;height:2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mYxAAAANoAAAAPAAAAZHJzL2Rvd25yZXYueG1sRI/RasJA&#10;FETfC/7DcgVfgm7SUJHoKhoqtIU+VP2Aa/aaBLN3Q3ZN0r/vFgp9HGbmDLPZjaYRPXWutqwgWcQg&#10;iAuray4VXM7H+QqE88gaG8uk4Jsc7LaTpw1m2g78Rf3JlyJA2GWooPK+zaR0RUUG3cK2xMG72c6g&#10;D7Irpe5wCHDTyOc4XkqDNYeFClvKKyrup4dRcHjZD5/XRJooj7D+SOPLe4qvSs2m434NwtPo/8N/&#10;7TetIIXfK+EGyO0PAAAA//8DAFBLAQItABQABgAIAAAAIQDb4fbL7gAAAIUBAAATAAAAAAAAAAAA&#10;AAAAAAAAAABbQ29udGVudF9UeXBlc10ueG1sUEsBAi0AFAAGAAgAAAAhAFr0LFu/AAAAFQEAAAsA&#10;AAAAAAAAAAAAAAAAHwEAAF9yZWxzLy5yZWxzUEsBAi0AFAAGAAgAAAAhAE/EOZjEAAAA2gAAAA8A&#10;AAAAAAAAAAAAAAAABwIAAGRycy9kb3ducmV2LnhtbFBLBQYAAAAAAwADALcAAAD4AgAAAAA=&#10;">
                        <v:imagedata r:id="rId12" o:title="hkm_logo"/>
                      </v:shape>
                      <v:shape id="Picture 106" o:spid="_x0000_s1029" type="#_x0000_t75" alt="K-S museolintulogo-1" style="position:absolute;left:6867;top:8804;width:1981;height:1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hQxAAAANoAAAAPAAAAZHJzL2Rvd25yZXYueG1sRI9Ba8JA&#10;FITvBf/D8gRvddMQSo2uUgTRS7FNPHh8ZJ9J2uzbsLsm6b/vFgo9DjPzDbPZTaYTAznfWlbwtExA&#10;EFdWt1wruJSHxxcQPiBr7CyTgm/ysNvOHjaYazvyBw1FqEWEsM9RQRNCn0vpq4YM+qXtiaN3s85g&#10;iNLVUjscI9x0Mk2SZ2mw5bjQYE/7hqqv4m4U2Mv1+N6lV7c6H+nt7Mps/ExPSi3m0+saRKAp/If/&#10;2ietIIPfK/EGyO0PAAAA//8DAFBLAQItABQABgAIAAAAIQDb4fbL7gAAAIUBAAATAAAAAAAAAAAA&#10;AAAAAAAAAABbQ29udGVudF9UeXBlc10ueG1sUEsBAi0AFAAGAAgAAAAhAFr0LFu/AAAAFQEAAAsA&#10;AAAAAAAAAAAAAAAAHwEAAF9yZWxzLy5yZWxzUEsBAi0AFAAGAAgAAAAhAIFUeFDEAAAA2gAAAA8A&#10;AAAAAAAAAAAAAAAABwIAAGRycy9kb3ducmV2LnhtbFBLBQYAAAAAAwADALcAAAD4AgAAAAA=&#10;">
                        <v:imagedata r:id="rId13" o:title="K-S museolintulogo-1"/>
                      </v:shape>
                      <v:shape id="Picture 107" o:spid="_x0000_s1030" type="#_x0000_t75" alt="mv_logo_fi_rgb" style="position:absolute;left:13705;top:9330;width:2096;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bjwwAAANoAAAAPAAAAZHJzL2Rvd25yZXYueG1sRI9Ba8JA&#10;FITvBf/D8oTe6kappURXEcGSk1It6PGRfSbB7NuQ3SRbf70rFHocZuYbZrkOphY9ta6yrGA6SUAQ&#10;51ZXXCj4Oe3ePkE4j6yxtkwKfsnBejV6WWKq7cDf1B99ISKEXYoKSu+bVEqXl2TQTWxDHL2rbQ36&#10;KNtC6haHCDe1nCXJhzRYcVwosaFtSfnt2BkFF3fYhewutxwO03PS3Lr5+9deqddx2CxAeAr+P/zX&#10;zrSCOTyvxBsgVw8AAAD//wMAUEsBAi0AFAAGAAgAAAAhANvh9svuAAAAhQEAABMAAAAAAAAAAAAA&#10;AAAAAAAAAFtDb250ZW50X1R5cGVzXS54bWxQSwECLQAUAAYACAAAACEAWvQsW78AAAAVAQAACwAA&#10;AAAAAAAAAAAAAAAfAQAAX3JlbHMvLnJlbHNQSwECLQAUAAYACAAAACEAwmyW48MAAADaAAAADwAA&#10;AAAAAAAAAAAAAAAHAgAAZHJzL2Rvd25yZXYueG1sUEsFBgAAAAADAAMAtwAAAPcCAAAAAA==&#10;">
                        <v:imagedata r:id="rId14" o:title="mv_logo_fi_rgb"/>
                      </v:shape>
                      <v:shape id="Picture 110" o:spid="_x0000_s1031" type="#_x0000_t75" alt="turunmuseokeskus_pun2" style="position:absolute;left:9747;top:9780;width:2915;height: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XWwQAAANoAAAAPAAAAZHJzL2Rvd25yZXYueG1sRI9Bi8Iw&#10;FITvgv8hPMGLaKqLVapRRBE8eLF68fZonm2xeSlN1Pbfm4WFPQ4z8w2z3ramEm9qXGlZwXQSgSDO&#10;rC45V3C7HsdLEM4ja6wsk4KOHGw3/d4aE20/fKF36nMRIOwSVFB4XydSuqwgg25ia+LgPWxj0AfZ&#10;5FI3+AlwU8lZFMXSYMlhocCa9gVlz/RlFIy0rA8/t+6c35fzXXTu9gu0qVLDQbtbgfDU+v/wX/uk&#10;FcTweyXcALn5AgAA//8DAFBLAQItABQABgAIAAAAIQDb4fbL7gAAAIUBAAATAAAAAAAAAAAAAAAA&#10;AAAAAABbQ29udGVudF9UeXBlc10ueG1sUEsBAi0AFAAGAAgAAAAhAFr0LFu/AAAAFQEAAAsAAAAA&#10;AAAAAAAAAAAAHwEAAF9yZWxzLy5yZWxzUEsBAi0AFAAGAAgAAAAhAFWF9dbBAAAA2gAAAA8AAAAA&#10;AAAAAAAAAAAABwIAAGRycy9kb3ducmV2LnhtbFBLBQYAAAAAAwADALcAAAD1AgAAAAA=&#10;">
                        <v:imagedata r:id="rId15" o:title="turunmuseokeskus_pun2"/>
                      </v:shape>
                    </v:group>
                  </w:pict>
                </mc:Fallback>
              </mc:AlternateContent>
            </w:r>
          </w:p>
        </w:tc>
      </w:tr>
    </w:tbl>
    <w:p w:rsidR="00CF6583" w:rsidRDefault="00CF6583">
      <w:pPr>
        <w:tabs>
          <w:tab w:val="left" w:pos="8532"/>
        </w:tabs>
        <w:rPr>
          <w:sz w:val="2"/>
        </w:rPr>
      </w:pPr>
    </w:p>
    <w:p w:rsidR="00CF6583" w:rsidRDefault="00CF6583">
      <w:pPr>
        <w:tabs>
          <w:tab w:val="left" w:pos="8532"/>
        </w:tabs>
        <w:spacing w:after="960"/>
      </w:pPr>
      <w:r>
        <w:rPr>
          <w:sz w:val="40"/>
        </w:rPr>
        <w:br w:type="page"/>
      </w:r>
      <w:r>
        <w:rPr>
          <w:sz w:val="40"/>
        </w:rPr>
        <w:lastRenderedPageBreak/>
        <w:t>Sisältö</w:t>
      </w:r>
      <w:r>
        <w:rPr>
          <w:sz w:val="40"/>
        </w:rPr>
        <w:tab/>
      </w:r>
    </w:p>
    <w:tbl>
      <w:tblPr>
        <w:tblW w:w="15693" w:type="dxa"/>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7846"/>
        <w:gridCol w:w="691"/>
        <w:gridCol w:w="5367"/>
        <w:gridCol w:w="1789"/>
      </w:tblGrid>
      <w:tr w:rsidR="00CF6583">
        <w:trPr>
          <w:trHeight w:hRule="exact" w:val="360"/>
        </w:trPr>
        <w:tc>
          <w:tcPr>
            <w:tcW w:w="7846" w:type="dxa"/>
            <w:tcBorders>
              <w:top w:val="single" w:sz="2" w:space="0" w:color="FFFFFF"/>
              <w:left w:val="single" w:sz="2" w:space="0" w:color="FFFFFF"/>
              <w:bottom w:val="single" w:sz="12" w:space="0" w:color="C2D69B"/>
              <w:right w:val="single" w:sz="2" w:space="0" w:color="FFFFFF"/>
            </w:tcBorders>
            <w:shd w:val="clear" w:color="auto" w:fill="auto"/>
            <w:tcMar>
              <w:left w:w="80" w:type="dxa"/>
              <w:right w:w="20" w:type="dxa"/>
            </w:tcMar>
            <w:vAlign w:val="bottom"/>
          </w:tcPr>
          <w:p w:rsidR="00CF6583" w:rsidRDefault="00CF6583">
            <w:pPr>
              <w:spacing w:after="20"/>
              <w:rPr>
                <w:sz w:val="22"/>
              </w:rPr>
            </w:pPr>
            <w:r>
              <w:rPr>
                <w:b/>
                <w:color w:val="99BA56"/>
                <w:sz w:val="24"/>
                <w:szCs w:val="28"/>
              </w:rPr>
              <w:t xml:space="preserve">MUSEOTOIMINTA </w:t>
            </w:r>
            <w:r>
              <w:rPr>
                <w:b/>
                <w:color w:val="99BA56"/>
                <w:spacing w:val="4"/>
                <w:szCs w:val="28"/>
              </w:rPr>
              <w:t>–Kokoelmat ja museorakennukset</w:t>
            </w:r>
          </w:p>
        </w:tc>
        <w:tc>
          <w:tcPr>
            <w:tcW w:w="691" w:type="dxa"/>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rPr>
                <w:sz w:val="22"/>
              </w:rPr>
            </w:pPr>
          </w:p>
        </w:tc>
        <w:tc>
          <w:tcPr>
            <w:tcW w:w="7156" w:type="dxa"/>
            <w:gridSpan w:val="2"/>
            <w:tcBorders>
              <w:top w:val="single" w:sz="2" w:space="0" w:color="FFFFFF"/>
              <w:left w:val="single" w:sz="2" w:space="0" w:color="FFFFFF"/>
              <w:bottom w:val="single" w:sz="12" w:space="0" w:color="6161CB"/>
              <w:right w:val="single" w:sz="2" w:space="0" w:color="FFFFFF"/>
            </w:tcBorders>
            <w:shd w:val="clear" w:color="auto" w:fill="auto"/>
            <w:vAlign w:val="bottom"/>
          </w:tcPr>
          <w:p w:rsidR="00CF6583" w:rsidRDefault="00CF6583">
            <w:pPr>
              <w:spacing w:after="20"/>
              <w:rPr>
                <w:b/>
                <w:color w:val="6161CB"/>
                <w:sz w:val="22"/>
              </w:rPr>
            </w:pPr>
            <w:r>
              <w:rPr>
                <w:b/>
                <w:color w:val="6161CB"/>
                <w:sz w:val="24"/>
              </w:rPr>
              <w:t>PAIKALLISMUSEO</w:t>
            </w:r>
          </w:p>
        </w:tc>
      </w:tr>
      <w:tr w:rsidR="00CF6583">
        <w:trPr>
          <w:trHeight w:hRule="exact" w:val="1200"/>
        </w:trPr>
        <w:tc>
          <w:tcPr>
            <w:tcW w:w="7846" w:type="dxa"/>
            <w:tcBorders>
              <w:top w:val="single" w:sz="12" w:space="0" w:color="C2D69B"/>
              <w:left w:val="single" w:sz="12" w:space="0" w:color="C2D69B"/>
              <w:bottom w:val="single" w:sz="4" w:space="0" w:color="C2D69B"/>
              <w:right w:val="single" w:sz="4" w:space="0" w:color="C2D69B"/>
            </w:tcBorders>
            <w:shd w:val="clear" w:color="auto" w:fill="F0FAE6"/>
            <w:tcMar>
              <w:left w:w="80" w:type="dxa"/>
              <w:right w:w="20" w:type="dxa"/>
            </w:tcMar>
            <w:vAlign w:val="center"/>
          </w:tcPr>
          <w:p w:rsidR="00CF6583" w:rsidRDefault="00CF6583">
            <w:pPr>
              <w:spacing w:before="20"/>
              <w:rPr>
                <w:spacing w:val="4"/>
                <w:szCs w:val="20"/>
              </w:rPr>
            </w:pPr>
            <w:r>
              <w:rPr>
                <w:spacing w:val="4"/>
                <w:szCs w:val="20"/>
              </w:rPr>
              <w:t>Kokoelmien hallinta</w:t>
            </w:r>
          </w:p>
          <w:p w:rsidR="00CF6583" w:rsidRDefault="00CF6583">
            <w:pPr>
              <w:spacing w:before="20"/>
              <w:rPr>
                <w:spacing w:val="4"/>
                <w:szCs w:val="20"/>
              </w:rPr>
            </w:pPr>
            <w:r>
              <w:rPr>
                <w:spacing w:val="4"/>
                <w:szCs w:val="20"/>
              </w:rPr>
              <w:t>Kokoelmien hoito</w:t>
            </w:r>
          </w:p>
          <w:p w:rsidR="00CF6583" w:rsidRDefault="00CF6583">
            <w:pPr>
              <w:spacing w:before="20"/>
              <w:rPr>
                <w:spacing w:val="4"/>
                <w:szCs w:val="20"/>
              </w:rPr>
            </w:pPr>
            <w:r>
              <w:rPr>
                <w:spacing w:val="4"/>
                <w:szCs w:val="20"/>
              </w:rPr>
              <w:t>Kokoelmatyön suunnitelmallisuus</w:t>
            </w:r>
          </w:p>
          <w:p w:rsidR="00CF6583" w:rsidRDefault="00CF6583">
            <w:pPr>
              <w:spacing w:before="20"/>
              <w:rPr>
                <w:sz w:val="22"/>
              </w:rPr>
            </w:pPr>
            <w:r>
              <w:rPr>
                <w:spacing w:val="4"/>
                <w:szCs w:val="20"/>
              </w:rPr>
              <w:t>Museorakennukset</w:t>
            </w:r>
          </w:p>
        </w:tc>
        <w:tc>
          <w:tcPr>
            <w:tcW w:w="691" w:type="dxa"/>
            <w:tcBorders>
              <w:top w:val="single" w:sz="2" w:space="0" w:color="FFFFFF"/>
              <w:left w:val="single" w:sz="4" w:space="0" w:color="C2D69B"/>
              <w:bottom w:val="single" w:sz="2" w:space="0" w:color="FFFFFF"/>
              <w:right w:val="single" w:sz="12" w:space="0" w:color="6161CB"/>
            </w:tcBorders>
            <w:shd w:val="clear" w:color="auto" w:fill="auto"/>
          </w:tcPr>
          <w:p w:rsidR="00CF6583" w:rsidRDefault="00CF6583">
            <w:pPr>
              <w:rPr>
                <w:sz w:val="22"/>
              </w:rPr>
            </w:pPr>
          </w:p>
        </w:tc>
        <w:tc>
          <w:tcPr>
            <w:tcW w:w="5367" w:type="dxa"/>
            <w:tcBorders>
              <w:top w:val="single" w:sz="12" w:space="0" w:color="6161CB"/>
              <w:left w:val="single" w:sz="12" w:space="0" w:color="6161CB"/>
              <w:bottom w:val="single" w:sz="4" w:space="0" w:color="6161CB"/>
              <w:right w:val="single" w:sz="4" w:space="0" w:color="6161CB"/>
            </w:tcBorders>
            <w:shd w:val="clear" w:color="auto" w:fill="auto"/>
          </w:tcPr>
          <w:p w:rsidR="00CF6583" w:rsidRDefault="00CF6583">
            <w:pPr>
              <w:pStyle w:val="Luettelokappale"/>
              <w:ind w:left="0"/>
            </w:pPr>
            <w:r>
              <w:t>Museon nimi</w:t>
            </w:r>
          </w:p>
          <w:p w:rsidR="00CF6583" w:rsidRDefault="00CF6583">
            <w:pPr>
              <w:rPr>
                <w:sz w:val="22"/>
              </w:rPr>
            </w:pPr>
            <w:r>
              <w:rPr>
                <w:rFonts w:ascii="Times New Roman" w:hAnsi="Times New Roman" w:cs="Times New Roman"/>
                <w:sz w:val="22"/>
              </w:rPr>
              <w:fldChar w:fldCharType="begin">
                <w:ffData>
                  <w:name w:val="Teksti27"/>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1789" w:type="dxa"/>
            <w:tcBorders>
              <w:top w:val="single" w:sz="12" w:space="0" w:color="6161CB"/>
              <w:left w:val="single" w:sz="4" w:space="0" w:color="6161CB"/>
              <w:bottom w:val="single" w:sz="4" w:space="0" w:color="6161CB"/>
              <w:right w:val="single" w:sz="4" w:space="0" w:color="6161CB"/>
            </w:tcBorders>
            <w:shd w:val="clear" w:color="auto" w:fill="auto"/>
          </w:tcPr>
          <w:p w:rsidR="00CF6583" w:rsidRDefault="00CF6583">
            <w:pPr>
              <w:pStyle w:val="Luettelokappale"/>
              <w:ind w:left="0"/>
            </w:pPr>
            <w:r>
              <w:t>Päivämäärä</w:t>
            </w:r>
          </w:p>
          <w:p w:rsidR="00CF6583" w:rsidRDefault="00CF6583">
            <w:pPr>
              <w:rPr>
                <w:sz w:val="22"/>
              </w:rPr>
            </w:pPr>
            <w:r>
              <w:rPr>
                <w:rFonts w:ascii="Times New Roman" w:hAnsi="Times New Roman" w:cs="Times New Roman"/>
                <w:sz w:val="22"/>
              </w:rPr>
              <w:fldChar w:fldCharType="begin">
                <w:ffData>
                  <w:name w:val="Teksti27"/>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420"/>
        </w:trPr>
        <w:tc>
          <w:tcPr>
            <w:tcW w:w="7846" w:type="dxa"/>
            <w:tcBorders>
              <w:top w:val="single" w:sz="4" w:space="0" w:color="C2D69B"/>
              <w:left w:val="single" w:sz="2" w:space="0" w:color="FFFFFF"/>
              <w:bottom w:val="single" w:sz="12" w:space="0" w:color="FABF8F"/>
              <w:right w:val="single" w:sz="2" w:space="0" w:color="FFFFFF"/>
            </w:tcBorders>
            <w:shd w:val="clear" w:color="auto" w:fill="auto"/>
            <w:tcMar>
              <w:left w:w="80" w:type="dxa"/>
              <w:right w:w="20" w:type="dxa"/>
            </w:tcMar>
            <w:vAlign w:val="bottom"/>
          </w:tcPr>
          <w:p w:rsidR="00CF6583" w:rsidRDefault="00CF6583">
            <w:pPr>
              <w:spacing w:after="20"/>
              <w:rPr>
                <w:b/>
                <w:color w:val="99BA56"/>
                <w:szCs w:val="28"/>
              </w:rPr>
            </w:pPr>
            <w:r>
              <w:rPr>
                <w:b/>
                <w:color w:val="F6903C"/>
                <w:sz w:val="24"/>
                <w:szCs w:val="28"/>
              </w:rPr>
              <w:t xml:space="preserve">MUSEOTOIMINTA </w:t>
            </w:r>
            <w:r>
              <w:rPr>
                <w:b/>
                <w:color w:val="F6903C"/>
                <w:spacing w:val="4"/>
                <w:szCs w:val="28"/>
              </w:rPr>
              <w:t>–</w:t>
            </w:r>
            <w:r>
              <w:rPr>
                <w:color w:val="F6903C"/>
                <w:spacing w:val="4"/>
                <w:sz w:val="8"/>
              </w:rPr>
              <w:t xml:space="preserve"> </w:t>
            </w:r>
            <w:r>
              <w:rPr>
                <w:b/>
                <w:color w:val="F6903C"/>
                <w:spacing w:val="4"/>
                <w:szCs w:val="28"/>
              </w:rPr>
              <w:t>Kulttuuriperinnön välittäminen</w:t>
            </w:r>
          </w:p>
        </w:tc>
        <w:tc>
          <w:tcPr>
            <w:tcW w:w="691" w:type="dxa"/>
            <w:tcBorders>
              <w:top w:val="single" w:sz="2" w:space="0" w:color="FFFFFF"/>
              <w:left w:val="single" w:sz="2" w:space="0" w:color="FFFFFF"/>
              <w:bottom w:val="single" w:sz="2" w:space="0" w:color="FFFFFF"/>
              <w:right w:val="single" w:sz="12" w:space="0" w:color="6161CB"/>
            </w:tcBorders>
            <w:shd w:val="clear" w:color="auto" w:fill="auto"/>
          </w:tcPr>
          <w:p w:rsidR="00CF6583" w:rsidRDefault="00CF6583">
            <w:pPr>
              <w:spacing w:after="20"/>
              <w:rPr>
                <w:sz w:val="22"/>
              </w:rPr>
            </w:pPr>
          </w:p>
        </w:tc>
        <w:tc>
          <w:tcPr>
            <w:tcW w:w="7156" w:type="dxa"/>
            <w:gridSpan w:val="2"/>
            <w:vMerge w:val="restart"/>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pStyle w:val="Luettelokappale"/>
              <w:ind w:left="0"/>
            </w:pPr>
            <w:r>
              <w:t>Työkirjan täyttäjät (nimi, asema, yhteisö)</w:t>
            </w:r>
          </w:p>
          <w:p w:rsidR="00CF6583" w:rsidRDefault="00CF6583">
            <w:pPr>
              <w:rPr>
                <w:sz w:val="22"/>
              </w:rPr>
            </w:pPr>
            <w:r>
              <w:rPr>
                <w:rFonts w:ascii="Times New Roman" w:hAnsi="Times New Roman" w:cs="Times New Roman"/>
                <w:sz w:val="22"/>
              </w:rPr>
              <w:fldChar w:fldCharType="begin">
                <w:ffData>
                  <w:name w:val="Teksti27"/>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r>
      <w:tr w:rsidR="00CF6583">
        <w:trPr>
          <w:trHeight w:hRule="exact" w:val="960"/>
        </w:trPr>
        <w:tc>
          <w:tcPr>
            <w:tcW w:w="7846" w:type="dxa"/>
            <w:tcBorders>
              <w:top w:val="single" w:sz="12" w:space="0" w:color="FABF8F"/>
              <w:left w:val="single" w:sz="12" w:space="0" w:color="FABF8F"/>
              <w:bottom w:val="single" w:sz="4" w:space="0" w:color="FABF8F"/>
              <w:right w:val="single" w:sz="4" w:space="0" w:color="FABF8F"/>
            </w:tcBorders>
            <w:shd w:val="clear" w:color="auto" w:fill="FEF2E8"/>
            <w:tcMar>
              <w:left w:w="80" w:type="dxa"/>
              <w:right w:w="20" w:type="dxa"/>
            </w:tcMar>
            <w:vAlign w:val="center"/>
          </w:tcPr>
          <w:p w:rsidR="00CF6583" w:rsidRDefault="00CF6583">
            <w:pPr>
              <w:spacing w:before="20"/>
              <w:rPr>
                <w:spacing w:val="4"/>
                <w:szCs w:val="20"/>
              </w:rPr>
            </w:pPr>
            <w:r>
              <w:rPr>
                <w:spacing w:val="4"/>
                <w:szCs w:val="20"/>
              </w:rPr>
              <w:t>Näyttelyt ja tapahtumat</w:t>
            </w:r>
          </w:p>
          <w:p w:rsidR="00CF6583" w:rsidRDefault="00CF6583">
            <w:pPr>
              <w:spacing w:before="20"/>
              <w:rPr>
                <w:spacing w:val="4"/>
                <w:szCs w:val="20"/>
              </w:rPr>
            </w:pPr>
            <w:r>
              <w:rPr>
                <w:spacing w:val="4"/>
                <w:szCs w:val="20"/>
              </w:rPr>
              <w:t>Museo ja yleisö</w:t>
            </w:r>
          </w:p>
          <w:p w:rsidR="00CF6583" w:rsidRDefault="00CF6583">
            <w:pPr>
              <w:spacing w:before="20"/>
              <w:rPr>
                <w:sz w:val="21"/>
                <w:szCs w:val="21"/>
              </w:rPr>
            </w:pPr>
            <w:r>
              <w:rPr>
                <w:spacing w:val="4"/>
                <w:szCs w:val="20"/>
              </w:rPr>
              <w:t>Tiedottaminen ja markkinointi</w:t>
            </w:r>
          </w:p>
        </w:tc>
        <w:tc>
          <w:tcPr>
            <w:tcW w:w="691" w:type="dxa"/>
            <w:tcBorders>
              <w:top w:val="single" w:sz="2" w:space="0" w:color="FFFFFF"/>
              <w:left w:val="single" w:sz="4" w:space="0" w:color="FABF8F"/>
              <w:bottom w:val="single" w:sz="2" w:space="0" w:color="FFFFFF"/>
              <w:right w:val="single" w:sz="12" w:space="0" w:color="6161CB"/>
            </w:tcBorders>
            <w:shd w:val="clear" w:color="auto" w:fill="auto"/>
          </w:tcPr>
          <w:p w:rsidR="00CF6583" w:rsidRDefault="00CF6583">
            <w:pPr>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rPr>
                <w:sz w:val="22"/>
              </w:rPr>
            </w:pPr>
          </w:p>
        </w:tc>
      </w:tr>
      <w:tr w:rsidR="00CF6583">
        <w:trPr>
          <w:trHeight w:hRule="exact" w:val="420"/>
        </w:trPr>
        <w:tc>
          <w:tcPr>
            <w:tcW w:w="7846" w:type="dxa"/>
            <w:tcBorders>
              <w:top w:val="single" w:sz="4" w:space="0" w:color="FABF8F"/>
              <w:left w:val="single" w:sz="2" w:space="0" w:color="FFFFFF"/>
              <w:bottom w:val="single" w:sz="12" w:space="0" w:color="95B3D7"/>
              <w:right w:val="single" w:sz="2" w:space="0" w:color="FFFFFF"/>
            </w:tcBorders>
            <w:shd w:val="clear" w:color="auto" w:fill="auto"/>
            <w:tcMar>
              <w:left w:w="80" w:type="dxa"/>
              <w:right w:w="20" w:type="dxa"/>
            </w:tcMar>
            <w:vAlign w:val="bottom"/>
          </w:tcPr>
          <w:p w:rsidR="00CF6583" w:rsidRDefault="00CF6583">
            <w:pPr>
              <w:spacing w:after="20"/>
              <w:rPr>
                <w:sz w:val="22"/>
              </w:rPr>
            </w:pPr>
            <w:r>
              <w:rPr>
                <w:b/>
                <w:color w:val="7A9FCC"/>
                <w:sz w:val="24"/>
                <w:szCs w:val="28"/>
              </w:rPr>
              <w:t>TOIMINNAN ORGANISOINTI</w:t>
            </w:r>
          </w:p>
        </w:tc>
        <w:tc>
          <w:tcPr>
            <w:tcW w:w="691" w:type="dxa"/>
            <w:tcBorders>
              <w:top w:val="single" w:sz="2" w:space="0" w:color="FFFFFF"/>
              <w:left w:val="single" w:sz="2" w:space="0" w:color="FFFFFF"/>
              <w:bottom w:val="single" w:sz="2" w:space="0" w:color="FFFFFF"/>
              <w:right w:val="single" w:sz="12" w:space="0" w:color="6161CB"/>
            </w:tcBorders>
            <w:shd w:val="clear" w:color="auto" w:fill="auto"/>
          </w:tcPr>
          <w:p w:rsidR="00CF6583" w:rsidRDefault="00CF6583">
            <w:pPr>
              <w:spacing w:after="20"/>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spacing w:after="20"/>
              <w:rPr>
                <w:sz w:val="22"/>
              </w:rPr>
            </w:pPr>
          </w:p>
        </w:tc>
      </w:tr>
      <w:tr w:rsidR="00CF6583">
        <w:trPr>
          <w:trHeight w:hRule="exact" w:val="1320"/>
        </w:trPr>
        <w:tc>
          <w:tcPr>
            <w:tcW w:w="7846" w:type="dxa"/>
            <w:tcBorders>
              <w:top w:val="single" w:sz="12" w:space="0" w:color="95B3D7"/>
              <w:left w:val="single" w:sz="12" w:space="0" w:color="95B3D7"/>
              <w:bottom w:val="single" w:sz="4" w:space="0" w:color="95B3D7"/>
              <w:right w:val="single" w:sz="4" w:space="0" w:color="95B3D7"/>
            </w:tcBorders>
            <w:shd w:val="clear" w:color="auto" w:fill="E3EBF5"/>
            <w:tcMar>
              <w:left w:w="80" w:type="dxa"/>
              <w:right w:w="20" w:type="dxa"/>
            </w:tcMar>
            <w:vAlign w:val="center"/>
          </w:tcPr>
          <w:p w:rsidR="00CF6583" w:rsidRDefault="00CF6583">
            <w:pPr>
              <w:rPr>
                <w:spacing w:val="4"/>
              </w:rPr>
            </w:pPr>
            <w:r>
              <w:rPr>
                <w:spacing w:val="4"/>
              </w:rPr>
              <w:t>Hallinto</w:t>
            </w:r>
          </w:p>
          <w:p w:rsidR="00CF6583" w:rsidRDefault="00CF6583">
            <w:pPr>
              <w:spacing w:before="20"/>
              <w:rPr>
                <w:spacing w:val="4"/>
                <w:szCs w:val="20"/>
              </w:rPr>
            </w:pPr>
            <w:r>
              <w:rPr>
                <w:spacing w:val="4"/>
              </w:rPr>
              <w:t>Toimijat</w:t>
            </w:r>
          </w:p>
          <w:p w:rsidR="00CF6583" w:rsidRDefault="00CF6583">
            <w:pPr>
              <w:spacing w:before="20"/>
              <w:rPr>
                <w:spacing w:val="4"/>
                <w:szCs w:val="20"/>
              </w:rPr>
            </w:pPr>
            <w:r>
              <w:rPr>
                <w:spacing w:val="4"/>
                <w:szCs w:val="20"/>
              </w:rPr>
              <w:t>Talous</w:t>
            </w:r>
          </w:p>
          <w:p w:rsidR="00CF6583" w:rsidRDefault="00CF6583">
            <w:pPr>
              <w:spacing w:before="20"/>
              <w:rPr>
                <w:spacing w:val="4"/>
                <w:szCs w:val="20"/>
              </w:rPr>
            </w:pPr>
            <w:r>
              <w:rPr>
                <w:spacing w:val="4"/>
                <w:szCs w:val="20"/>
              </w:rPr>
              <w:t>Yhteistyö ja kumppanuudet</w:t>
            </w:r>
          </w:p>
          <w:p w:rsidR="00CF6583" w:rsidRDefault="00CF6583">
            <w:pPr>
              <w:spacing w:before="20"/>
              <w:rPr>
                <w:sz w:val="22"/>
              </w:rPr>
            </w:pPr>
            <w:r>
              <w:rPr>
                <w:spacing w:val="4"/>
                <w:szCs w:val="20"/>
              </w:rPr>
              <w:t>Turvallisu</w:t>
            </w:r>
            <w:r>
              <w:rPr>
                <w:spacing w:val="4"/>
              </w:rPr>
              <w:t>us</w:t>
            </w:r>
          </w:p>
        </w:tc>
        <w:tc>
          <w:tcPr>
            <w:tcW w:w="691" w:type="dxa"/>
            <w:tcBorders>
              <w:top w:val="single" w:sz="2" w:space="0" w:color="FFFFFF"/>
              <w:left w:val="single" w:sz="4" w:space="0" w:color="95B3D7"/>
              <w:bottom w:val="single" w:sz="2" w:space="0" w:color="FFFFFF"/>
              <w:right w:val="single" w:sz="12" w:space="0" w:color="6161CB"/>
            </w:tcBorders>
            <w:shd w:val="clear" w:color="auto" w:fill="auto"/>
          </w:tcPr>
          <w:p w:rsidR="00CF6583" w:rsidRDefault="00CF6583">
            <w:pPr>
              <w:rPr>
                <w:sz w:val="22"/>
              </w:rPr>
            </w:pPr>
          </w:p>
        </w:tc>
        <w:tc>
          <w:tcPr>
            <w:tcW w:w="7156" w:type="dxa"/>
            <w:gridSpan w:val="2"/>
            <w:vMerge w:val="restart"/>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pStyle w:val="Luettelokappale"/>
              <w:ind w:left="0"/>
            </w:pPr>
            <w:r>
              <w:t>Työkirjan täyttämiseen tai museoon liittyviä huomioita</w:t>
            </w:r>
          </w:p>
          <w:p w:rsidR="00CF6583" w:rsidRDefault="00CF6583">
            <w:pPr>
              <w:rPr>
                <w:sz w:val="22"/>
              </w:rPr>
            </w:pPr>
            <w:r>
              <w:rPr>
                <w:rFonts w:ascii="Times New Roman" w:hAnsi="Times New Roman" w:cs="Times New Roman"/>
                <w:sz w:val="22"/>
              </w:rPr>
              <w:fldChar w:fldCharType="begin">
                <w:ffData>
                  <w:name w:val="Teksti27"/>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420"/>
        </w:trPr>
        <w:tc>
          <w:tcPr>
            <w:tcW w:w="7846" w:type="dxa"/>
            <w:tcBorders>
              <w:top w:val="single" w:sz="4" w:space="0" w:color="95B3D7"/>
              <w:left w:val="single" w:sz="2" w:space="0" w:color="FFFFFF"/>
              <w:bottom w:val="single" w:sz="12" w:space="0" w:color="B2A1C7"/>
              <w:right w:val="single" w:sz="2" w:space="0" w:color="FFFFFF"/>
            </w:tcBorders>
            <w:shd w:val="clear" w:color="auto" w:fill="auto"/>
            <w:tcMar>
              <w:left w:w="80" w:type="dxa"/>
              <w:right w:w="20" w:type="dxa"/>
            </w:tcMar>
            <w:vAlign w:val="bottom"/>
          </w:tcPr>
          <w:p w:rsidR="00CF6583" w:rsidRDefault="00CF6583">
            <w:pPr>
              <w:spacing w:after="20"/>
              <w:rPr>
                <w:b/>
                <w:color w:val="99BA56"/>
                <w:szCs w:val="28"/>
              </w:rPr>
            </w:pPr>
            <w:r>
              <w:rPr>
                <w:b/>
                <w:color w:val="8F76AE"/>
                <w:sz w:val="24"/>
                <w:szCs w:val="28"/>
              </w:rPr>
              <w:t>VAIKUTUKSET</w:t>
            </w:r>
          </w:p>
        </w:tc>
        <w:tc>
          <w:tcPr>
            <w:tcW w:w="691" w:type="dxa"/>
            <w:tcBorders>
              <w:top w:val="single" w:sz="2" w:space="0" w:color="FFFFFF"/>
              <w:left w:val="single" w:sz="2" w:space="0" w:color="FFFFFF"/>
              <w:bottom w:val="single" w:sz="2" w:space="0" w:color="FFFFFF"/>
              <w:right w:val="single" w:sz="12" w:space="0" w:color="6161CB"/>
            </w:tcBorders>
            <w:shd w:val="clear" w:color="auto" w:fill="auto"/>
          </w:tcPr>
          <w:p w:rsidR="00CF6583" w:rsidRDefault="00CF6583">
            <w:pPr>
              <w:spacing w:after="20"/>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spacing w:after="20"/>
              <w:rPr>
                <w:sz w:val="22"/>
              </w:rPr>
            </w:pPr>
          </w:p>
        </w:tc>
      </w:tr>
      <w:tr w:rsidR="00CF6583">
        <w:trPr>
          <w:trHeight w:hRule="exact" w:val="600"/>
        </w:trPr>
        <w:tc>
          <w:tcPr>
            <w:tcW w:w="7846" w:type="dxa"/>
            <w:tcBorders>
              <w:top w:val="single" w:sz="12" w:space="0" w:color="B2A1C7"/>
              <w:left w:val="single" w:sz="12" w:space="0" w:color="B2A1C7"/>
              <w:bottom w:val="single" w:sz="4" w:space="0" w:color="B2A1C7"/>
              <w:right w:val="single" w:sz="4" w:space="0" w:color="B2A1C7"/>
            </w:tcBorders>
            <w:shd w:val="clear" w:color="auto" w:fill="EDEAF2"/>
            <w:tcMar>
              <w:left w:w="80" w:type="dxa"/>
              <w:right w:w="20" w:type="dxa"/>
            </w:tcMar>
            <w:vAlign w:val="center"/>
          </w:tcPr>
          <w:p w:rsidR="00CF6583" w:rsidRDefault="00CF6583">
            <w:pPr>
              <w:rPr>
                <w:spacing w:val="4"/>
              </w:rPr>
            </w:pPr>
            <w:bookmarkStart w:id="1" w:name="_Hlk298155893"/>
            <w:r>
              <w:rPr>
                <w:spacing w:val="4"/>
              </w:rPr>
              <w:t>Museo paikallisena toimijana</w:t>
            </w:r>
          </w:p>
          <w:p w:rsidR="00CF6583" w:rsidRDefault="00CF6583">
            <w:pPr>
              <w:spacing w:before="20"/>
              <w:rPr>
                <w:sz w:val="22"/>
              </w:rPr>
            </w:pPr>
            <w:r>
              <w:rPr>
                <w:spacing w:val="4"/>
              </w:rPr>
              <w:t>Museo ja tulevaisuus</w:t>
            </w:r>
          </w:p>
        </w:tc>
        <w:tc>
          <w:tcPr>
            <w:tcW w:w="691" w:type="dxa"/>
            <w:tcBorders>
              <w:top w:val="single" w:sz="2" w:space="0" w:color="FFFFFF"/>
              <w:left w:val="single" w:sz="4" w:space="0" w:color="B2A1C7"/>
              <w:bottom w:val="single" w:sz="2" w:space="0" w:color="FFFFFF"/>
              <w:right w:val="single" w:sz="12" w:space="0" w:color="6161CB"/>
            </w:tcBorders>
            <w:shd w:val="clear" w:color="auto" w:fill="auto"/>
          </w:tcPr>
          <w:p w:rsidR="00CF6583" w:rsidRDefault="00CF6583">
            <w:pPr>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rPr>
                <w:sz w:val="22"/>
              </w:rPr>
            </w:pPr>
          </w:p>
        </w:tc>
      </w:tr>
      <w:bookmarkEnd w:id="1"/>
      <w:tr w:rsidR="00CF6583">
        <w:trPr>
          <w:trHeight w:hRule="exact" w:val="420"/>
        </w:trPr>
        <w:tc>
          <w:tcPr>
            <w:tcW w:w="7846" w:type="dxa"/>
            <w:tcBorders>
              <w:top w:val="single" w:sz="4" w:space="0" w:color="B2A1C7"/>
              <w:left w:val="single" w:sz="2" w:space="0" w:color="FFFFFF"/>
              <w:bottom w:val="single" w:sz="12" w:space="0" w:color="D99594"/>
              <w:right w:val="single" w:sz="2" w:space="0" w:color="FFFFFF"/>
            </w:tcBorders>
            <w:shd w:val="clear" w:color="auto" w:fill="auto"/>
            <w:tcMar>
              <w:left w:w="80" w:type="dxa"/>
              <w:right w:w="20" w:type="dxa"/>
            </w:tcMar>
            <w:vAlign w:val="bottom"/>
          </w:tcPr>
          <w:p w:rsidR="00CF6583" w:rsidRDefault="00CF6583">
            <w:pPr>
              <w:spacing w:after="20"/>
              <w:rPr>
                <w:b/>
                <w:color w:val="99BA56"/>
                <w:szCs w:val="28"/>
              </w:rPr>
            </w:pPr>
            <w:r>
              <w:rPr>
                <w:b/>
                <w:color w:val="C55E5B"/>
                <w:sz w:val="24"/>
                <w:szCs w:val="28"/>
              </w:rPr>
              <w:t>YHTEENVETO</w:t>
            </w:r>
          </w:p>
        </w:tc>
        <w:tc>
          <w:tcPr>
            <w:tcW w:w="691" w:type="dxa"/>
            <w:tcBorders>
              <w:top w:val="single" w:sz="2" w:space="0" w:color="FFFFFF"/>
              <w:left w:val="single" w:sz="2" w:space="0" w:color="FFFFFF"/>
              <w:bottom w:val="single" w:sz="2" w:space="0" w:color="FFFFFF"/>
              <w:right w:val="single" w:sz="12" w:space="0" w:color="6161CB"/>
            </w:tcBorders>
            <w:shd w:val="clear" w:color="auto" w:fill="auto"/>
          </w:tcPr>
          <w:p w:rsidR="00CF6583" w:rsidRDefault="00CF6583">
            <w:pPr>
              <w:spacing w:after="20"/>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spacing w:after="20"/>
              <w:rPr>
                <w:sz w:val="22"/>
              </w:rPr>
            </w:pPr>
          </w:p>
        </w:tc>
      </w:tr>
      <w:tr w:rsidR="00CF6583">
        <w:trPr>
          <w:trHeight w:hRule="exact" w:val="600"/>
        </w:trPr>
        <w:tc>
          <w:tcPr>
            <w:tcW w:w="7846" w:type="dxa"/>
            <w:tcBorders>
              <w:top w:val="single" w:sz="12" w:space="0" w:color="D99594"/>
              <w:left w:val="single" w:sz="12" w:space="0" w:color="D99594"/>
              <w:bottom w:val="single" w:sz="4" w:space="0" w:color="D99594"/>
              <w:right w:val="single" w:sz="4" w:space="0" w:color="D99594"/>
            </w:tcBorders>
            <w:shd w:val="clear" w:color="auto" w:fill="F1D8D7"/>
            <w:tcMar>
              <w:left w:w="80" w:type="dxa"/>
              <w:right w:w="20" w:type="dxa"/>
            </w:tcMar>
            <w:vAlign w:val="center"/>
          </w:tcPr>
          <w:p w:rsidR="00CF6583" w:rsidRDefault="00CF6583">
            <w:pPr>
              <w:rPr>
                <w:spacing w:val="4"/>
              </w:rPr>
            </w:pPr>
            <w:r>
              <w:rPr>
                <w:spacing w:val="4"/>
              </w:rPr>
              <w:t>Museon vahvuudet ja kehittämiskohteet</w:t>
            </w:r>
          </w:p>
        </w:tc>
        <w:tc>
          <w:tcPr>
            <w:tcW w:w="691" w:type="dxa"/>
            <w:tcBorders>
              <w:top w:val="single" w:sz="2" w:space="0" w:color="FFFFFF"/>
              <w:left w:val="single" w:sz="4" w:space="0" w:color="D99594"/>
              <w:bottom w:val="single" w:sz="2" w:space="0" w:color="FFFFFF"/>
              <w:right w:val="single" w:sz="12" w:space="0" w:color="6161CB"/>
            </w:tcBorders>
            <w:shd w:val="clear" w:color="auto" w:fill="auto"/>
          </w:tcPr>
          <w:p w:rsidR="00CF6583" w:rsidRDefault="00CF6583">
            <w:pPr>
              <w:rPr>
                <w:sz w:val="22"/>
              </w:rPr>
            </w:pPr>
          </w:p>
        </w:tc>
        <w:tc>
          <w:tcPr>
            <w:tcW w:w="7156" w:type="dxa"/>
            <w:gridSpan w:val="2"/>
            <w:vMerge/>
            <w:tcBorders>
              <w:top w:val="single" w:sz="4" w:space="0" w:color="6161CB"/>
              <w:left w:val="single" w:sz="12" w:space="0" w:color="6161CB"/>
              <w:bottom w:val="single" w:sz="4" w:space="0" w:color="6161CB"/>
              <w:right w:val="single" w:sz="4" w:space="0" w:color="6161CB"/>
            </w:tcBorders>
            <w:shd w:val="clear" w:color="auto" w:fill="auto"/>
          </w:tcPr>
          <w:p w:rsidR="00CF6583" w:rsidRDefault="00CF6583">
            <w:pPr>
              <w:rPr>
                <w:sz w:val="22"/>
              </w:rPr>
            </w:pPr>
          </w:p>
        </w:tc>
      </w:tr>
    </w:tbl>
    <w:p w:rsidR="00CF6583" w:rsidRDefault="00CF6583">
      <w:pPr>
        <w:rPr>
          <w:sz w:val="2"/>
        </w:rPr>
      </w:pPr>
    </w:p>
    <w:p w:rsidR="00CF6583" w:rsidRDefault="00CF6583">
      <w:pPr>
        <w:rPr>
          <w:sz w:val="2"/>
        </w:rPr>
      </w:pPr>
      <w:r>
        <w:rPr>
          <w:sz w:val="2"/>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spacing w:before="80"/>
              <w:rPr>
                <w:b/>
                <w:color w:val="99BA56"/>
                <w:sz w:val="40"/>
                <w:szCs w:val="28"/>
              </w:rPr>
            </w:pPr>
            <w:r>
              <w:br w:type="page"/>
            </w:r>
            <w:r>
              <w:br w:type="page"/>
            </w:r>
            <w:r>
              <w:rPr>
                <w:b/>
                <w:color w:val="99BA56"/>
                <w:sz w:val="48"/>
                <w:szCs w:val="28"/>
              </w:rPr>
              <w:t xml:space="preserve">MUSEOTOIMINTA </w:t>
            </w:r>
            <w:r>
              <w:rPr>
                <w:b/>
                <w:color w:val="99BA56"/>
                <w:sz w:val="40"/>
                <w:szCs w:val="28"/>
              </w:rPr>
              <w:t>–Kokoelmat ja museorakennukset</w:t>
            </w:r>
          </w:p>
        </w:tc>
      </w:tr>
      <w:tr w:rsidR="00CF6583">
        <w:trPr>
          <w:trHeight w:hRule="exact" w:val="720"/>
        </w:trPr>
        <w:tc>
          <w:tcPr>
            <w:tcW w:w="15693" w:type="dxa"/>
            <w:gridSpan w:val="4"/>
            <w:tcBorders>
              <w:top w:val="single" w:sz="2" w:space="0" w:color="FFFFFF"/>
              <w:left w:val="single" w:sz="2" w:space="0" w:color="FFFFFF"/>
              <w:right w:val="single" w:sz="2" w:space="0" w:color="FFFFFF"/>
            </w:tcBorders>
            <w:shd w:val="clear" w:color="auto" w:fill="auto"/>
            <w:vAlign w:val="bottom"/>
          </w:tcPr>
          <w:p w:rsidR="00CF6583" w:rsidRDefault="00CF6583">
            <w:pPr>
              <w:tabs>
                <w:tab w:val="left" w:pos="709"/>
              </w:tabs>
              <w:spacing w:after="40"/>
              <w:rPr>
                <w:sz w:val="28"/>
              </w:rPr>
            </w:pPr>
            <w:r>
              <w:br w:type="page"/>
            </w:r>
            <w:r>
              <w:rPr>
                <w:sz w:val="36"/>
              </w:rPr>
              <w:t>Kokoelmien hallinta</w:t>
            </w:r>
          </w:p>
        </w:tc>
      </w:tr>
      <w:tr w:rsidR="00CF6583">
        <w:trPr>
          <w:trHeight w:hRule="exact" w:val="300"/>
        </w:trPr>
        <w:tc>
          <w:tcPr>
            <w:tcW w:w="2268"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TAVOITE</w:t>
            </w:r>
          </w:p>
        </w:tc>
        <w:tc>
          <w:tcPr>
            <w:tcW w:w="4140"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SUORITUSTASO</w:t>
            </w:r>
          </w:p>
        </w:tc>
        <w:tc>
          <w:tcPr>
            <w:tcW w:w="4642"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080"/>
        </w:trPr>
        <w:tc>
          <w:tcPr>
            <w:tcW w:w="2268" w:type="dxa"/>
            <w:tcBorders>
              <w:top w:val="single" w:sz="4" w:space="0" w:color="C2D69B"/>
              <w:left w:val="single" w:sz="12" w:space="0" w:color="C2D69B"/>
              <w:bottom w:val="single" w:sz="4" w:space="0" w:color="C2D69B"/>
              <w:right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Kokoelmien vastaanotossa ja luetteloinnissa on vakiintuneet toimintatavat (aineiston kulku vastaanotosta osaksi kokoelmaa)</w:t>
            </w:r>
          </w:p>
        </w:tc>
        <w:tc>
          <w:tcPr>
            <w:tcW w:w="4140" w:type="dxa"/>
            <w:tcBorders>
              <w:top w:val="single" w:sz="4" w:space="0" w:color="C2D69B"/>
              <w:left w:val="single" w:sz="4" w:space="0" w:color="C2D69B"/>
              <w:right w:val="single" w:sz="4" w:space="0" w:color="C2D69B"/>
            </w:tcBorders>
          </w:tcPr>
          <w:p w:rsidR="00CF6583" w:rsidRDefault="00CF6583">
            <w:pPr>
              <w:pStyle w:val="Luettelokappale"/>
              <w:tabs>
                <w:tab w:val="left" w:pos="400"/>
              </w:tabs>
              <w:suppressAutoHyphens/>
              <w:spacing w:before="80"/>
              <w:ind w:left="400" w:hanging="400"/>
              <w:contextualSpacing/>
              <w:rPr>
                <w:sz w:val="22"/>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Kokoelmiin tuleva materiaali kirjataan (vastaanottolomake tai -vihko, lahjakirja, diaario tms.)</w:t>
            </w:r>
          </w:p>
          <w:p w:rsidR="00CF6583" w:rsidRDefault="00CF6583">
            <w:pPr>
              <w:pStyle w:val="Luettelokappale"/>
              <w:tabs>
                <w:tab w:val="left" w:pos="400"/>
              </w:tabs>
              <w:suppressAutoHyphens/>
              <w:spacing w:before="80"/>
              <w:ind w:left="400" w:hanging="400"/>
              <w:contextualSpacing/>
              <w:rPr>
                <w:sz w:val="22"/>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Kokoelma-aineisto merkitään (numerointi)</w:t>
            </w:r>
          </w:p>
          <w:p w:rsidR="00CF6583" w:rsidRDefault="00CF6583">
            <w:pPr>
              <w:pStyle w:val="Luettelokappale"/>
              <w:tabs>
                <w:tab w:val="left" w:pos="400"/>
              </w:tabs>
              <w:suppressAutoHyphens/>
              <w:spacing w:before="80"/>
              <w:ind w:left="400" w:hanging="400"/>
              <w:contextualSpacing/>
              <w:rPr>
                <w:sz w:val="22"/>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Kokoelmiin otettu materiaali luetteloidaan vastaanotettaessa, eikä luetteloimatonta materiaalia kerry hallitsema</w:t>
            </w:r>
            <w:r>
              <w:rPr>
                <w:sz w:val="21"/>
                <w:szCs w:val="21"/>
              </w:rPr>
              <w:t>t</w:t>
            </w:r>
            <w:r>
              <w:rPr>
                <w:sz w:val="21"/>
                <w:szCs w:val="21"/>
              </w:rPr>
              <w:t>tomasti</w:t>
            </w:r>
          </w:p>
          <w:p w:rsidR="00CF6583" w:rsidRDefault="00CF6583">
            <w:pPr>
              <w:pStyle w:val="Luettelokappale"/>
              <w:tabs>
                <w:tab w:val="left" w:pos="400"/>
              </w:tabs>
              <w:suppressAutoHyphens/>
              <w:spacing w:before="80"/>
              <w:ind w:left="400" w:hanging="400"/>
              <w:contextualSpacing/>
              <w:rPr>
                <w:rFonts w:ascii="Times New Roman" w:hAnsi="Times New Roman" w:cs="Times New Roman"/>
                <w:sz w:val="22"/>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Luetteloinnissa on käytössä tietokantasovellus</w:t>
            </w:r>
          </w:p>
        </w:tc>
        <w:tc>
          <w:tcPr>
            <w:tcW w:w="4642" w:type="dxa"/>
            <w:tcBorders>
              <w:top w:val="single" w:sz="4" w:space="0" w:color="C2D69B"/>
              <w:left w:val="single" w:sz="4" w:space="0" w:color="C2D69B"/>
              <w:right w:val="single" w:sz="4" w:space="0" w:color="C2D69B"/>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Teksti1"/>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4643" w:type="dxa"/>
            <w:tcBorders>
              <w:top w:val="single" w:sz="4" w:space="0" w:color="C2D69B"/>
              <w:left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13"/>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r>
      <w:tr w:rsidR="00CF6583">
        <w:trPr>
          <w:trHeight w:val="4080"/>
        </w:trPr>
        <w:tc>
          <w:tcPr>
            <w:tcW w:w="2268" w:type="dxa"/>
            <w:tcBorders>
              <w:top w:val="single" w:sz="4" w:space="0" w:color="C2D69B"/>
              <w:left w:val="single" w:sz="12" w:space="0" w:color="C2D69B"/>
              <w:bottom w:val="single" w:sz="4" w:space="0" w:color="C2D69B"/>
              <w:right w:val="single" w:sz="4" w:space="0" w:color="C2D69B"/>
            </w:tcBorders>
            <w:shd w:val="clear" w:color="auto" w:fill="F0FAE6"/>
            <w:tcMar>
              <w:left w:w="80" w:type="dxa"/>
              <w:right w:w="20" w:type="dxa"/>
            </w:tcMar>
          </w:tcPr>
          <w:p w:rsidR="00CF6583" w:rsidRDefault="00CF6583">
            <w:pPr>
              <w:tabs>
                <w:tab w:val="left" w:pos="709"/>
              </w:tabs>
              <w:suppressAutoHyphens/>
              <w:spacing w:before="80"/>
              <w:rPr>
                <w:b/>
                <w:sz w:val="21"/>
                <w:szCs w:val="21"/>
              </w:rPr>
            </w:pPr>
            <w:r>
              <w:rPr>
                <w:b/>
                <w:sz w:val="21"/>
                <w:szCs w:val="21"/>
              </w:rPr>
              <w:t>Luetteloinnin tietosisältö on riittävä</w:t>
            </w:r>
          </w:p>
        </w:tc>
        <w:tc>
          <w:tcPr>
            <w:tcW w:w="4140" w:type="dxa"/>
            <w:tcBorders>
              <w:top w:val="single" w:sz="4" w:space="0" w:color="C2D69B"/>
              <w:left w:val="single" w:sz="4" w:space="0" w:color="C2D69B"/>
              <w:right w:val="single" w:sz="4" w:space="0" w:color="C2D69B"/>
            </w:tcBorders>
            <w:shd w:val="clear" w:color="auto" w:fill="F0FAE6"/>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Kokoelmaesineiden taustatiedot ja tarinat tallennetaan</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Luetteloinnin tietosisältö noudattaa museoissa yleisesti hyväksyttyjä periaatteita</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Luetteloinnissa käytetään asiantuntija-apua (aihealueesta tietävä, museoammattilainen tms.)</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Käytettävissä on käsikirjasto</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Kokoelmaesineet valokuvataan</w:t>
            </w:r>
          </w:p>
        </w:tc>
        <w:tc>
          <w:tcPr>
            <w:tcW w:w="4642" w:type="dxa"/>
            <w:tcBorders>
              <w:top w:val="single" w:sz="4" w:space="0" w:color="C2D69B"/>
              <w:left w:val="single" w:sz="4" w:space="0" w:color="C2D69B"/>
              <w:right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4643" w:type="dxa"/>
            <w:tcBorders>
              <w:top w:val="single" w:sz="4" w:space="0" w:color="C2D69B"/>
              <w:left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16"/>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r>
      <w:tr w:rsidR="00CF6583">
        <w:trPr>
          <w:trHeight w:val="2800"/>
        </w:trPr>
        <w:tc>
          <w:tcPr>
            <w:tcW w:w="2268" w:type="dxa"/>
            <w:tcBorders>
              <w:top w:val="single" w:sz="4" w:space="0" w:color="C2D69B"/>
              <w:left w:val="single" w:sz="12" w:space="0" w:color="C2D69B"/>
              <w:bottom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u w:val="single"/>
              </w:rPr>
            </w:pPr>
            <w:r>
              <w:rPr>
                <w:b/>
                <w:sz w:val="21"/>
                <w:szCs w:val="21"/>
              </w:rPr>
              <w:lastRenderedPageBreak/>
              <w:t xml:space="preserve">Kuinka suuri osa kokoelmista on luetteloitu </w:t>
            </w:r>
            <w:r>
              <w:rPr>
                <w:b/>
                <w:sz w:val="21"/>
                <w:szCs w:val="21"/>
              </w:rPr>
              <w:br/>
              <w:t>(arvio-%)?</w:t>
            </w:r>
          </w:p>
        </w:tc>
        <w:tc>
          <w:tcPr>
            <w:tcW w:w="4140" w:type="dxa"/>
            <w:tcBorders>
              <w:top w:val="single" w:sz="4" w:space="0" w:color="C2D69B"/>
              <w:bottom w:val="single" w:sz="4" w:space="0" w:color="C2D69B"/>
            </w:tcBorders>
          </w:tcPr>
          <w:p w:rsidR="00CF6583" w:rsidRDefault="00CF6583">
            <w:pPr>
              <w:tabs>
                <w:tab w:val="left" w:pos="400"/>
              </w:tabs>
              <w:suppressAutoHyphen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maxLength w:val="5"/>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r>
              <w:rPr>
                <w:rFonts w:ascii="Times New Roman" w:hAnsi="Times New Roman" w:cs="Times New Roman"/>
                <w:sz w:val="22"/>
              </w:rPr>
              <w:t xml:space="preserve"> %</w:t>
            </w:r>
          </w:p>
        </w:tc>
        <w:tc>
          <w:tcPr>
            <w:tcW w:w="4642" w:type="dxa"/>
            <w:tcBorders>
              <w:top w:val="single" w:sz="4" w:space="0" w:color="C2D69B"/>
              <w:bottom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bottom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2800"/>
        </w:trPr>
        <w:tc>
          <w:tcPr>
            <w:tcW w:w="2268" w:type="dxa"/>
            <w:tcBorders>
              <w:top w:val="single" w:sz="4" w:space="0" w:color="C2D69B"/>
              <w:left w:val="single" w:sz="12" w:space="0" w:color="C2D69B"/>
              <w:bottom w:val="single" w:sz="4" w:space="0" w:color="C2D69B"/>
            </w:tcBorders>
            <w:shd w:val="clear" w:color="auto" w:fill="F0FAE6"/>
            <w:tcMar>
              <w:left w:w="80" w:type="dxa"/>
              <w:right w:w="20" w:type="dxa"/>
            </w:tcMar>
          </w:tcPr>
          <w:p w:rsidR="00CF6583" w:rsidRDefault="00CF6583">
            <w:pPr>
              <w:tabs>
                <w:tab w:val="left" w:pos="709"/>
              </w:tabs>
              <w:suppressAutoHyphens/>
              <w:spacing w:before="80"/>
              <w:rPr>
                <w:b/>
                <w:spacing w:val="-2"/>
                <w:sz w:val="21"/>
                <w:szCs w:val="21"/>
              </w:rPr>
            </w:pPr>
            <w:r>
              <w:rPr>
                <w:b/>
                <w:spacing w:val="-2"/>
                <w:sz w:val="21"/>
                <w:szCs w:val="21"/>
              </w:rPr>
              <w:t xml:space="preserve">Kuinka suuri osa </w:t>
            </w:r>
            <w:r>
              <w:rPr>
                <w:b/>
                <w:sz w:val="21"/>
                <w:szCs w:val="21"/>
              </w:rPr>
              <w:t>luetteloiduista</w:t>
            </w:r>
            <w:r>
              <w:rPr>
                <w:b/>
                <w:spacing w:val="-2"/>
                <w:sz w:val="21"/>
                <w:szCs w:val="21"/>
              </w:rPr>
              <w:t xml:space="preserve"> kokoelmista on valokuvattu </w:t>
            </w:r>
            <w:r>
              <w:rPr>
                <w:b/>
                <w:spacing w:val="-2"/>
                <w:sz w:val="21"/>
                <w:szCs w:val="21"/>
              </w:rPr>
              <w:br/>
              <w:t>(arvio-%)?</w:t>
            </w:r>
          </w:p>
        </w:tc>
        <w:tc>
          <w:tcPr>
            <w:tcW w:w="4140" w:type="dxa"/>
            <w:tcBorders>
              <w:top w:val="single" w:sz="4" w:space="0" w:color="C2D69B"/>
              <w:bottom w:val="single" w:sz="4" w:space="0" w:color="C2D69B"/>
            </w:tcBorders>
            <w:shd w:val="clear" w:color="auto" w:fill="F0FAE6"/>
          </w:tcPr>
          <w:p w:rsidR="00CF6583" w:rsidRDefault="00CF6583">
            <w:pPr>
              <w:tabs>
                <w:tab w:val="left" w:pos="400"/>
              </w:tabs>
              <w:suppressAutoHyphen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maxLength w:val="6"/>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r>
              <w:rPr>
                <w:rFonts w:ascii="Times New Roman" w:hAnsi="Times New Roman" w:cs="Times New Roman"/>
                <w:sz w:val="22"/>
              </w:rPr>
              <w:t xml:space="preserve"> %</w:t>
            </w:r>
          </w:p>
        </w:tc>
        <w:tc>
          <w:tcPr>
            <w:tcW w:w="4642" w:type="dxa"/>
            <w:tcBorders>
              <w:top w:val="single" w:sz="4" w:space="0" w:color="C2D69B"/>
              <w:bottom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9"/>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bottom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22"/>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000"/>
        </w:trPr>
        <w:tc>
          <w:tcPr>
            <w:tcW w:w="2268" w:type="dxa"/>
            <w:tcBorders>
              <w:top w:val="single" w:sz="4" w:space="0" w:color="C2D69B"/>
              <w:left w:val="single" w:sz="12" w:space="0" w:color="C2D69B"/>
              <w:right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Luettelointien säilymisestä on huolehdittu</w:t>
            </w:r>
          </w:p>
        </w:tc>
        <w:tc>
          <w:tcPr>
            <w:tcW w:w="4140" w:type="dxa"/>
            <w:tcBorders>
              <w:top w:val="single" w:sz="4" w:space="0" w:color="C2D69B"/>
              <w:left w:val="single" w:sz="4" w:space="0" w:color="C2D69B"/>
              <w:right w:val="single" w:sz="4" w:space="0" w:color="C2D69B"/>
            </w:tcBorders>
          </w:tcPr>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Luettelointeja säilytetään erillään kokoelmista</w:t>
            </w:r>
          </w:p>
          <w:p w:rsidR="00CF6583" w:rsidRDefault="00CF6583">
            <w:pPr>
              <w:tabs>
                <w:tab w:val="left" w:pos="400"/>
              </w:tab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Varmuuskopioinnista on huolehdittu</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Luetteloinnit ovat myös maakunta</w:t>
            </w:r>
            <w:r>
              <w:rPr>
                <w:sz w:val="21"/>
                <w:szCs w:val="21"/>
              </w:rPr>
              <w:softHyphen/>
              <w:t>museossa</w:t>
            </w:r>
          </w:p>
        </w:tc>
        <w:tc>
          <w:tcPr>
            <w:tcW w:w="4642" w:type="dxa"/>
            <w:tcBorders>
              <w:top w:val="single" w:sz="4" w:space="0" w:color="C2D69B"/>
              <w:left w:val="single" w:sz="4" w:space="0" w:color="C2D69B"/>
              <w:right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left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right w:val="single" w:sz="2" w:space="0" w:color="FFFFFF"/>
            </w:tcBorders>
            <w:shd w:val="clear" w:color="auto" w:fill="auto"/>
            <w:vAlign w:val="bottom"/>
          </w:tcPr>
          <w:p w:rsidR="00CF6583" w:rsidRDefault="00CF6583">
            <w:pPr>
              <w:keepNext/>
              <w:tabs>
                <w:tab w:val="left" w:pos="709"/>
              </w:tabs>
              <w:spacing w:before="80"/>
              <w:rPr>
                <w:rFonts w:ascii="Times New Roman" w:hAnsi="Times New Roman" w:cs="Times New Roman"/>
                <w:sz w:val="22"/>
              </w:rPr>
            </w:pPr>
            <w:r>
              <w:rPr>
                <w:sz w:val="36"/>
              </w:rPr>
              <w:lastRenderedPageBreak/>
              <w:t>Kokoelmien hoito</w:t>
            </w:r>
          </w:p>
        </w:tc>
      </w:tr>
      <w:tr w:rsidR="00CF6583">
        <w:trPr>
          <w:trHeight w:hRule="exact" w:val="300"/>
        </w:trPr>
        <w:tc>
          <w:tcPr>
            <w:tcW w:w="2268"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TAVOITE</w:t>
            </w:r>
          </w:p>
        </w:tc>
        <w:tc>
          <w:tcPr>
            <w:tcW w:w="4140"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SUORITUSTASO</w:t>
            </w:r>
          </w:p>
        </w:tc>
        <w:tc>
          <w:tcPr>
            <w:tcW w:w="4642"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200"/>
        </w:trPr>
        <w:tc>
          <w:tcPr>
            <w:tcW w:w="2268" w:type="dxa"/>
            <w:tcBorders>
              <w:top w:val="single" w:sz="4" w:space="0" w:color="C2D69B"/>
              <w:left w:val="single" w:sz="12" w:space="0" w:color="C2D69B"/>
              <w:bottom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 xml:space="preserve">Kokoelmia </w:t>
            </w:r>
            <w:r>
              <w:rPr>
                <w:b/>
                <w:sz w:val="21"/>
                <w:szCs w:val="21"/>
              </w:rPr>
              <w:br/>
              <w:t>hoidetaan säännöllisesti</w:t>
            </w:r>
          </w:p>
        </w:tc>
        <w:tc>
          <w:tcPr>
            <w:tcW w:w="4140" w:type="dxa"/>
            <w:tcBorders>
              <w:top w:val="single" w:sz="4" w:space="0" w:color="C2D69B"/>
            </w:tcBorders>
          </w:tcPr>
          <w:p w:rsidR="00CF6583" w:rsidRDefault="00CF6583">
            <w:pPr>
              <w:pStyle w:val="Luettelokappale"/>
              <w:tabs>
                <w:tab w:val="left" w:pos="400"/>
              </w:tabs>
              <w:suppressAutoHyphens/>
              <w:spacing w:before="12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Esineitä huolletaan säännöllisesti (pölyn / lian poisto, tuuletus jne.)</w:t>
            </w:r>
          </w:p>
          <w:p w:rsidR="00CF6583" w:rsidRDefault="00CF6583">
            <w:pPr>
              <w:pStyle w:val="Luettelokappale"/>
              <w:tabs>
                <w:tab w:val="left" w:pos="400"/>
              </w:tabs>
              <w:suppressAutoHyphens/>
              <w:spacing w:before="12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Kokoelmia tarkkaillaan tuhoeläinten varalta</w:t>
            </w:r>
          </w:p>
          <w:p w:rsidR="00CF6583" w:rsidRDefault="00CF6583">
            <w:pPr>
              <w:pStyle w:val="Luettelokappale"/>
              <w:tabs>
                <w:tab w:val="left" w:pos="400"/>
              </w:tabs>
              <w:suppressAutoHyphens/>
              <w:spacing w:before="12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Tuhoeläinten torjunnasta huolehditaan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Konservaattoreiden palveluja on käytetty</w:t>
            </w:r>
          </w:p>
        </w:tc>
        <w:tc>
          <w:tcPr>
            <w:tcW w:w="4642" w:type="dxa"/>
            <w:tcBorders>
              <w:top w:val="single" w:sz="4" w:space="0" w:color="C2D69B"/>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200"/>
        </w:trPr>
        <w:tc>
          <w:tcPr>
            <w:tcW w:w="2268" w:type="dxa"/>
            <w:tcBorders>
              <w:top w:val="single" w:sz="4" w:space="0" w:color="C2D69B"/>
              <w:left w:val="single" w:sz="12" w:space="0" w:color="C2D69B"/>
              <w:bottom w:val="single" w:sz="4" w:space="0" w:color="C2D69B"/>
            </w:tcBorders>
            <w:shd w:val="clear" w:color="auto" w:fill="F0FAE6"/>
            <w:tcMar>
              <w:left w:w="80" w:type="dxa"/>
              <w:right w:w="20" w:type="dxa"/>
            </w:tcMar>
          </w:tcPr>
          <w:p w:rsidR="00CF6583" w:rsidRDefault="00CF6583">
            <w:pPr>
              <w:tabs>
                <w:tab w:val="left" w:pos="709"/>
              </w:tabs>
              <w:suppressAutoHyphens/>
              <w:spacing w:before="80"/>
              <w:rPr>
                <w:b/>
                <w:sz w:val="21"/>
                <w:szCs w:val="21"/>
              </w:rPr>
            </w:pPr>
            <w:r>
              <w:rPr>
                <w:b/>
                <w:sz w:val="21"/>
                <w:szCs w:val="21"/>
              </w:rPr>
              <w:t>Kokoelmia säilytetään asianmukaisesti</w:t>
            </w:r>
          </w:p>
        </w:tc>
        <w:tc>
          <w:tcPr>
            <w:tcW w:w="4140" w:type="dxa"/>
            <w:tcBorders>
              <w:top w:val="single" w:sz="4" w:space="0" w:color="C2D69B"/>
            </w:tcBorders>
            <w:shd w:val="clear" w:color="auto" w:fill="F0FAE6"/>
          </w:tcPr>
          <w:p w:rsidR="00CF6583" w:rsidRDefault="00CF6583">
            <w:pPr>
              <w:tabs>
                <w:tab w:val="left" w:pos="400"/>
              </w:tabs>
              <w:suppressAutoHyphens/>
              <w:spacing w:before="120"/>
              <w:ind w:left="400" w:hanging="400"/>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1"/>
                <w:szCs w:val="21"/>
              </w:rPr>
              <w:tab/>
              <w:t>Museolla on näyttelytilojen lisäksi erillisiä säilytystiloja</w:t>
            </w:r>
          </w:p>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Säilytystilat siivotaan säännöllisesti</w:t>
            </w:r>
          </w:p>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Säilytystilat ovat järjestyksessä</w:t>
            </w:r>
          </w:p>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Säilytystiloja on riittävästi</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lämmintä säilytystilaa</w:t>
            </w:r>
          </w:p>
        </w:tc>
        <w:tc>
          <w:tcPr>
            <w:tcW w:w="4642"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4"/>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4643"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p w:rsidR="00CF6583" w:rsidRDefault="00CF6583">
      <w:pPr>
        <w:rPr>
          <w:sz w:val="2"/>
        </w:rPr>
      </w:pP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right w:val="single" w:sz="2" w:space="0" w:color="FFFFFF"/>
            </w:tcBorders>
            <w:shd w:val="clear" w:color="auto" w:fill="auto"/>
            <w:vAlign w:val="bottom"/>
          </w:tcPr>
          <w:p w:rsidR="00CF6583" w:rsidRDefault="00CF6583">
            <w:pPr>
              <w:keepNext/>
              <w:tabs>
                <w:tab w:val="left" w:pos="709"/>
              </w:tabs>
              <w:spacing w:after="40"/>
              <w:rPr>
                <w:sz w:val="28"/>
              </w:rPr>
            </w:pPr>
            <w:r>
              <w:rPr>
                <w:sz w:val="36"/>
              </w:rPr>
              <w:lastRenderedPageBreak/>
              <w:t>Kokoelmatyön suunnitelmallisuus</w:t>
            </w:r>
          </w:p>
        </w:tc>
      </w:tr>
      <w:tr w:rsidR="00CF6583">
        <w:trPr>
          <w:trHeight w:hRule="exact" w:val="300"/>
        </w:trPr>
        <w:tc>
          <w:tcPr>
            <w:tcW w:w="2268"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TAVOITE</w:t>
            </w:r>
          </w:p>
        </w:tc>
        <w:tc>
          <w:tcPr>
            <w:tcW w:w="4140"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SUORITUSTASO</w:t>
            </w:r>
          </w:p>
        </w:tc>
        <w:tc>
          <w:tcPr>
            <w:tcW w:w="4642"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bottom w:val="single" w:sz="4" w:space="0" w:color="C2D69B"/>
            </w:tcBorders>
            <w:shd w:val="clear" w:color="auto" w:fill="C2D69B"/>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200"/>
        </w:trPr>
        <w:tc>
          <w:tcPr>
            <w:tcW w:w="2268" w:type="dxa"/>
            <w:tcBorders>
              <w:top w:val="single" w:sz="4" w:space="0" w:color="C2D69B"/>
              <w:left w:val="single" w:sz="12" w:space="0" w:color="C2D69B"/>
              <w:bottom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Museon toiminta-ajatus / tehtäväalue (missio) on kirjattu ja tiedostettu</w:t>
            </w:r>
          </w:p>
        </w:tc>
        <w:tc>
          <w:tcPr>
            <w:tcW w:w="4140" w:type="dxa"/>
            <w:tcBorders>
              <w:top w:val="single" w:sz="4" w:space="0" w:color="C2D69B"/>
            </w:tcBorders>
          </w:tcPr>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Toiminta-ajatus sisältää kokoelman aihealueen rajauksen (esim. maantieteellinen alue, aika, sisältö, sosiaalinen sidonnaisuus)</w:t>
            </w:r>
          </w:p>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Toiminta-ajatus on museon toimijoiden keskuudessa tiedostettu</w:t>
            </w:r>
          </w:p>
          <w:p w:rsidR="00CF6583" w:rsidRDefault="00CF6583">
            <w:pPr>
              <w:tabs>
                <w:tab w:val="left" w:pos="400"/>
              </w:tabs>
              <w:suppressAutoHyphens/>
              <w:spacing w:before="12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Toiminta-ajatus on ajantasainen</w:t>
            </w:r>
          </w:p>
        </w:tc>
        <w:tc>
          <w:tcPr>
            <w:tcW w:w="4642" w:type="dxa"/>
            <w:tcBorders>
              <w:top w:val="single" w:sz="4" w:space="0" w:color="C2D69B"/>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200"/>
        </w:trPr>
        <w:tc>
          <w:tcPr>
            <w:tcW w:w="2268" w:type="dxa"/>
            <w:tcBorders>
              <w:top w:val="single" w:sz="4" w:space="0" w:color="C2D69B"/>
              <w:left w:val="single" w:sz="12" w:space="0" w:color="C2D69B"/>
              <w:bottom w:val="single" w:sz="4" w:space="0" w:color="C2D69B"/>
            </w:tcBorders>
            <w:shd w:val="clear" w:color="auto" w:fill="F0FAE6"/>
            <w:tcMar>
              <w:left w:w="80" w:type="dxa"/>
              <w:right w:w="20" w:type="dxa"/>
            </w:tcMar>
          </w:tcPr>
          <w:p w:rsidR="00CF6583" w:rsidRDefault="00CF6583">
            <w:pPr>
              <w:tabs>
                <w:tab w:val="left" w:pos="709"/>
              </w:tabs>
              <w:suppressAutoHyphens/>
              <w:spacing w:before="80"/>
              <w:rPr>
                <w:b/>
                <w:sz w:val="21"/>
                <w:szCs w:val="21"/>
              </w:rPr>
            </w:pPr>
            <w:r>
              <w:rPr>
                <w:b/>
                <w:sz w:val="21"/>
                <w:szCs w:val="21"/>
              </w:rPr>
              <w:t>Museon kokoelmaa kartutetaan suunnitelmallisesti ja hallitusti</w:t>
            </w:r>
          </w:p>
        </w:tc>
        <w:tc>
          <w:tcPr>
            <w:tcW w:w="4140" w:type="dxa"/>
            <w:tcBorders>
              <w:top w:val="single" w:sz="4" w:space="0" w:color="C2D69B"/>
            </w:tcBorders>
            <w:shd w:val="clear" w:color="auto" w:fill="F0FAE6"/>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Nykyinen kartunta vastaa hyvin museon toiminta-ajatusta</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Kartuttamispäätökset tehdään ja niistä neuvotellaan useamman henkilön voimin</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ottaa tallennustyössään huomioon nykypäivän ja lähihistorian</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ottaa kartunnassaan huomioon muiden museoiden kokoelmat</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Kokoelmista on tehty poistoja</w:t>
            </w:r>
          </w:p>
        </w:tc>
        <w:tc>
          <w:tcPr>
            <w:tcW w:w="4642"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C2D69B"/>
              <w:left w:val="single" w:sz="12" w:space="0" w:color="C2D69B"/>
              <w:bottom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Museolla on kirjallinen kokoelma</w:t>
            </w:r>
            <w:r>
              <w:rPr>
                <w:b/>
                <w:sz w:val="21"/>
                <w:szCs w:val="21"/>
              </w:rPr>
              <w:softHyphen/>
              <w:t xml:space="preserve">suunnitelma tai </w:t>
            </w:r>
            <w:r>
              <w:rPr>
                <w:b/>
                <w:sz w:val="21"/>
                <w:szCs w:val="21"/>
              </w:rPr>
              <w:br/>
              <w:t>-politiikka, joka sisältää kokoelmatyön keskeiset linjaukset</w:t>
            </w:r>
          </w:p>
        </w:tc>
        <w:tc>
          <w:tcPr>
            <w:tcW w:w="4140" w:type="dxa"/>
            <w:tcBorders>
              <w:top w:val="single" w:sz="4" w:space="0" w:color="C2D69B"/>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Tiedot kokoelmien historiasta</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Kokoelmien kartuttamisen periaatteet</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Kokoelmien luetteloinnin periaatteet</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Kokoelmien säilyttämisen ja hoidon käytännöt</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Kokoelmista tehtävien poistojen periaatteet</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Tärkeimmät kokoelmatyöhön liittyvät lähivuosien tavoitteet</w:t>
            </w:r>
          </w:p>
        </w:tc>
        <w:tc>
          <w:tcPr>
            <w:tcW w:w="4642" w:type="dxa"/>
            <w:tcBorders>
              <w:top w:val="single" w:sz="4" w:space="0" w:color="C2D69B"/>
            </w:tcBorders>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C2D69B"/>
            </w:tcBorders>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p w:rsidR="00CF6583" w:rsidRDefault="00CF6583">
      <w:pPr>
        <w:rPr>
          <w:sz w:val="2"/>
        </w:rPr>
      </w:pP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right w:val="single" w:sz="2" w:space="0" w:color="FFFFFF"/>
            </w:tcBorders>
            <w:shd w:val="clear" w:color="auto" w:fill="auto"/>
            <w:vAlign w:val="bottom"/>
          </w:tcPr>
          <w:p w:rsidR="00CF6583" w:rsidRDefault="00CF6583">
            <w:pPr>
              <w:keepNext/>
              <w:tabs>
                <w:tab w:val="left" w:pos="709"/>
                <w:tab w:val="left" w:pos="3240"/>
              </w:tabs>
              <w:spacing w:after="40"/>
              <w:rPr>
                <w:sz w:val="28"/>
              </w:rPr>
            </w:pPr>
            <w:r>
              <w:br w:type="page"/>
            </w:r>
            <w:r>
              <w:rPr>
                <w:sz w:val="36"/>
              </w:rPr>
              <w:t>Museorakennukset</w:t>
            </w:r>
            <w:r>
              <w:rPr>
                <w:sz w:val="28"/>
              </w:rPr>
              <w:tab/>
            </w:r>
            <w:r>
              <w:rPr>
                <w:sz w:val="21"/>
                <w:szCs w:val="21"/>
              </w:rPr>
              <w:t>(Kysymykset on tarkoitettu museoille, joilla on hallinnassaan museoituja rakennuksia)</w:t>
            </w:r>
          </w:p>
        </w:tc>
      </w:tr>
      <w:tr w:rsidR="00CF6583">
        <w:trPr>
          <w:trHeight w:hRule="exact" w:val="300"/>
        </w:trPr>
        <w:tc>
          <w:tcPr>
            <w:tcW w:w="2268"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TAVOITE</w:t>
            </w:r>
          </w:p>
        </w:tc>
        <w:tc>
          <w:tcPr>
            <w:tcW w:w="4140" w:type="dxa"/>
            <w:tcBorders>
              <w:bottom w:val="single" w:sz="4" w:space="0" w:color="C2D69B"/>
            </w:tcBorders>
            <w:shd w:val="clear" w:color="auto" w:fill="C2D69B"/>
            <w:vAlign w:val="center"/>
          </w:tcPr>
          <w:p w:rsidR="00CF6583" w:rsidRDefault="00CF6583">
            <w:pPr>
              <w:keepNext/>
              <w:tabs>
                <w:tab w:val="left" w:pos="709"/>
              </w:tabs>
              <w:rPr>
                <w:b/>
                <w:color w:val="333333"/>
              </w:rPr>
            </w:pPr>
            <w:r>
              <w:rPr>
                <w:b/>
                <w:color w:val="333333"/>
              </w:rPr>
              <w:t>SUORITUSTASO</w:t>
            </w:r>
          </w:p>
        </w:tc>
        <w:tc>
          <w:tcPr>
            <w:tcW w:w="4642" w:type="dxa"/>
            <w:shd w:val="clear" w:color="auto" w:fill="C2D69B"/>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shd w:val="clear" w:color="auto" w:fill="C2D69B"/>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000"/>
        </w:trPr>
        <w:tc>
          <w:tcPr>
            <w:tcW w:w="2268" w:type="dxa"/>
            <w:tcBorders>
              <w:top w:val="single" w:sz="4" w:space="0" w:color="C2D69B"/>
              <w:left w:val="single" w:sz="12" w:space="0" w:color="C2D69B"/>
              <w:bottom w:val="single" w:sz="4"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Museaalisten rakennusten kulttuurihistoriallista arvoa vaal</w:t>
            </w:r>
            <w:r>
              <w:rPr>
                <w:b/>
                <w:sz w:val="21"/>
                <w:szCs w:val="21"/>
              </w:rPr>
              <w:t>i</w:t>
            </w:r>
            <w:r>
              <w:rPr>
                <w:b/>
                <w:sz w:val="21"/>
                <w:szCs w:val="21"/>
              </w:rPr>
              <w:t>taan</w:t>
            </w:r>
          </w:p>
        </w:tc>
        <w:tc>
          <w:tcPr>
            <w:tcW w:w="4140" w:type="dxa"/>
            <w:tcBorders>
              <w:top w:val="single" w:sz="4" w:space="0" w:color="C2D69B"/>
            </w:tcBorders>
          </w:tcPr>
          <w:p w:rsidR="00CF6583" w:rsidRDefault="00CF6583">
            <w:pPr>
              <w:pStyle w:val="Luettelokappale"/>
              <w:tabs>
                <w:tab w:val="left" w:pos="400"/>
              </w:tabs>
              <w:suppressAutoHyphens/>
              <w:spacing w:before="80"/>
              <w:ind w:left="400" w:hanging="400"/>
              <w:contextualSpacing/>
              <w:rPr>
                <w:sz w:val="21"/>
                <w:szCs w:val="21"/>
                <w:u w:val="single"/>
              </w:rPr>
            </w:pPr>
            <w:r>
              <w:rPr>
                <w:sz w:val="24"/>
              </w:rPr>
              <w:fldChar w:fldCharType="begin">
                <w:ffData>
                  <w:name w:val="Valinta1"/>
                  <w:enabled/>
                  <w:calcOnExit w:val="0"/>
                  <w:checkBox>
                    <w:sizeAuto/>
                    <w:default w:val="0"/>
                  </w:checkBox>
                </w:ffData>
              </w:fldChar>
            </w:r>
            <w:bookmarkStart w:id="2" w:name="Valinta1"/>
            <w:r>
              <w:rPr>
                <w:sz w:val="24"/>
              </w:rPr>
              <w:instrText xml:space="preserve"> FORMCHECKBOX </w:instrText>
            </w:r>
            <w:r>
              <w:rPr>
                <w:sz w:val="24"/>
              </w:rPr>
            </w:r>
            <w:r>
              <w:rPr>
                <w:sz w:val="24"/>
              </w:rPr>
              <w:fldChar w:fldCharType="end"/>
            </w:r>
            <w:r>
              <w:rPr>
                <w:sz w:val="24"/>
              </w:rPr>
              <w:tab/>
            </w:r>
            <w:bookmarkEnd w:id="2"/>
            <w:r>
              <w:rPr>
                <w:sz w:val="21"/>
                <w:szCs w:val="21"/>
              </w:rPr>
              <w:t>Rakennusten historia on selv</w:t>
            </w:r>
            <w:r>
              <w:rPr>
                <w:sz w:val="21"/>
                <w:szCs w:val="21"/>
              </w:rPr>
              <w:t>i</w:t>
            </w:r>
            <w:r>
              <w:rPr>
                <w:sz w:val="21"/>
                <w:szCs w:val="21"/>
              </w:rPr>
              <w:t>tetty</w:t>
            </w:r>
          </w:p>
          <w:p w:rsidR="00CF6583" w:rsidRDefault="00CF6583">
            <w:pPr>
              <w:pStyle w:val="Luettelokappale"/>
              <w:tabs>
                <w:tab w:val="left" w:pos="400"/>
              </w:tabs>
              <w:suppressAutoHyphens/>
              <w:spacing w:before="80"/>
              <w:ind w:left="400" w:hanging="400"/>
              <w:contextualSpacing/>
              <w:rPr>
                <w:sz w:val="21"/>
                <w:szCs w:val="21"/>
                <w:u w:val="single"/>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Rakennusten historia on ki</w:t>
            </w:r>
            <w:r>
              <w:rPr>
                <w:sz w:val="21"/>
                <w:szCs w:val="21"/>
              </w:rPr>
              <w:t>r</w:t>
            </w:r>
            <w:r>
              <w:rPr>
                <w:sz w:val="21"/>
                <w:szCs w:val="21"/>
              </w:rPr>
              <w:t>jattu</w:t>
            </w:r>
          </w:p>
          <w:p w:rsidR="00CF6583" w:rsidRDefault="00CF6583">
            <w:pPr>
              <w:pStyle w:val="Luettelokappale"/>
              <w:tabs>
                <w:tab w:val="left" w:pos="400"/>
              </w:tabs>
              <w:suppressAutoHyphens/>
              <w:spacing w:before="80"/>
              <w:ind w:left="400" w:hanging="400"/>
              <w:contextualSpacing/>
              <w:rPr>
                <w:sz w:val="21"/>
                <w:szCs w:val="21"/>
                <w:u w:val="single"/>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Rakennusten vaiheet museossa ja niille tehdyt kunnostustoimenpiteet on dokumentoitu</w:t>
            </w:r>
          </w:p>
        </w:tc>
        <w:tc>
          <w:tcPr>
            <w:tcW w:w="4642" w:type="dxa"/>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Teksti1"/>
                  <w:enabled/>
                  <w:calcOnExit w:val="0"/>
                  <w:textInput/>
                </w:ffData>
              </w:fldChar>
            </w:r>
            <w:bookmarkStart w:id="3" w:name="Teksti1"/>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bookmarkEnd w:id="3"/>
          </w:p>
        </w:tc>
        <w:tc>
          <w:tcPr>
            <w:tcW w:w="4643" w:type="dxa"/>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13"/>
                  <w:enabled/>
                  <w:calcOnExit w:val="0"/>
                  <w:textInput/>
                </w:ffData>
              </w:fldChar>
            </w:r>
            <w:bookmarkStart w:id="4" w:name="Teksti13"/>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bookmarkEnd w:id="4"/>
          </w:p>
        </w:tc>
      </w:tr>
      <w:tr w:rsidR="00CF6583">
        <w:trPr>
          <w:trHeight w:val="4400"/>
        </w:trPr>
        <w:tc>
          <w:tcPr>
            <w:tcW w:w="2268" w:type="dxa"/>
            <w:tcBorders>
              <w:top w:val="single" w:sz="4" w:space="0" w:color="C2D69B"/>
              <w:left w:val="single" w:sz="12" w:space="0" w:color="C2D69B"/>
              <w:bottom w:val="single" w:sz="4" w:space="0" w:color="C2D69B"/>
            </w:tcBorders>
            <w:shd w:val="clear" w:color="auto" w:fill="F0FAE6"/>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Museorakennuksia huolletaan säännöllisesti ja alkuperäisiä rakennusosia säilyttäen</w:t>
            </w:r>
          </w:p>
        </w:tc>
        <w:tc>
          <w:tcPr>
            <w:tcW w:w="4140" w:type="dxa"/>
            <w:tcBorders>
              <w:top w:val="single" w:sz="4" w:space="0" w:color="C2D69B"/>
            </w:tcBorders>
            <w:shd w:val="clear" w:color="auto" w:fill="F0FAE6"/>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Museorakennuksista on tehty kuntokartoitus</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Rakennusten hoito ja korjaus on suunniteltu pitkällä tähtäimellä</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ed w:val="0"/>
                  </w:checkBox>
                </w:ffData>
              </w:fldChar>
            </w:r>
            <w:r>
              <w:rPr>
                <w:sz w:val="24"/>
              </w:rPr>
              <w:instrText xml:space="preserve"> FORMCHECKBOX </w:instrText>
            </w:r>
            <w:r>
              <w:rPr>
                <w:sz w:val="24"/>
              </w:rPr>
            </w:r>
            <w:r>
              <w:rPr>
                <w:sz w:val="24"/>
              </w:rPr>
              <w:fldChar w:fldCharType="end"/>
            </w:r>
            <w:r>
              <w:rPr>
                <w:sz w:val="24"/>
              </w:rPr>
              <w:tab/>
            </w:r>
            <w:r>
              <w:rPr>
                <w:sz w:val="21"/>
                <w:szCs w:val="21"/>
              </w:rPr>
              <w:t>Vuosittaisesta ylläpidosta huolehditaan (esim. kattojen ja rännien puhdi</w:t>
            </w:r>
            <w:r>
              <w:rPr>
                <w:sz w:val="21"/>
                <w:szCs w:val="21"/>
              </w:rPr>
              <w:t>s</w:t>
            </w:r>
            <w:r>
              <w:rPr>
                <w:sz w:val="21"/>
                <w:szCs w:val="21"/>
              </w:rPr>
              <w:t>tus)</w:t>
            </w:r>
          </w:p>
          <w:p w:rsidR="00CF6583" w:rsidRDefault="00CF6583">
            <w:pPr>
              <w:keepLines/>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Museorakennusten korjauksessa käytetään perinteisiä materiaaleja ja työtapoja</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Museorakennusten korjauksessa on käytetty asiantuntija-apua (esim. rakennuskonservaattori)</w:t>
            </w:r>
          </w:p>
        </w:tc>
        <w:tc>
          <w:tcPr>
            <w:tcW w:w="4642"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4"/>
                  <w:enabled/>
                  <w:calcOnExit w:val="0"/>
                  <w:textInput/>
                </w:ffData>
              </w:fldChar>
            </w:r>
            <w:bookmarkStart w:id="5" w:name="Teksti4"/>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bookmarkEnd w:id="5"/>
          </w:p>
        </w:tc>
        <w:tc>
          <w:tcPr>
            <w:tcW w:w="4643" w:type="dxa"/>
            <w:tcBorders>
              <w:top w:val="single" w:sz="4" w:space="0" w:color="C2D69B"/>
            </w:tcBorders>
            <w:shd w:val="clear" w:color="auto" w:fill="F0FAE6"/>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16"/>
                  <w:enabled/>
                  <w:calcOnExit w:val="0"/>
                  <w:textInput/>
                </w:ffData>
              </w:fldChar>
            </w:r>
            <w:bookmarkStart w:id="6" w:name="Teksti16"/>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6"/>
          </w:p>
        </w:tc>
      </w:tr>
      <w:tr w:rsidR="00CF6583">
        <w:trPr>
          <w:trHeight w:val="4400"/>
        </w:trPr>
        <w:tc>
          <w:tcPr>
            <w:tcW w:w="2268" w:type="dxa"/>
            <w:tcBorders>
              <w:top w:val="single" w:sz="4" w:space="0" w:color="C2D69B"/>
              <w:left w:val="single" w:sz="12" w:space="0" w:color="C2D69B"/>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 xml:space="preserve">Museoaluetta ja </w:t>
            </w:r>
            <w:r>
              <w:rPr>
                <w:b/>
                <w:sz w:val="21"/>
                <w:szCs w:val="21"/>
              </w:rPr>
              <w:br/>
              <w:t>-ympäristöä hoidetaan asianmukaise</w:t>
            </w:r>
            <w:r>
              <w:rPr>
                <w:b/>
                <w:sz w:val="21"/>
                <w:szCs w:val="21"/>
              </w:rPr>
              <w:t>s</w:t>
            </w:r>
            <w:r>
              <w:rPr>
                <w:b/>
                <w:sz w:val="21"/>
                <w:szCs w:val="21"/>
              </w:rPr>
              <w:t>ti</w:t>
            </w:r>
          </w:p>
        </w:tc>
        <w:tc>
          <w:tcPr>
            <w:tcW w:w="4140" w:type="dxa"/>
            <w:tcBorders>
              <w:top w:val="single" w:sz="4" w:space="0" w:color="C2D69B"/>
            </w:tcBorders>
          </w:tcPr>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Museoalueen hoito on säännöllistä ja suunnitelmallista</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Ylimääräisen kasvillisuuden poistosta museoalueelta ja rakennusten ympäriltä huolehditaan</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 xml:space="preserve">Kasvillisuus ja istutukset ovat museoympäristöön sopivia </w:t>
            </w:r>
          </w:p>
          <w:p w:rsidR="00CF6583" w:rsidRDefault="00CF6583">
            <w:pPr>
              <w:tabs>
                <w:tab w:val="left" w:pos="400"/>
              </w:tabs>
              <w:suppressAutoHyphens/>
              <w:spacing w:before="80"/>
              <w:ind w:left="400" w:hanging="400"/>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Alueen muu käyttö kunnioittaa museokäyttöä</w:t>
            </w:r>
          </w:p>
        </w:tc>
        <w:tc>
          <w:tcPr>
            <w:tcW w:w="4642" w:type="dxa"/>
            <w:tcBorders>
              <w:top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9"/>
                  <w:enabled/>
                  <w:calcOnExit w:val="0"/>
                  <w:textInput/>
                </w:ffData>
              </w:fldChar>
            </w:r>
            <w:bookmarkStart w:id="7" w:name="Teksti9"/>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7"/>
          </w:p>
        </w:tc>
        <w:tc>
          <w:tcPr>
            <w:tcW w:w="4643" w:type="dxa"/>
            <w:tcBorders>
              <w:top w:val="single" w:sz="4" w:space="0" w:color="C2D69B"/>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22"/>
                  <w:enabled/>
                  <w:calcOnExit w:val="0"/>
                  <w:textInput/>
                </w:ffData>
              </w:fldChar>
            </w:r>
            <w:bookmarkStart w:id="8" w:name="Teksti22"/>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8"/>
          </w:p>
        </w:tc>
      </w:tr>
    </w:tbl>
    <w:p w:rsidR="00CF6583" w:rsidRDefault="00CF6583">
      <w:pPr>
        <w:rPr>
          <w:sz w:val="2"/>
        </w:rPr>
      </w:pPr>
    </w:p>
    <w:p w:rsidR="00CF6583" w:rsidRDefault="00CF6583">
      <w:pPr>
        <w:rPr>
          <w:sz w:val="2"/>
        </w:rPr>
      </w:pPr>
      <w:r>
        <w:rPr>
          <w:sz w:val="2"/>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960"/>
        </w:trPr>
        <w:tc>
          <w:tcPr>
            <w:tcW w:w="15693" w:type="dxa"/>
            <w:gridSpan w:val="4"/>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spacing w:before="80"/>
              <w:rPr>
                <w:b/>
                <w:color w:val="F6903C"/>
                <w:sz w:val="40"/>
                <w:szCs w:val="28"/>
              </w:rPr>
            </w:pPr>
            <w:r>
              <w:br w:type="page"/>
            </w:r>
            <w:r>
              <w:rPr>
                <w:b/>
                <w:color w:val="F6903C"/>
                <w:sz w:val="48"/>
                <w:szCs w:val="28"/>
              </w:rPr>
              <w:t xml:space="preserve">MUSEOTOIMINTA </w:t>
            </w:r>
            <w:r>
              <w:rPr>
                <w:b/>
                <w:color w:val="F6903C"/>
                <w:sz w:val="40"/>
                <w:szCs w:val="28"/>
              </w:rPr>
              <w:t>–</w:t>
            </w:r>
            <w:r>
              <w:rPr>
                <w:color w:val="F6903C"/>
              </w:rPr>
              <w:t xml:space="preserve"> </w:t>
            </w:r>
            <w:r>
              <w:rPr>
                <w:b/>
                <w:color w:val="F6903C"/>
                <w:sz w:val="40"/>
                <w:szCs w:val="28"/>
              </w:rPr>
              <w:t>Kulttuuriperinnön välittäminen</w:t>
            </w:r>
          </w:p>
        </w:tc>
      </w:tr>
      <w:tr w:rsidR="00CF6583">
        <w:trPr>
          <w:trHeight w:hRule="exact" w:val="480"/>
        </w:trPr>
        <w:tc>
          <w:tcPr>
            <w:tcW w:w="15693" w:type="dxa"/>
            <w:gridSpan w:val="4"/>
            <w:tcBorders>
              <w:top w:val="single" w:sz="2" w:space="0" w:color="FFFFFF"/>
              <w:left w:val="single" w:sz="2" w:space="0" w:color="FFFFFF"/>
              <w:bottom w:val="single" w:sz="4" w:space="0" w:color="FABF8F"/>
              <w:right w:val="single" w:sz="2" w:space="0" w:color="FFFFFF"/>
            </w:tcBorders>
            <w:shd w:val="clear" w:color="auto" w:fill="auto"/>
            <w:vAlign w:val="bottom"/>
          </w:tcPr>
          <w:p w:rsidR="00CF6583" w:rsidRDefault="00CF6583">
            <w:pPr>
              <w:tabs>
                <w:tab w:val="left" w:pos="709"/>
              </w:tabs>
              <w:spacing w:after="40"/>
              <w:rPr>
                <w:sz w:val="36"/>
              </w:rPr>
            </w:pPr>
            <w:r>
              <w:br w:type="page"/>
            </w:r>
            <w:r>
              <w:rPr>
                <w:sz w:val="36"/>
              </w:rPr>
              <w:t>Näyttelyt ja tapahtumat</w:t>
            </w:r>
          </w:p>
        </w:tc>
      </w:tr>
      <w:tr w:rsidR="00CF6583">
        <w:trPr>
          <w:trHeight w:hRule="exact" w:val="300"/>
        </w:trPr>
        <w:tc>
          <w:tcPr>
            <w:tcW w:w="2268" w:type="dxa"/>
            <w:tcBorders>
              <w:top w:val="single" w:sz="4" w:space="0" w:color="FABF8F"/>
              <w:left w:val="single" w:sz="8" w:space="0" w:color="FABF8F"/>
              <w:bottom w:val="single" w:sz="4" w:space="0" w:color="FABF8F"/>
              <w:right w:val="single" w:sz="4" w:space="0" w:color="FABF8F"/>
            </w:tcBorders>
            <w:shd w:val="clear" w:color="auto" w:fill="FABF8F"/>
            <w:vAlign w:val="center"/>
          </w:tcPr>
          <w:p w:rsidR="00CF6583" w:rsidRDefault="00CF6583">
            <w:pPr>
              <w:keepNext/>
              <w:tabs>
                <w:tab w:val="left" w:pos="709"/>
              </w:tabs>
              <w:rPr>
                <w:b/>
                <w:color w:val="333333"/>
              </w:rPr>
            </w:pPr>
            <w:r>
              <w:rPr>
                <w:b/>
                <w:color w:val="333333"/>
              </w:rPr>
              <w:t>TAVOITE</w:t>
            </w:r>
          </w:p>
        </w:tc>
        <w:tc>
          <w:tcPr>
            <w:tcW w:w="4140"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SUORITUSTASO</w:t>
            </w:r>
          </w:p>
        </w:tc>
        <w:tc>
          <w:tcPr>
            <w:tcW w:w="4642"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00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Museon perusnäyttely on ajan tasalla</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Sisältö vastaa museon toiminta-ajatusta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Tietosisältö on riittävä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Sisällössä on otettu huomioon erilaiset kävijät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Sisältöjä on tuotu esiin toiminnallisin ja elämyksellisin keinoin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Näyttelyn uusimisen tarvetta on arvioitu</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Teksti1"/>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Teksti13"/>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r>
      <w:tr w:rsidR="00CF6583">
        <w:trPr>
          <w:trHeight w:val="400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Perusnäyttely on yleisöystävällinen (museon saavutetta-vuus)</w:t>
            </w:r>
          </w:p>
        </w:tc>
        <w:tc>
          <w:tcPr>
            <w:tcW w:w="4140"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Näyttelyyn on valittu näyttelyn sisällön kannalta olennaisimmat/kertovimmat esineet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 xml:space="preserve">Esineet ovat näyttelykuntoisia ja </w:t>
            </w:r>
            <w:r>
              <w:rPr>
                <w:sz w:val="21"/>
                <w:szCs w:val="21"/>
              </w:rPr>
              <w:br/>
              <w:t>-kelpoisia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Näyttelyssä on havainnollisia valokuvia tai kuvasuurennoksia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Tekstitykset ovat luettavat ja siistit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Näyttelyrakenteet ovat siistit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Näyttelyrakenteet ovat turvalliset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Valaistus on riittävä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Näyttelytilan säännöllisestä siivouksesta on huolehdittu</w:t>
            </w:r>
          </w:p>
        </w:tc>
        <w:tc>
          <w:tcPr>
            <w:tcW w:w="4642"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Museossa on vaihtuvia näyttelyitä</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Vaihtuvia näyttelyitä järjestetään omissa tiloissa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Näyttelyitä tehdään yhteistyössä (esim. paikalliset järjestöt, keräilijät tms.)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Esillä on ollut kiertonäyttelyitä (esim. maakuntamuseosta)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näyttelyitä tai vitriinejä muualla (esim. koulut, kirjastot, muut museot)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tuottanut virtuaali- tai nettinäyttelyitä</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Museossa järjestetään erilaisia tapahtumia</w:t>
            </w:r>
          </w:p>
        </w:tc>
        <w:tc>
          <w:tcPr>
            <w:tcW w:w="4140"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Tapahtumat kytkeytyvät museon varsinaiseen toimintaan ja aihepiiriin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Tapahtumia järjestetään säännöllisesti</w:t>
            </w:r>
          </w:p>
        </w:tc>
        <w:tc>
          <w:tcPr>
            <w:tcW w:w="4642"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4" w:space="0" w:color="FABF8F"/>
              <w:left w:val="single" w:sz="2" w:space="0" w:color="FFFFFF"/>
              <w:bottom w:val="single" w:sz="4" w:space="0" w:color="FABF8F"/>
              <w:right w:val="single" w:sz="2" w:space="0" w:color="FFFFFF"/>
            </w:tcBorders>
            <w:shd w:val="clear" w:color="auto" w:fill="auto"/>
            <w:vAlign w:val="bottom"/>
          </w:tcPr>
          <w:p w:rsidR="00CF6583" w:rsidRDefault="00CF6583">
            <w:pPr>
              <w:keepNext/>
              <w:tabs>
                <w:tab w:val="left" w:pos="709"/>
              </w:tabs>
              <w:spacing w:after="40"/>
              <w:rPr>
                <w:sz w:val="36"/>
              </w:rPr>
            </w:pPr>
            <w:r>
              <w:lastRenderedPageBreak/>
              <w:br w:type="page"/>
            </w:r>
            <w:r>
              <w:rPr>
                <w:sz w:val="36"/>
              </w:rPr>
              <w:t>Museo ja yleisö</w:t>
            </w:r>
          </w:p>
        </w:tc>
      </w:tr>
      <w:tr w:rsidR="00CF6583">
        <w:trPr>
          <w:trHeight w:hRule="exact" w:val="300"/>
        </w:trPr>
        <w:tc>
          <w:tcPr>
            <w:tcW w:w="2268" w:type="dxa"/>
            <w:tcBorders>
              <w:top w:val="single" w:sz="4" w:space="0" w:color="FABF8F"/>
              <w:left w:val="single" w:sz="8" w:space="0" w:color="FABF8F"/>
              <w:bottom w:val="single" w:sz="4" w:space="0" w:color="FABF8F"/>
              <w:right w:val="single" w:sz="4" w:space="0" w:color="FABF8F"/>
            </w:tcBorders>
            <w:shd w:val="clear" w:color="auto" w:fill="FABF8F"/>
            <w:vAlign w:val="center"/>
          </w:tcPr>
          <w:p w:rsidR="00CF6583" w:rsidRDefault="00CF6583">
            <w:pPr>
              <w:keepNext/>
              <w:tabs>
                <w:tab w:val="left" w:pos="709"/>
              </w:tabs>
              <w:rPr>
                <w:b/>
                <w:color w:val="333333"/>
              </w:rPr>
            </w:pPr>
            <w:r>
              <w:rPr>
                <w:b/>
                <w:color w:val="333333"/>
              </w:rPr>
              <w:t>TAVOITE</w:t>
            </w:r>
          </w:p>
        </w:tc>
        <w:tc>
          <w:tcPr>
            <w:tcW w:w="4140"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SUORITUSTASO</w:t>
            </w:r>
          </w:p>
        </w:tc>
        <w:tc>
          <w:tcPr>
            <w:tcW w:w="4642"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40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Kävijän on helppo tulla museoon</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Museolle on selkeä viitoitus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paikoitusalue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infotaulu tai pääopaste, jossa perustiedot museosta ja palveluista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Sisäänkäynti ja mahdollinen myyntipiste on asiallinen ja antaa hyvän ensivaikutelman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yleisö-wc tai tieto lähimmästä</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40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Museo on pyrkinyt edistämään tilojen ja museokäynnin esteettömyyttä</w:t>
            </w:r>
          </w:p>
        </w:tc>
        <w:tc>
          <w:tcPr>
            <w:tcW w:w="4140"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Esteetön pääsy museoalueelle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Esteetön kulku näyttelytiloissa (esim. rampit)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Kosketeltavia esineitä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Muita apuvälineitä, mitä? (esim. taskulamppu, suurennuslasi)</w:t>
            </w:r>
          </w:p>
        </w:tc>
        <w:tc>
          <w:tcPr>
            <w:tcW w:w="4642"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 tavoittaa erilaisia kävijöitä</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Koululaiset ja opiskelijat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Päiväkotiryhmät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Eläkeläiset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Matkailijat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Paikalliset asukkaat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Kesäasukkaat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Asiantuntijat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Erilaiset kulttuuritaustat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Aistiesteiset</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Museo tarjoaa erilaisia opastuksia</w:t>
            </w:r>
          </w:p>
        </w:tc>
        <w:tc>
          <w:tcPr>
            <w:tcW w:w="4140"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Ryhmille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Yksittäisille kävijöille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Erityisopastuksia (esim. erityis</w:t>
            </w:r>
            <w:r>
              <w:rPr>
                <w:sz w:val="21"/>
                <w:szCs w:val="21"/>
              </w:rPr>
              <w:softHyphen/>
              <w:t>opastuksia selkokielelle, viittomakieli, erikieliset opastukset, rooliopastukset, erikoisopastuksia eri ammattiryhmille)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yleisölle suunnattu opaskirja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Oppaille on järjestetty koulutusta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Oppaille on valmista opiskelumateriaalia museosta</w:t>
            </w:r>
          </w:p>
        </w:tc>
        <w:tc>
          <w:tcPr>
            <w:tcW w:w="4642"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Lapset ja nuoret on otettu museon palveluissa huomioon omana kohderyhmänään</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tarjolla lapsille ja nuorille erityisopastuksia, tapahtumia ja/tai tehtäviä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Paikkakunnan koulut, oppilaitokset ja päiväkodit käyttävät aktiivisesti museon palveluja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järjestää toimintaa myös museotilojen ulkopuolella (esim. talviaikaan koulussa tms.)</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Museo seuraa kävijämääriään ja kerää säännöllisesti palautetta kävijöiltään</w:t>
            </w:r>
          </w:p>
        </w:tc>
        <w:tc>
          <w:tcPr>
            <w:tcW w:w="4140" w:type="dxa"/>
            <w:tcBorders>
              <w:top w:val="single" w:sz="4" w:space="0" w:color="FABF8F"/>
              <w:left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tilastoi vuosittaiset kävijämääränsä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käytössä vieraskirja tai palautelomake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kerää suullista palautetta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kehittänyt toimintaansa saadun palautteen perusteella</w:t>
            </w:r>
          </w:p>
        </w:tc>
        <w:tc>
          <w:tcPr>
            <w:tcW w:w="4642" w:type="dxa"/>
            <w:tcBorders>
              <w:top w:val="single" w:sz="4" w:space="0" w:color="FABF8F"/>
              <w:left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2" w:space="0" w:color="FFFFFF"/>
              <w:left w:val="single" w:sz="2" w:space="0" w:color="FFFFFF"/>
              <w:bottom w:val="single" w:sz="4" w:space="0" w:color="FABF8F"/>
              <w:right w:val="single" w:sz="2" w:space="0" w:color="FFFFFF"/>
            </w:tcBorders>
            <w:shd w:val="clear" w:color="auto" w:fill="auto"/>
            <w:vAlign w:val="bottom"/>
          </w:tcPr>
          <w:p w:rsidR="00CF6583" w:rsidRDefault="00CF6583">
            <w:pPr>
              <w:keepNext/>
              <w:tabs>
                <w:tab w:val="left" w:pos="709"/>
              </w:tabs>
              <w:spacing w:after="40"/>
              <w:rPr>
                <w:sz w:val="36"/>
              </w:rPr>
            </w:pPr>
            <w:r>
              <w:lastRenderedPageBreak/>
              <w:br w:type="page"/>
            </w:r>
            <w:r>
              <w:rPr>
                <w:sz w:val="36"/>
              </w:rPr>
              <w:t>Tiedottaminen ja markkinointi</w:t>
            </w:r>
          </w:p>
        </w:tc>
      </w:tr>
      <w:tr w:rsidR="00CF6583">
        <w:trPr>
          <w:trHeight w:hRule="exact" w:val="300"/>
        </w:trPr>
        <w:tc>
          <w:tcPr>
            <w:tcW w:w="2268" w:type="dxa"/>
            <w:tcBorders>
              <w:top w:val="single" w:sz="4" w:space="0" w:color="FABF8F"/>
              <w:left w:val="single" w:sz="8" w:space="0" w:color="FABF8F"/>
              <w:bottom w:val="single" w:sz="4" w:space="0" w:color="FABF8F"/>
              <w:right w:val="single" w:sz="4" w:space="0" w:color="FABF8F"/>
            </w:tcBorders>
            <w:shd w:val="clear" w:color="auto" w:fill="FABF8F"/>
            <w:vAlign w:val="center"/>
          </w:tcPr>
          <w:p w:rsidR="00CF6583" w:rsidRDefault="00CF6583">
            <w:pPr>
              <w:keepNext/>
              <w:tabs>
                <w:tab w:val="left" w:pos="709"/>
              </w:tabs>
              <w:rPr>
                <w:b/>
                <w:color w:val="333333"/>
              </w:rPr>
            </w:pPr>
            <w:r>
              <w:rPr>
                <w:b/>
                <w:color w:val="333333"/>
              </w:rPr>
              <w:t>TAVOITE</w:t>
            </w:r>
          </w:p>
        </w:tc>
        <w:tc>
          <w:tcPr>
            <w:tcW w:w="4140"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SUORITUSTASO</w:t>
            </w:r>
          </w:p>
        </w:tc>
        <w:tc>
          <w:tcPr>
            <w:tcW w:w="4642"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4" w:space="0" w:color="FABF8F"/>
              <w:left w:val="single" w:sz="4" w:space="0" w:color="FABF8F"/>
              <w:bottom w:val="single" w:sz="4" w:space="0" w:color="FABF8F"/>
              <w:right w:val="single" w:sz="4" w:space="0" w:color="FABF8F"/>
            </w:tcBorders>
            <w:shd w:val="clear" w:color="auto" w:fill="FABF8F"/>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920"/>
        </w:trPr>
        <w:tc>
          <w:tcPr>
            <w:tcW w:w="2268" w:type="dxa"/>
            <w:tcBorders>
              <w:top w:val="single" w:sz="4" w:space="0" w:color="FABF8F"/>
              <w:left w:val="single" w:sz="12" w:space="0" w:color="FABF8F"/>
              <w:bottom w:val="single" w:sz="4" w:space="0" w:color="FABF8F"/>
              <w:right w:val="single" w:sz="4" w:space="0" w:color="FABF8F"/>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 hyödyntää tiedotuksessaan erilaisia kanavia</w:t>
            </w:r>
          </w:p>
        </w:tc>
        <w:tc>
          <w:tcPr>
            <w:tcW w:w="4140" w:type="dxa"/>
            <w:tcBorders>
              <w:top w:val="single" w:sz="4" w:space="0" w:color="FABF8F"/>
              <w:left w:val="single" w:sz="4" w:space="0" w:color="FABF8F"/>
              <w:bottom w:val="single" w:sz="4" w:space="0" w:color="FABF8F"/>
              <w:right w:val="single" w:sz="4" w:space="0" w:color="FABF8F"/>
            </w:tcBorders>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oma esite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mukana yhteisesitteissä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omat verkkosivut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mukana muiden verkkosivuilla (museoportaalit, kunnan sivut, museorekisteri)</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tiedotus ja yhteydenpito kohderyhmiin on aktiivista (koulut, eläkekerhot, srk:t, lehdistö, harrastaja</w:t>
            </w:r>
            <w:r>
              <w:rPr>
                <w:sz w:val="21"/>
                <w:szCs w:val="21"/>
              </w:rPr>
              <w:softHyphen/>
              <w:t>tahot, muut asiakas- ja kontakti</w:t>
            </w:r>
            <w:r>
              <w:rPr>
                <w:sz w:val="21"/>
                <w:szCs w:val="21"/>
              </w:rPr>
              <w:softHyphen/>
              <w:t>ryhmät)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ollut maksettuja ilmoituksia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tuottanut julkaisuja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Museosta on tehty lehti- ja/tai radiojuttuja viime vuosina</w:t>
            </w:r>
          </w:p>
        </w:tc>
        <w:tc>
          <w:tcPr>
            <w:tcW w:w="4642"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000"/>
        </w:trPr>
        <w:tc>
          <w:tcPr>
            <w:tcW w:w="2268" w:type="dxa"/>
            <w:tcBorders>
              <w:top w:val="single" w:sz="4" w:space="0" w:color="FABF8F"/>
              <w:left w:val="single" w:sz="12" w:space="0" w:color="FABF8F"/>
              <w:bottom w:val="single" w:sz="4" w:space="0" w:color="FABF8F"/>
              <w:right w:val="single" w:sz="4" w:space="0" w:color="FABF8F"/>
            </w:tcBorders>
            <w:shd w:val="clear" w:color="auto" w:fill="FEF2E8"/>
            <w:tcMar>
              <w:left w:w="80" w:type="dxa"/>
              <w:right w:w="20" w:type="dxa"/>
            </w:tcMar>
          </w:tcPr>
          <w:p w:rsidR="00CF6583" w:rsidRDefault="00CF6583">
            <w:pPr>
              <w:tabs>
                <w:tab w:val="left" w:pos="709"/>
              </w:tabs>
              <w:suppressAutoHyphens/>
              <w:spacing w:before="80"/>
              <w:rPr>
                <w:b/>
                <w:sz w:val="21"/>
                <w:szCs w:val="21"/>
              </w:rPr>
            </w:pPr>
            <w:r>
              <w:rPr>
                <w:b/>
                <w:sz w:val="21"/>
                <w:szCs w:val="21"/>
              </w:rPr>
              <w:t>Museon tiedottaminen on suunnitelmallista</w:t>
            </w:r>
          </w:p>
        </w:tc>
        <w:tc>
          <w:tcPr>
            <w:tcW w:w="4140"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Tapahtuu riittävän ajoissa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tiedotusvastaava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Jaettava tieto on oikein ja ajantasaista (esim. verkkosivujen päivittäminen)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Tietosisältö on riittävä (esim. aukioloajat, yhteystiedot, pääsymaksutiedot jne.)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tiedotusmateriaalia useammalla kielellä</w:t>
            </w:r>
          </w:p>
        </w:tc>
        <w:tc>
          <w:tcPr>
            <w:tcW w:w="4642"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FABF8F"/>
              <w:left w:val="single" w:sz="4" w:space="0" w:color="FABF8F"/>
              <w:bottom w:val="single" w:sz="4" w:space="0" w:color="FABF8F"/>
              <w:right w:val="single" w:sz="4" w:space="0" w:color="FABF8F"/>
            </w:tcBorders>
            <w:shd w:val="clear" w:color="auto" w:fill="FEF2E8"/>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p w:rsidR="00CF6583" w:rsidRDefault="00CF6583">
      <w:pPr>
        <w:rPr>
          <w:sz w:val="2"/>
        </w:rPr>
      </w:pPr>
      <w:r>
        <w:rPr>
          <w:sz w:val="2"/>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spacing w:before="80"/>
              <w:rPr>
                <w:b/>
                <w:color w:val="7A9FCC"/>
                <w:sz w:val="48"/>
                <w:szCs w:val="28"/>
              </w:rPr>
            </w:pPr>
            <w:r>
              <w:br w:type="page"/>
            </w:r>
            <w:r>
              <w:rPr>
                <w:b/>
                <w:color w:val="7A9FCC"/>
                <w:sz w:val="48"/>
                <w:szCs w:val="28"/>
              </w:rPr>
              <w:t>TOIMINNAN ORGANISOINTI</w:t>
            </w:r>
          </w:p>
        </w:tc>
      </w:tr>
      <w:tr w:rsidR="00CF6583">
        <w:trPr>
          <w:trHeight w:hRule="exact" w:val="480"/>
        </w:trPr>
        <w:tc>
          <w:tcPr>
            <w:tcW w:w="15693" w:type="dxa"/>
            <w:gridSpan w:val="4"/>
            <w:tcBorders>
              <w:top w:val="single" w:sz="2" w:space="0" w:color="FFFFFF"/>
              <w:left w:val="single" w:sz="2" w:space="0" w:color="FFFFFF"/>
              <w:bottom w:val="single" w:sz="12" w:space="0" w:color="95B3D7"/>
              <w:right w:val="single" w:sz="2" w:space="0" w:color="FFFFFF"/>
            </w:tcBorders>
            <w:shd w:val="clear" w:color="auto" w:fill="auto"/>
            <w:vAlign w:val="bottom"/>
          </w:tcPr>
          <w:p w:rsidR="00CF6583" w:rsidRDefault="00CF6583">
            <w:pPr>
              <w:tabs>
                <w:tab w:val="left" w:pos="709"/>
              </w:tabs>
              <w:spacing w:after="40"/>
              <w:rPr>
                <w:sz w:val="36"/>
              </w:rPr>
            </w:pPr>
            <w:r>
              <w:br w:type="page"/>
            </w:r>
            <w:r>
              <w:rPr>
                <w:sz w:val="36"/>
              </w:rPr>
              <w:t>Museon hallinto</w:t>
            </w:r>
          </w:p>
        </w:tc>
      </w:tr>
      <w:tr w:rsidR="00CF6583">
        <w:trPr>
          <w:trHeight w:hRule="exact" w:val="300"/>
        </w:trPr>
        <w:tc>
          <w:tcPr>
            <w:tcW w:w="2268" w:type="dxa"/>
            <w:tcBorders>
              <w:top w:val="single" w:sz="12" w:space="0" w:color="95B3D7"/>
              <w:left w:val="single" w:sz="12" w:space="0" w:color="95B3D7"/>
              <w:bottom w:val="single" w:sz="4" w:space="0" w:color="95B3D7"/>
              <w:right w:val="single" w:sz="4" w:space="0" w:color="95B3D7"/>
            </w:tcBorders>
            <w:shd w:val="clear" w:color="auto" w:fill="95B3D7"/>
            <w:vAlign w:val="center"/>
          </w:tcPr>
          <w:p w:rsidR="00CF6583" w:rsidRDefault="00CF6583">
            <w:pPr>
              <w:keepNext/>
              <w:tabs>
                <w:tab w:val="left" w:pos="709"/>
              </w:tabs>
              <w:rPr>
                <w:b/>
                <w:color w:val="333333"/>
              </w:rPr>
            </w:pPr>
            <w:r>
              <w:rPr>
                <w:b/>
                <w:color w:val="333333"/>
              </w:rPr>
              <w:t>TAVOITE</w:t>
            </w:r>
          </w:p>
        </w:tc>
        <w:tc>
          <w:tcPr>
            <w:tcW w:w="4140"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SUORITUSTASO</w:t>
            </w:r>
          </w:p>
        </w:tc>
        <w:tc>
          <w:tcPr>
            <w:tcW w:w="4642"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340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Museon toiminta on selkeästi organisoitu</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kokoelmien, rakennusten ja tontin omistajat ovat selvillä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omistajayhteisöllä on voimassaolevat säännöt, joissa on mainittu museotoiminnasta ja sen kokoelman säilymisestä mahdollisessa lakkauttamistilanteessa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Yhdistyksen/säätiön toimihenkilöiden tiedot ovat ajan tasalla (mm. yhdistys/ säätiörekisterissä, maakuntamuseossa)</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504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t>Museon toimintaa suunnitellaan pitkällä tähtäimellä</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Suunnitelmien toteuttaminen on aikataulutettu</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Suunnittelussa otetaan huomioon paikkakunnan muiden toimijoiden (esim. koulut, kulttuuritoimi, matkailuala tms.) aikataulut ja suunnitelmat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Etenkin suuremmissa projekteissa ja hankkeissa on hyödynnetty asiantuntija-apua (esim. maakunta</w:t>
            </w:r>
            <w:r>
              <w:rPr>
                <w:sz w:val="21"/>
                <w:szCs w:val="21"/>
              </w:rPr>
              <w:softHyphen/>
              <w:t>museo)</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Suunnitelmat ovat yleensä toteutuneet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Paikkakunnalla tapahtuneet muutokset ovat vaikuttaneet museon toimintaan vuosien varrella (esim. kuntaliitokset, elinkeinorakenteen muutos, väestön ikääntyminen)</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4" w:space="0" w:color="95B3D7"/>
              <w:left w:val="single" w:sz="2" w:space="0" w:color="FFFFFF"/>
              <w:bottom w:val="single" w:sz="12" w:space="0" w:color="95B3D7"/>
              <w:right w:val="single" w:sz="2" w:space="0" w:color="FFFFFF"/>
            </w:tcBorders>
            <w:shd w:val="clear" w:color="auto" w:fill="auto"/>
            <w:vAlign w:val="bottom"/>
          </w:tcPr>
          <w:p w:rsidR="00CF6583" w:rsidRDefault="00CF6583">
            <w:pPr>
              <w:keepNext/>
              <w:tabs>
                <w:tab w:val="left" w:pos="709"/>
              </w:tabs>
              <w:spacing w:after="40"/>
              <w:rPr>
                <w:sz w:val="36"/>
              </w:rPr>
            </w:pPr>
            <w:r>
              <w:lastRenderedPageBreak/>
              <w:br w:type="page"/>
            </w:r>
            <w:r>
              <w:rPr>
                <w:sz w:val="36"/>
              </w:rPr>
              <w:t>Toimijat</w:t>
            </w:r>
          </w:p>
        </w:tc>
      </w:tr>
      <w:tr w:rsidR="00CF6583">
        <w:trPr>
          <w:trHeight w:hRule="exact" w:val="300"/>
        </w:trPr>
        <w:tc>
          <w:tcPr>
            <w:tcW w:w="2268" w:type="dxa"/>
            <w:tcBorders>
              <w:top w:val="single" w:sz="12" w:space="0" w:color="95B3D7"/>
              <w:left w:val="single" w:sz="12" w:space="0" w:color="95B3D7"/>
              <w:bottom w:val="single" w:sz="4" w:space="0" w:color="95B3D7"/>
              <w:right w:val="single" w:sz="4" w:space="0" w:color="95B3D7"/>
            </w:tcBorders>
            <w:shd w:val="clear" w:color="auto" w:fill="95B3D7"/>
            <w:vAlign w:val="center"/>
          </w:tcPr>
          <w:p w:rsidR="00CF6583" w:rsidRDefault="00CF6583">
            <w:pPr>
              <w:keepNext/>
              <w:tabs>
                <w:tab w:val="left" w:pos="709"/>
              </w:tabs>
              <w:rPr>
                <w:b/>
                <w:color w:val="333333"/>
              </w:rPr>
            </w:pPr>
            <w:r>
              <w:rPr>
                <w:b/>
                <w:color w:val="333333"/>
              </w:rPr>
              <w:t>TAVOITE</w:t>
            </w:r>
          </w:p>
        </w:tc>
        <w:tc>
          <w:tcPr>
            <w:tcW w:w="4140"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SUORITUSTASO</w:t>
            </w:r>
          </w:p>
        </w:tc>
        <w:tc>
          <w:tcPr>
            <w:tcW w:w="4642"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3994"/>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Museon omistaja / taustayhteisö(t) toimii riittävän aktiivisesti museon hyväksi</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Huolehtii museon rahoituksesta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Osallistuu aktiivisesti toiminnan kehittämiseen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Huolehtii riittävästä henkilöstöstä (palkatut ja/tai vapaaehtoiset työntekijät)</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t>Museossa on selkeä vastuunjako ja päätöksenteko on sujuvaa</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hoitamiseen on nimetty tai palkattu vastuuhenkilö tai -ryhmä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Museonhoidon vastuualueita on jaettu</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Päätöksenteon vastuunjako hallintoelimen ja museon vastuuhenkilöiden välillä on selvä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päätöksenteko on avointa</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580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Museotoiminnassa on aktiivisesti mukana riittävä määrä toimijoita ja tekijöitä</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Uutta museoväkeä etsitään aktiivisesti</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Uusien vapaaehtoisten on helppo tulla mukaan museotoimintaan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Uusien toimijoiden perehdyttämisestä on huolehdittu</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Vapaaehtoisten erilaista osaamista pystytään hyödyntämään museotyössä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Vapaaehtoistyöntekijöitä palkitaan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työntekijöillä on mahdollisuus osallistua koulutuksiin ja retkille (esim. maakuntamuseon järjestämät tilaisuudet)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ollut palkattuna museoalan ammattilaisia tai alan opiskelijoita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valmiuksia palkata yhdessä esim. muiden museoiden kanssa ammattilaisia</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4" w:space="0" w:color="95B3D7"/>
              <w:left w:val="single" w:sz="2" w:space="0" w:color="FFFFFF"/>
              <w:bottom w:val="single" w:sz="12" w:space="0" w:color="95B3D7"/>
              <w:right w:val="single" w:sz="2" w:space="0" w:color="FFFFFF"/>
            </w:tcBorders>
            <w:shd w:val="clear" w:color="auto" w:fill="auto"/>
            <w:vAlign w:val="bottom"/>
          </w:tcPr>
          <w:p w:rsidR="00CF6583" w:rsidRDefault="00CF6583">
            <w:pPr>
              <w:keepNext/>
              <w:tabs>
                <w:tab w:val="left" w:pos="709"/>
              </w:tabs>
              <w:spacing w:after="40"/>
              <w:rPr>
                <w:sz w:val="36"/>
              </w:rPr>
            </w:pPr>
            <w:r>
              <w:br w:type="page"/>
            </w:r>
            <w:r>
              <w:rPr>
                <w:sz w:val="36"/>
              </w:rPr>
              <w:t>Talous</w:t>
            </w:r>
          </w:p>
        </w:tc>
      </w:tr>
      <w:tr w:rsidR="00CF6583">
        <w:trPr>
          <w:trHeight w:hRule="exact" w:val="300"/>
        </w:trPr>
        <w:tc>
          <w:tcPr>
            <w:tcW w:w="2268" w:type="dxa"/>
            <w:tcBorders>
              <w:top w:val="single" w:sz="12" w:space="0" w:color="95B3D7"/>
              <w:left w:val="single" w:sz="12" w:space="0" w:color="95B3D7"/>
              <w:bottom w:val="single" w:sz="4" w:space="0" w:color="95B3D7"/>
              <w:right w:val="single" w:sz="4" w:space="0" w:color="95B3D7"/>
            </w:tcBorders>
            <w:shd w:val="clear" w:color="auto" w:fill="95B3D7"/>
            <w:vAlign w:val="center"/>
          </w:tcPr>
          <w:p w:rsidR="00CF6583" w:rsidRDefault="00CF6583">
            <w:pPr>
              <w:keepNext/>
              <w:tabs>
                <w:tab w:val="left" w:pos="709"/>
              </w:tabs>
              <w:rPr>
                <w:b/>
                <w:color w:val="333333"/>
              </w:rPr>
            </w:pPr>
            <w:r>
              <w:rPr>
                <w:b/>
                <w:color w:val="333333"/>
              </w:rPr>
              <w:t>TAVOITE</w:t>
            </w:r>
          </w:p>
        </w:tc>
        <w:tc>
          <w:tcPr>
            <w:tcW w:w="4140"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SUORITUSTASO</w:t>
            </w:r>
          </w:p>
        </w:tc>
        <w:tc>
          <w:tcPr>
            <w:tcW w:w="4642"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316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Museon taloutta hoidetaan vakavaraisesti</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oma vuosittainen talousarvionsa/toimintamäärärahansa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saa muuta taloudellista hyötyä yhteistyökumppaneiltaan (esim. monistus- ja toimistopalve-luja; julkaisuyhteistyö; kesätyöntekijät avoinnapidossa ym.)</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0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Museolla on omaa varainhankintaa</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Pääsymaksut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Opastusmaksut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Museokauppatuotteita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Julkaisuja, esim. lehti</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Kahvila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Asiantuntijapalvelujen myynti tai korvaus palvelujen suorittamisesta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Tilanvuokraus</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0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 on hakenut toimintaansa ulkopuolista rahoitusta</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Kunnan avustus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Museoviraston harkinnanvaraiset avustukset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EU-rahoitus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Muut apurahat, avustukset, tuet, mitä?</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4" w:space="0" w:color="95B3D7"/>
              <w:left w:val="single" w:sz="2" w:space="0" w:color="FFFFFF"/>
              <w:bottom w:val="single" w:sz="12" w:space="0" w:color="95B3D7"/>
              <w:right w:val="single" w:sz="2" w:space="0" w:color="FFFFFF"/>
            </w:tcBorders>
            <w:shd w:val="clear" w:color="auto" w:fill="auto"/>
            <w:vAlign w:val="bottom"/>
          </w:tcPr>
          <w:p w:rsidR="00CF6583" w:rsidRDefault="00CF6583">
            <w:pPr>
              <w:keepNext/>
              <w:keepLines/>
              <w:tabs>
                <w:tab w:val="left" w:pos="709"/>
              </w:tabs>
              <w:spacing w:after="40"/>
              <w:rPr>
                <w:sz w:val="36"/>
              </w:rPr>
            </w:pPr>
            <w:r>
              <w:lastRenderedPageBreak/>
              <w:br w:type="page"/>
            </w:r>
            <w:r>
              <w:rPr>
                <w:sz w:val="36"/>
              </w:rPr>
              <w:t>Yhteistyö ja kumppanuudet</w:t>
            </w:r>
          </w:p>
        </w:tc>
      </w:tr>
      <w:tr w:rsidR="00CF6583">
        <w:trPr>
          <w:trHeight w:hRule="exact" w:val="300"/>
        </w:trPr>
        <w:tc>
          <w:tcPr>
            <w:tcW w:w="2268" w:type="dxa"/>
            <w:tcBorders>
              <w:top w:val="single" w:sz="12" w:space="0" w:color="95B3D7"/>
              <w:left w:val="single" w:sz="12" w:space="0" w:color="95B3D7"/>
              <w:bottom w:val="single" w:sz="4" w:space="0" w:color="95B3D7"/>
              <w:right w:val="single" w:sz="4" w:space="0" w:color="95B3D7"/>
            </w:tcBorders>
            <w:shd w:val="clear" w:color="auto" w:fill="95B3D7"/>
            <w:vAlign w:val="center"/>
          </w:tcPr>
          <w:p w:rsidR="00CF6583" w:rsidRDefault="00CF6583">
            <w:pPr>
              <w:keepNext/>
              <w:keepLines/>
              <w:tabs>
                <w:tab w:val="left" w:pos="709"/>
              </w:tabs>
              <w:rPr>
                <w:b/>
                <w:color w:val="333333"/>
              </w:rPr>
            </w:pPr>
            <w:r>
              <w:rPr>
                <w:b/>
                <w:color w:val="333333"/>
              </w:rPr>
              <w:t>TAVOITE</w:t>
            </w:r>
          </w:p>
        </w:tc>
        <w:tc>
          <w:tcPr>
            <w:tcW w:w="4140"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keepNext/>
              <w:keepLines/>
              <w:tabs>
                <w:tab w:val="left" w:pos="709"/>
              </w:tabs>
              <w:rPr>
                <w:b/>
                <w:color w:val="333333"/>
              </w:rPr>
            </w:pPr>
            <w:r>
              <w:rPr>
                <w:b/>
                <w:color w:val="333333"/>
              </w:rPr>
              <w:t>SUORITUSTASO</w:t>
            </w:r>
          </w:p>
        </w:tc>
        <w:tc>
          <w:tcPr>
            <w:tcW w:w="4642"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keepNext/>
              <w:keepLines/>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keepNext/>
              <w:keepLines/>
              <w:tabs>
                <w:tab w:val="left" w:pos="709"/>
              </w:tabs>
              <w:rPr>
                <w:b/>
                <w:color w:val="333333"/>
              </w:rPr>
            </w:pPr>
            <w:r>
              <w:rPr>
                <w:b/>
                <w:color w:val="333333"/>
              </w:rPr>
              <w:t>KEHITT</w:t>
            </w:r>
            <w:r>
              <w:rPr>
                <w:b/>
                <w:color w:val="333333"/>
              </w:rPr>
              <w:t>Ä</w:t>
            </w:r>
            <w:r>
              <w:rPr>
                <w:b/>
                <w:color w:val="333333"/>
              </w:rPr>
              <w:t>MISIDEOITA</w:t>
            </w:r>
          </w:p>
        </w:tc>
      </w:tr>
      <w:tr w:rsidR="00CF6583">
        <w:trPr>
          <w:trHeight w:val="400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keepLines/>
              <w:tabs>
                <w:tab w:val="left" w:pos="709"/>
              </w:tabs>
              <w:suppressAutoHyphens/>
              <w:spacing w:before="80"/>
              <w:rPr>
                <w:b/>
                <w:sz w:val="21"/>
                <w:szCs w:val="21"/>
              </w:rPr>
            </w:pPr>
            <w:r>
              <w:rPr>
                <w:b/>
                <w:sz w:val="21"/>
                <w:szCs w:val="21"/>
              </w:rPr>
              <w:t>Museo on yhteistyössä museoalan kanssa</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Muut paikallismuseot</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Valtakunnallinen erikoismuseo</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Museovirasto</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Museoalan korkeakoulu (esim. yliopistot)</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Kotiseutuliitto</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Museoliitto</w:t>
            </w:r>
          </w:p>
          <w:p w:rsidR="00CF6583" w:rsidRDefault="00CF6583">
            <w:pPr>
              <w:pStyle w:val="Luettelokappale"/>
              <w:keepLines/>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Muut alan yhdistykset ja verkostot</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keepLines/>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keepLines/>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t>Museo saa riittävästi tukea oman alueensa maakuntamuseolta</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Toiminnan organisointiin ja hallintoon liittyvä neuvonta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Koulutukset ja museotapaamiset, maakunnalliset museopäivät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Näyttelyiden suunnittelu ja rakentaminen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Kokoelmien luettelointi</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Konservaattoreiden neuvonta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Rakennusten ja ympäristön kunnostaminen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Markkinointi ja tiedotus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Tietopalvelu</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Työntekijöiden palkkaaminen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Yhteishankinnat</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62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 on onnistunut löytämään paikallisesti ja alueellisesti hyödylliset yhteistyö</w:t>
            </w:r>
            <w:r>
              <w:rPr>
                <w:b/>
                <w:sz w:val="21"/>
                <w:szCs w:val="21"/>
              </w:rPr>
              <w:softHyphen/>
              <w:t>kumppanit</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Muut kulttuurilaitokset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Opetussektori (koulut, päiväkodit oppilaitokset)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Kolmas sektori (yhdistykset jne.)</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Terveys- ja sosiaalisektori</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Yritykset (esim. matkailuala)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Aluetason toimijat (esim. ELY, maakuntaliitto)</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4"/>
            <w:tcBorders>
              <w:top w:val="single" w:sz="4" w:space="0" w:color="95B3D7"/>
              <w:left w:val="single" w:sz="2" w:space="0" w:color="FFFFFF"/>
              <w:bottom w:val="single" w:sz="12" w:space="0" w:color="95B3D7"/>
              <w:right w:val="single" w:sz="2" w:space="0" w:color="FFFFFF"/>
            </w:tcBorders>
            <w:shd w:val="clear" w:color="auto" w:fill="auto"/>
            <w:vAlign w:val="bottom"/>
          </w:tcPr>
          <w:p w:rsidR="00CF6583" w:rsidRDefault="00CF6583">
            <w:pPr>
              <w:keepNext/>
              <w:tabs>
                <w:tab w:val="left" w:pos="709"/>
              </w:tabs>
              <w:spacing w:after="40"/>
              <w:rPr>
                <w:sz w:val="36"/>
              </w:rPr>
            </w:pPr>
            <w:r>
              <w:br w:type="page"/>
            </w:r>
            <w:r>
              <w:rPr>
                <w:sz w:val="36"/>
              </w:rPr>
              <w:t>Turvallisuus</w:t>
            </w:r>
          </w:p>
        </w:tc>
      </w:tr>
      <w:tr w:rsidR="00CF6583">
        <w:trPr>
          <w:trHeight w:hRule="exact" w:val="300"/>
        </w:trPr>
        <w:tc>
          <w:tcPr>
            <w:tcW w:w="2268" w:type="dxa"/>
            <w:tcBorders>
              <w:top w:val="single" w:sz="12" w:space="0" w:color="95B3D7"/>
              <w:left w:val="single" w:sz="12" w:space="0" w:color="95B3D7"/>
              <w:bottom w:val="single" w:sz="4" w:space="0" w:color="95B3D7"/>
              <w:right w:val="single" w:sz="4" w:space="0" w:color="95B3D7"/>
            </w:tcBorders>
            <w:shd w:val="clear" w:color="auto" w:fill="95B3D7"/>
            <w:vAlign w:val="center"/>
          </w:tcPr>
          <w:p w:rsidR="00CF6583" w:rsidRDefault="00CF6583">
            <w:pPr>
              <w:keepNext/>
              <w:tabs>
                <w:tab w:val="left" w:pos="709"/>
              </w:tabs>
              <w:rPr>
                <w:b/>
                <w:color w:val="333333"/>
              </w:rPr>
            </w:pPr>
            <w:r>
              <w:rPr>
                <w:b/>
                <w:color w:val="333333"/>
              </w:rPr>
              <w:t>TAVOITE</w:t>
            </w:r>
          </w:p>
        </w:tc>
        <w:tc>
          <w:tcPr>
            <w:tcW w:w="4140"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SUORITUSTASO</w:t>
            </w:r>
          </w:p>
        </w:tc>
        <w:tc>
          <w:tcPr>
            <w:tcW w:w="4642"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95B3D7"/>
              <w:left w:val="single" w:sz="4" w:space="0" w:color="95B3D7"/>
              <w:bottom w:val="single" w:sz="4" w:space="0" w:color="95B3D7"/>
              <w:right w:val="single" w:sz="4" w:space="0" w:color="95B3D7"/>
            </w:tcBorders>
            <w:shd w:val="clear" w:color="auto" w:fill="95B3D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28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Museolla on ajantasainen turvallisuus-/ pelastus</w:t>
            </w:r>
            <w:r>
              <w:rPr>
                <w:b/>
                <w:sz w:val="21"/>
                <w:szCs w:val="21"/>
              </w:rPr>
              <w:softHyphen/>
              <w:t>suunnitelma</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Suunnitelma kattaa kiinteistöt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Henkilöt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Museokokoelmat</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4280"/>
        </w:trPr>
        <w:tc>
          <w:tcPr>
            <w:tcW w:w="2268" w:type="dxa"/>
            <w:tcBorders>
              <w:top w:val="single" w:sz="4" w:space="0" w:color="95B3D7"/>
              <w:left w:val="single" w:sz="12" w:space="0" w:color="95B3D7"/>
              <w:bottom w:val="single" w:sz="4" w:space="0" w:color="95B3D7"/>
              <w:right w:val="single" w:sz="4" w:space="0" w:color="95B3D7"/>
            </w:tcBorders>
            <w:shd w:val="clear" w:color="auto" w:fill="E3EBF5"/>
            <w:tcMar>
              <w:left w:w="80" w:type="dxa"/>
              <w:right w:w="20" w:type="dxa"/>
            </w:tcMar>
          </w:tcPr>
          <w:p w:rsidR="00CF6583" w:rsidRDefault="00CF6583">
            <w:pPr>
              <w:tabs>
                <w:tab w:val="left" w:pos="709"/>
              </w:tabs>
              <w:suppressAutoHyphens/>
              <w:spacing w:before="80"/>
              <w:rPr>
                <w:b/>
                <w:sz w:val="21"/>
                <w:szCs w:val="21"/>
              </w:rPr>
            </w:pPr>
            <w:r>
              <w:rPr>
                <w:b/>
                <w:sz w:val="21"/>
                <w:szCs w:val="21"/>
              </w:rPr>
              <w:lastRenderedPageBreak/>
              <w:t>Museon vakuutukset ovat ajan tasalla</w:t>
            </w:r>
          </w:p>
        </w:tc>
        <w:tc>
          <w:tcPr>
            <w:tcW w:w="4140"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tabs>
                <w:tab w:val="left" w:pos="400"/>
              </w:tabs>
              <w:spacing w:before="120"/>
              <w:ind w:left="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Vakuutukset kattavat kokoelmat</w:t>
            </w:r>
          </w:p>
          <w:p w:rsidR="00CF6583" w:rsidRDefault="00CF6583">
            <w:pPr>
              <w:pStyle w:val="Luettelokappale"/>
              <w:tabs>
                <w:tab w:val="left" w:pos="400"/>
              </w:tabs>
              <w:spacing w:before="120"/>
              <w:ind w:left="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henkilövakuutukset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Rakennukset/tilat on vakuutettu</w:t>
            </w:r>
          </w:p>
        </w:tc>
        <w:tc>
          <w:tcPr>
            <w:tcW w:w="4642"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E3EBF5"/>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5000"/>
        </w:trPr>
        <w:tc>
          <w:tcPr>
            <w:tcW w:w="2268" w:type="dxa"/>
            <w:tcBorders>
              <w:top w:val="single" w:sz="4" w:space="0" w:color="95B3D7"/>
              <w:left w:val="single" w:sz="12" w:space="0" w:color="95B3D7"/>
              <w:bottom w:val="single" w:sz="4" w:space="0" w:color="95B3D7"/>
              <w:right w:val="single" w:sz="4" w:space="0" w:color="95B3D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 on varautunut erilaisiin vaara</w:t>
            </w:r>
            <w:r>
              <w:rPr>
                <w:b/>
                <w:sz w:val="21"/>
                <w:szCs w:val="21"/>
              </w:rPr>
              <w:softHyphen/>
              <w:t>tilanteisiin</w:t>
            </w:r>
          </w:p>
        </w:tc>
        <w:tc>
          <w:tcPr>
            <w:tcW w:w="4140"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Museossa on palohälyttimet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Museossa on alkusammutusvälineet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Museossa on murtohälyttimet</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Museossa on ensiapulaukku</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Museossa on näkyvillä ajantasaiset ohjeet ja yhteystiedot hätätilanteiden varalta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avainten haltijat on määritelty ja tiedossa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Museon yleisöpalvelussa toimivat työntekijät on ohjeistettu vaara</w:t>
            </w:r>
            <w:r>
              <w:rPr>
                <w:sz w:val="21"/>
                <w:szCs w:val="21"/>
              </w:rPr>
              <w:softHyphen/>
              <w:t>tilanteiden varalta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Kokoelmien pelastamisjärjestystä on mietitty</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ylläpitää yhteistyötä pelastus</w:t>
            </w:r>
            <w:r>
              <w:rPr>
                <w:sz w:val="21"/>
                <w:szCs w:val="21"/>
              </w:rPr>
              <w:softHyphen/>
              <w:t>laitoksen kanssa turvallisuusasioissa</w:t>
            </w:r>
          </w:p>
        </w:tc>
        <w:tc>
          <w:tcPr>
            <w:tcW w:w="4642"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95B3D7"/>
              <w:left w:val="single" w:sz="4" w:space="0" w:color="95B3D7"/>
              <w:bottom w:val="single" w:sz="4" w:space="0" w:color="95B3D7"/>
              <w:right w:val="single" w:sz="4" w:space="0" w:color="95B3D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p w:rsidR="00CF6583" w:rsidRDefault="00CF6583">
      <w:pPr>
        <w:rPr>
          <w:sz w:val="2"/>
        </w:rPr>
      </w:pPr>
      <w:r>
        <w:rPr>
          <w:sz w:val="2"/>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2572"/>
        <w:gridCol w:w="2070"/>
        <w:gridCol w:w="4643"/>
      </w:tblGrid>
      <w:tr w:rsidR="00CF6583">
        <w:trPr>
          <w:trHeight w:hRule="exact" w:val="840"/>
        </w:trPr>
        <w:tc>
          <w:tcPr>
            <w:tcW w:w="15693" w:type="dxa"/>
            <w:gridSpan w:val="5"/>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spacing w:before="80"/>
              <w:rPr>
                <w:b/>
                <w:color w:val="8F76AE"/>
                <w:sz w:val="48"/>
                <w:szCs w:val="28"/>
              </w:rPr>
            </w:pPr>
            <w:r>
              <w:br w:type="page"/>
            </w:r>
            <w:r>
              <w:rPr>
                <w:b/>
                <w:color w:val="8F76AE"/>
                <w:sz w:val="48"/>
                <w:szCs w:val="28"/>
              </w:rPr>
              <w:t>VAIKUTUKSET</w:t>
            </w:r>
          </w:p>
        </w:tc>
      </w:tr>
      <w:tr w:rsidR="00CF6583">
        <w:trPr>
          <w:trHeight w:hRule="exact" w:val="480"/>
        </w:trPr>
        <w:tc>
          <w:tcPr>
            <w:tcW w:w="15693" w:type="dxa"/>
            <w:gridSpan w:val="5"/>
            <w:tcBorders>
              <w:top w:val="single" w:sz="2" w:space="0" w:color="FFFFFF"/>
              <w:left w:val="single" w:sz="2" w:space="0" w:color="FFFFFF"/>
              <w:bottom w:val="single" w:sz="12" w:space="0" w:color="B2A1C7"/>
              <w:right w:val="single" w:sz="2" w:space="0" w:color="FFFFFF"/>
            </w:tcBorders>
            <w:shd w:val="clear" w:color="auto" w:fill="auto"/>
            <w:vAlign w:val="bottom"/>
          </w:tcPr>
          <w:p w:rsidR="00CF6583" w:rsidRDefault="00CF6583">
            <w:pPr>
              <w:tabs>
                <w:tab w:val="left" w:pos="709"/>
              </w:tabs>
              <w:spacing w:after="40"/>
              <w:rPr>
                <w:sz w:val="36"/>
              </w:rPr>
            </w:pPr>
            <w:r>
              <w:br w:type="page"/>
            </w:r>
            <w:r>
              <w:rPr>
                <w:sz w:val="36"/>
              </w:rPr>
              <w:t>Museo paikallisena toimijana</w:t>
            </w:r>
          </w:p>
        </w:tc>
      </w:tr>
      <w:tr w:rsidR="00CF6583">
        <w:trPr>
          <w:trHeight w:hRule="exact" w:val="300"/>
        </w:trPr>
        <w:tc>
          <w:tcPr>
            <w:tcW w:w="2268" w:type="dxa"/>
            <w:tcBorders>
              <w:top w:val="single" w:sz="12" w:space="0" w:color="B2A1C7"/>
              <w:left w:val="single" w:sz="12" w:space="0" w:color="B2A1C7"/>
              <w:bottom w:val="single" w:sz="4" w:space="0" w:color="B2A1C7"/>
              <w:right w:val="single" w:sz="4" w:space="0" w:color="B2A1C7"/>
            </w:tcBorders>
            <w:shd w:val="clear" w:color="auto" w:fill="B2A1C7"/>
            <w:vAlign w:val="center"/>
          </w:tcPr>
          <w:p w:rsidR="00CF6583" w:rsidRDefault="00CF6583">
            <w:pPr>
              <w:keepNext/>
              <w:tabs>
                <w:tab w:val="left" w:pos="709"/>
              </w:tabs>
              <w:rPr>
                <w:b/>
                <w:color w:val="333333"/>
              </w:rPr>
            </w:pPr>
            <w:r>
              <w:rPr>
                <w:b/>
                <w:color w:val="333333"/>
              </w:rPr>
              <w:t>TAVOITE</w:t>
            </w:r>
          </w:p>
        </w:tc>
        <w:tc>
          <w:tcPr>
            <w:tcW w:w="4140" w:type="dxa"/>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tabs>
                <w:tab w:val="left" w:pos="709"/>
              </w:tabs>
              <w:rPr>
                <w:b/>
                <w:color w:val="333333"/>
              </w:rPr>
            </w:pPr>
            <w:r>
              <w:rPr>
                <w:b/>
                <w:color w:val="333333"/>
              </w:rPr>
              <w:t>SUORITUSTASO</w:t>
            </w:r>
          </w:p>
        </w:tc>
        <w:tc>
          <w:tcPr>
            <w:tcW w:w="4642" w:type="dxa"/>
            <w:gridSpan w:val="2"/>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tabs>
                <w:tab w:val="left" w:pos="709"/>
              </w:tabs>
              <w:rPr>
                <w:b/>
                <w:color w:val="333333"/>
              </w:rPr>
            </w:pPr>
            <w:r>
              <w:rPr>
                <w:b/>
                <w:color w:val="333333"/>
              </w:rPr>
              <w:t>HUOMIOITA JA MUISTII</w:t>
            </w:r>
            <w:r>
              <w:rPr>
                <w:b/>
                <w:color w:val="333333"/>
              </w:rPr>
              <w:t>N</w:t>
            </w:r>
            <w:r>
              <w:rPr>
                <w:b/>
                <w:color w:val="333333"/>
              </w:rPr>
              <w:t>PANOJA</w:t>
            </w:r>
          </w:p>
        </w:tc>
        <w:tc>
          <w:tcPr>
            <w:tcW w:w="4643" w:type="dxa"/>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5200"/>
        </w:trPr>
        <w:tc>
          <w:tcPr>
            <w:tcW w:w="2268" w:type="dxa"/>
            <w:tcBorders>
              <w:top w:val="single" w:sz="4" w:space="0" w:color="B2A1C7"/>
              <w:left w:val="single" w:sz="12" w:space="0" w:color="B2A1C7"/>
              <w:bottom w:val="single" w:sz="4" w:space="0" w:color="B2A1C7"/>
              <w:right w:val="single" w:sz="4" w:space="0" w:color="B2A1C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Museo käy vuoro</w:t>
            </w:r>
            <w:r>
              <w:rPr>
                <w:b/>
                <w:sz w:val="21"/>
                <w:szCs w:val="21"/>
              </w:rPr>
              <w:softHyphen/>
              <w:t>puhelua ympäröivän yhteiskunnan kanssa</w:t>
            </w:r>
          </w:p>
        </w:tc>
        <w:tc>
          <w:tcPr>
            <w:tcW w:w="4140" w:type="dxa"/>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Kuntalaiset / oman erityisalan edustajat arvostavat museotaan</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merkitystä oman paikkakuntansa tai erikoisalansa identiteetin rakentajana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merkitystä kulttuuri</w:t>
            </w:r>
            <w:r>
              <w:rPr>
                <w:sz w:val="21"/>
                <w:szCs w:val="21"/>
              </w:rPr>
              <w:softHyphen/>
              <w:t>laitoksena paikkakunnallaan (museo huomioidaan kunnan/taustayhteisön päätöksenteossa, opetustoimessa, yms.)</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Museolla on matkailullista merkitystä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vakiinnuttanut paikkansa kohtauspaikkana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 xml:space="preserve">Museo toimii paikkakunnan </w:t>
            </w:r>
            <w:r>
              <w:rPr>
                <w:sz w:val="21"/>
                <w:szCs w:val="21"/>
              </w:rPr>
              <w:br/>
              <w:t>perinteen / oman erikoisalansa asiantuntijana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tarjoaa aktiivisesti asiantuntemustaan</w:t>
            </w:r>
          </w:p>
        </w:tc>
        <w:tc>
          <w:tcPr>
            <w:tcW w:w="4642" w:type="dxa"/>
            <w:gridSpan w:val="2"/>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3120"/>
        </w:trPr>
        <w:tc>
          <w:tcPr>
            <w:tcW w:w="2268" w:type="dxa"/>
            <w:tcBorders>
              <w:top w:val="single" w:sz="4" w:space="0" w:color="B2A1C7"/>
              <w:left w:val="single" w:sz="12" w:space="0" w:color="B2A1C7"/>
              <w:bottom w:val="single" w:sz="4" w:space="0" w:color="B2A1C7"/>
              <w:right w:val="single" w:sz="4" w:space="0" w:color="B2A1C7"/>
            </w:tcBorders>
            <w:shd w:val="clear" w:color="auto" w:fill="EDEAF2"/>
            <w:tcMar>
              <w:left w:w="80" w:type="dxa"/>
              <w:right w:w="20" w:type="dxa"/>
            </w:tcMar>
          </w:tcPr>
          <w:p w:rsidR="00CF6583" w:rsidRDefault="00CF6583">
            <w:pPr>
              <w:tabs>
                <w:tab w:val="left" w:pos="709"/>
              </w:tabs>
              <w:suppressAutoHyphens/>
              <w:spacing w:before="80"/>
              <w:rPr>
                <w:b/>
                <w:sz w:val="21"/>
                <w:szCs w:val="21"/>
              </w:rPr>
            </w:pPr>
            <w:r>
              <w:rPr>
                <w:b/>
                <w:sz w:val="21"/>
                <w:szCs w:val="21"/>
              </w:rPr>
              <w:t>Museo on houkuttava harrastusvaihtoehto paikkakunnalla</w:t>
            </w:r>
          </w:p>
        </w:tc>
        <w:tc>
          <w:tcPr>
            <w:tcW w:w="4140" w:type="dxa"/>
            <w:tcBorders>
              <w:top w:val="single" w:sz="4" w:space="0" w:color="B2A1C7"/>
              <w:left w:val="single" w:sz="4" w:space="0" w:color="B2A1C7"/>
              <w:bottom w:val="single" w:sz="4" w:space="0" w:color="B2A1C7"/>
              <w:right w:val="single" w:sz="4" w:space="0" w:color="B2A1C7"/>
            </w:tcBorders>
            <w:shd w:val="clear" w:color="auto" w:fill="EDEAF2"/>
          </w:tcPr>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Museoharrastuksessa on mukana eri-ikäisiä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Museoharrastuksessa on mukana erilaisia, eri taustaisia ihmisiä</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 on harrastajien kohtauspaikka</w:t>
            </w:r>
          </w:p>
          <w:p w:rsidR="00CF6583" w:rsidRDefault="00CF6583">
            <w:pPr>
              <w:pStyle w:val="Luettelokappale"/>
              <w:tabs>
                <w:tab w:val="left" w:pos="400"/>
              </w:tabs>
              <w:suppressAutoHyphens/>
              <w:spacing w:before="80"/>
              <w:ind w:left="400" w:hanging="400"/>
              <w:contextualSpacing/>
              <w:rPr>
                <w:sz w:val="21"/>
                <w:szCs w:val="21"/>
              </w:rPr>
            </w:pPr>
            <w:r>
              <w:rPr>
                <w:sz w:val="24"/>
              </w:rPr>
              <w:fldChar w:fldCharType="begin">
                <w:ffData>
                  <w:name w:val="Valinta1"/>
                  <w:enabled/>
                  <w:calcOnExit w:val="0"/>
                  <w:checkBox>
                    <w:sizeAuto/>
                    <w:default w:val="0"/>
                  </w:checkBox>
                </w:ffData>
              </w:fldChar>
            </w:r>
            <w:r>
              <w:rPr>
                <w:sz w:val="24"/>
              </w:rPr>
              <w:instrText xml:space="preserve"> FORMCHECKBOX </w:instrText>
            </w:r>
            <w:r>
              <w:rPr>
                <w:sz w:val="24"/>
              </w:rPr>
            </w:r>
            <w:r>
              <w:rPr>
                <w:sz w:val="24"/>
              </w:rPr>
              <w:fldChar w:fldCharType="end"/>
            </w:r>
            <w:r>
              <w:rPr>
                <w:sz w:val="24"/>
              </w:rPr>
              <w:tab/>
            </w:r>
            <w:r>
              <w:rPr>
                <w:sz w:val="21"/>
                <w:szCs w:val="21"/>
              </w:rPr>
              <w:t>Museotoimintaan on saatu helposti uutta väkeä mukaan</w:t>
            </w:r>
          </w:p>
        </w:tc>
        <w:tc>
          <w:tcPr>
            <w:tcW w:w="4642" w:type="dxa"/>
            <w:gridSpan w:val="2"/>
            <w:tcBorders>
              <w:top w:val="single" w:sz="4" w:space="0" w:color="B2A1C7"/>
              <w:left w:val="single" w:sz="4" w:space="0" w:color="B2A1C7"/>
              <w:bottom w:val="single" w:sz="4" w:space="0" w:color="B2A1C7"/>
              <w:right w:val="single" w:sz="4" w:space="0" w:color="B2A1C7"/>
            </w:tcBorders>
            <w:shd w:val="clear" w:color="auto" w:fill="EDEAF2"/>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B2A1C7"/>
              <w:left w:val="single" w:sz="4" w:space="0" w:color="B2A1C7"/>
              <w:bottom w:val="single" w:sz="4" w:space="0" w:color="B2A1C7"/>
              <w:right w:val="single" w:sz="4" w:space="0" w:color="B2A1C7"/>
            </w:tcBorders>
            <w:shd w:val="clear" w:color="auto" w:fill="EDEAF2"/>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300"/>
        </w:trPr>
        <w:tc>
          <w:tcPr>
            <w:tcW w:w="2268" w:type="dxa"/>
            <w:tcBorders>
              <w:top w:val="single" w:sz="12" w:space="0" w:color="B2A1C7"/>
              <w:left w:val="single" w:sz="12" w:space="0" w:color="B2A1C7"/>
              <w:bottom w:val="single" w:sz="4" w:space="0" w:color="B2A1C7"/>
              <w:right w:val="single" w:sz="4" w:space="0" w:color="B2A1C7"/>
            </w:tcBorders>
            <w:shd w:val="clear" w:color="auto" w:fill="B2A1C7"/>
            <w:vAlign w:val="center"/>
          </w:tcPr>
          <w:p w:rsidR="00CF6583" w:rsidRDefault="00CF6583">
            <w:pPr>
              <w:keepNext/>
              <w:tabs>
                <w:tab w:val="left" w:pos="709"/>
              </w:tabs>
              <w:rPr>
                <w:b/>
                <w:color w:val="333333"/>
              </w:rPr>
            </w:pPr>
          </w:p>
        </w:tc>
        <w:tc>
          <w:tcPr>
            <w:tcW w:w="6712" w:type="dxa"/>
            <w:gridSpan w:val="2"/>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keepNext/>
              <w:tabs>
                <w:tab w:val="left" w:pos="709"/>
              </w:tabs>
              <w:rPr>
                <w:b/>
                <w:color w:val="333333"/>
              </w:rPr>
            </w:pPr>
            <w:r>
              <w:rPr>
                <w:b/>
                <w:color w:val="333333"/>
              </w:rPr>
              <w:t>VASTAUS VAPAASTI KIRJATTUNA</w:t>
            </w:r>
          </w:p>
        </w:tc>
        <w:tc>
          <w:tcPr>
            <w:tcW w:w="6713" w:type="dxa"/>
            <w:gridSpan w:val="2"/>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620"/>
        </w:trPr>
        <w:tc>
          <w:tcPr>
            <w:tcW w:w="2268" w:type="dxa"/>
            <w:tcBorders>
              <w:top w:val="single" w:sz="4" w:space="0" w:color="B2A1C7"/>
              <w:left w:val="single" w:sz="12" w:space="0" w:color="B2A1C7"/>
              <w:bottom w:val="single" w:sz="4" w:space="0" w:color="B2A1C7"/>
              <w:right w:val="single" w:sz="4" w:space="0" w:color="B2A1C7"/>
            </w:tcBorders>
            <w:shd w:val="clear" w:color="auto" w:fill="auto"/>
            <w:tcMar>
              <w:left w:w="80" w:type="dxa"/>
              <w:right w:w="20" w:type="dxa"/>
            </w:tcMar>
          </w:tcPr>
          <w:p w:rsidR="00CF6583" w:rsidRDefault="00CF6583">
            <w:pPr>
              <w:tabs>
                <w:tab w:val="left" w:pos="709"/>
              </w:tabs>
              <w:suppressAutoHyphens/>
              <w:spacing w:before="120"/>
              <w:rPr>
                <w:b/>
                <w:sz w:val="21"/>
                <w:szCs w:val="21"/>
              </w:rPr>
            </w:pPr>
            <w:r>
              <w:rPr>
                <w:b/>
                <w:sz w:val="21"/>
                <w:szCs w:val="21"/>
              </w:rPr>
              <w:t>Arvioi museon asemaa alueellisesti/maa</w:t>
            </w:r>
            <w:r>
              <w:rPr>
                <w:b/>
                <w:sz w:val="21"/>
                <w:szCs w:val="21"/>
              </w:rPr>
              <w:softHyphen/>
              <w:t>kunnallisesti ja valtakunnallisesti (erityisesti erikois- ja laitosmuseot)</w:t>
            </w:r>
          </w:p>
        </w:tc>
        <w:tc>
          <w:tcPr>
            <w:tcW w:w="6712" w:type="dxa"/>
            <w:gridSpan w:val="2"/>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6713" w:type="dxa"/>
            <w:gridSpan w:val="2"/>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15693" w:type="dxa"/>
            <w:gridSpan w:val="5"/>
            <w:tcBorders>
              <w:top w:val="single" w:sz="2" w:space="0" w:color="FFFFFF"/>
              <w:left w:val="single" w:sz="2" w:space="0" w:color="FFFFFF"/>
              <w:bottom w:val="single" w:sz="12" w:space="0" w:color="B2A1C7"/>
              <w:right w:val="single" w:sz="2" w:space="0" w:color="FFFFFF"/>
            </w:tcBorders>
            <w:shd w:val="clear" w:color="auto" w:fill="auto"/>
            <w:vAlign w:val="bottom"/>
          </w:tcPr>
          <w:p w:rsidR="00CF6583" w:rsidRDefault="00CF6583">
            <w:pPr>
              <w:keepNext/>
              <w:tabs>
                <w:tab w:val="left" w:pos="709"/>
              </w:tabs>
              <w:spacing w:after="40"/>
              <w:rPr>
                <w:sz w:val="36"/>
              </w:rPr>
            </w:pPr>
            <w:r>
              <w:br w:type="page"/>
            </w:r>
            <w:r>
              <w:rPr>
                <w:sz w:val="36"/>
              </w:rPr>
              <w:t>Museo ja tulevaisuus</w:t>
            </w:r>
          </w:p>
        </w:tc>
      </w:tr>
      <w:tr w:rsidR="00CF6583">
        <w:trPr>
          <w:trHeight w:hRule="exact" w:val="300"/>
        </w:trPr>
        <w:tc>
          <w:tcPr>
            <w:tcW w:w="2268" w:type="dxa"/>
            <w:tcBorders>
              <w:top w:val="single" w:sz="12" w:space="0" w:color="B2A1C7"/>
              <w:left w:val="single" w:sz="12" w:space="0" w:color="B2A1C7"/>
              <w:bottom w:val="single" w:sz="4" w:space="0" w:color="B2A1C7"/>
              <w:right w:val="single" w:sz="4" w:space="0" w:color="B2A1C7"/>
            </w:tcBorders>
            <w:shd w:val="clear" w:color="auto" w:fill="B2A1C7"/>
            <w:vAlign w:val="center"/>
          </w:tcPr>
          <w:p w:rsidR="00CF6583" w:rsidRDefault="00CF6583">
            <w:pPr>
              <w:keepNext/>
              <w:tabs>
                <w:tab w:val="left" w:pos="709"/>
              </w:tabs>
              <w:rPr>
                <w:b/>
                <w:color w:val="333333"/>
              </w:rPr>
            </w:pPr>
            <w:r>
              <w:rPr>
                <w:b/>
                <w:color w:val="333333"/>
              </w:rPr>
              <w:t>KYSYMYS</w:t>
            </w:r>
          </w:p>
        </w:tc>
        <w:tc>
          <w:tcPr>
            <w:tcW w:w="6712" w:type="dxa"/>
            <w:gridSpan w:val="2"/>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keepNext/>
              <w:tabs>
                <w:tab w:val="left" w:pos="709"/>
              </w:tabs>
              <w:rPr>
                <w:b/>
                <w:color w:val="333333"/>
              </w:rPr>
            </w:pPr>
            <w:r>
              <w:rPr>
                <w:b/>
                <w:color w:val="333333"/>
              </w:rPr>
              <w:t>VASTAUS VAPAASTI KIRJATTUNA</w:t>
            </w:r>
          </w:p>
        </w:tc>
        <w:tc>
          <w:tcPr>
            <w:tcW w:w="6713" w:type="dxa"/>
            <w:gridSpan w:val="2"/>
            <w:tcBorders>
              <w:top w:val="single" w:sz="12" w:space="0" w:color="B2A1C7"/>
              <w:left w:val="single" w:sz="4" w:space="0" w:color="B2A1C7"/>
              <w:bottom w:val="single" w:sz="4" w:space="0" w:color="B2A1C7"/>
              <w:right w:val="single" w:sz="4" w:space="0" w:color="B2A1C7"/>
            </w:tcBorders>
            <w:shd w:val="clear" w:color="auto" w:fill="B2A1C7"/>
            <w:vAlign w:val="center"/>
          </w:tcPr>
          <w:p w:rsidR="00CF6583" w:rsidRDefault="00CF6583">
            <w:pPr>
              <w:tabs>
                <w:tab w:val="left" w:pos="709"/>
              </w:tabs>
              <w:rPr>
                <w:b/>
                <w:color w:val="333333"/>
              </w:rPr>
            </w:pPr>
            <w:r>
              <w:rPr>
                <w:b/>
                <w:color w:val="333333"/>
              </w:rPr>
              <w:t>KEHITT</w:t>
            </w:r>
            <w:r>
              <w:rPr>
                <w:b/>
                <w:color w:val="333333"/>
              </w:rPr>
              <w:t>Ä</w:t>
            </w:r>
            <w:r>
              <w:rPr>
                <w:b/>
                <w:color w:val="333333"/>
              </w:rPr>
              <w:t>MISIDEOITA</w:t>
            </w:r>
          </w:p>
        </w:tc>
      </w:tr>
      <w:tr w:rsidR="00CF6583">
        <w:trPr>
          <w:trHeight w:val="4080"/>
        </w:trPr>
        <w:tc>
          <w:tcPr>
            <w:tcW w:w="2268" w:type="dxa"/>
            <w:tcBorders>
              <w:top w:val="single" w:sz="4" w:space="0" w:color="B2A1C7"/>
              <w:left w:val="single" w:sz="12" w:space="0" w:color="B2A1C7"/>
              <w:bottom w:val="single" w:sz="4" w:space="0" w:color="B2A1C7"/>
              <w:right w:val="single" w:sz="4" w:space="0" w:color="B2A1C7"/>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Mikä on tärkein tavoitteenne? Mikä edistää tai estää sen toteutumista?</w:t>
            </w:r>
          </w:p>
        </w:tc>
        <w:tc>
          <w:tcPr>
            <w:tcW w:w="6712" w:type="dxa"/>
            <w:gridSpan w:val="2"/>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pStyle w:val="Luettelokappale"/>
              <w:keepNext/>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6713" w:type="dxa"/>
            <w:gridSpan w:val="2"/>
            <w:tcBorders>
              <w:top w:val="single" w:sz="4" w:space="0" w:color="B2A1C7"/>
              <w:left w:val="single" w:sz="4" w:space="0" w:color="B2A1C7"/>
              <w:bottom w:val="single" w:sz="4" w:space="0" w:color="B2A1C7"/>
              <w:right w:val="single" w:sz="4" w:space="0" w:color="B2A1C7"/>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9600"/>
        </w:trPr>
        <w:tc>
          <w:tcPr>
            <w:tcW w:w="2268" w:type="dxa"/>
            <w:tcBorders>
              <w:top w:val="single" w:sz="4" w:space="0" w:color="B2A1C7"/>
              <w:left w:val="single" w:sz="12" w:space="0" w:color="B2A1C7"/>
              <w:bottom w:val="single" w:sz="4" w:space="0" w:color="B2A1C7"/>
              <w:right w:val="single" w:sz="4" w:space="0" w:color="B2A1C7"/>
            </w:tcBorders>
            <w:shd w:val="clear" w:color="auto" w:fill="EDEAF2"/>
            <w:tcMar>
              <w:left w:w="80" w:type="dxa"/>
              <w:right w:w="20" w:type="dxa"/>
            </w:tcMar>
          </w:tcPr>
          <w:p w:rsidR="00CF6583" w:rsidRDefault="00CF6583">
            <w:pPr>
              <w:tabs>
                <w:tab w:val="left" w:pos="709"/>
              </w:tabs>
              <w:suppressAutoHyphens/>
              <w:spacing w:before="120"/>
              <w:rPr>
                <w:b/>
                <w:sz w:val="21"/>
                <w:szCs w:val="21"/>
              </w:rPr>
            </w:pPr>
            <w:r>
              <w:rPr>
                <w:b/>
                <w:sz w:val="21"/>
                <w:szCs w:val="21"/>
              </w:rPr>
              <w:lastRenderedPageBreak/>
              <w:t xml:space="preserve">Millaisena näette museonne tulevaisuuden? </w:t>
            </w:r>
            <w:r>
              <w:rPr>
                <w:b/>
                <w:sz w:val="21"/>
                <w:szCs w:val="21"/>
              </w:rPr>
              <w:br/>
              <w:t>Miten muutokset toiminta</w:t>
            </w:r>
            <w:r>
              <w:rPr>
                <w:b/>
                <w:sz w:val="21"/>
                <w:szCs w:val="21"/>
              </w:rPr>
              <w:softHyphen/>
              <w:t>ympäristössä haastavat museon toiminnan (esim. alueelliset muutokset, ikärakenteen muutokset, vapaaehtoistyön hiipuminen, maaseudun tyhjeneminen, maahan- ja maassamuutto)?</w:t>
            </w:r>
          </w:p>
        </w:tc>
        <w:tc>
          <w:tcPr>
            <w:tcW w:w="6712" w:type="dxa"/>
            <w:gridSpan w:val="2"/>
            <w:tcBorders>
              <w:top w:val="single" w:sz="4" w:space="0" w:color="B2A1C7"/>
              <w:left w:val="single" w:sz="4" w:space="0" w:color="B2A1C7"/>
              <w:bottom w:val="single" w:sz="4" w:space="0" w:color="B2A1C7"/>
              <w:right w:val="single" w:sz="4" w:space="0" w:color="B2A1C7"/>
            </w:tcBorders>
            <w:shd w:val="clear" w:color="auto" w:fill="EDEAF2"/>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t> </w:t>
            </w:r>
            <w:r>
              <w:rPr>
                <w:rFonts w:ascii="Times New Roman" w:hAnsi="Times New Roman" w:cs="Times New Roman"/>
                <w:sz w:val="22"/>
              </w:rPr>
              <w:fldChar w:fldCharType="end"/>
            </w:r>
          </w:p>
        </w:tc>
        <w:tc>
          <w:tcPr>
            <w:tcW w:w="6713" w:type="dxa"/>
            <w:gridSpan w:val="2"/>
            <w:tcBorders>
              <w:top w:val="single" w:sz="4" w:space="0" w:color="B2A1C7"/>
              <w:left w:val="single" w:sz="4" w:space="0" w:color="B2A1C7"/>
              <w:bottom w:val="single" w:sz="4" w:space="0" w:color="B2A1C7"/>
              <w:right w:val="single" w:sz="4" w:space="0" w:color="B2A1C7"/>
            </w:tcBorders>
            <w:shd w:val="clear" w:color="auto" w:fill="EDEAF2"/>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CF6583" w:rsidRDefault="00CF6583">
      <w:pPr>
        <w:rPr>
          <w:sz w:val="2"/>
        </w:rPr>
      </w:pPr>
    </w:p>
    <w:p w:rsidR="00CF6583" w:rsidRDefault="00CF6583">
      <w:pPr>
        <w:rPr>
          <w:sz w:val="2"/>
        </w:rPr>
      </w:pPr>
      <w:r>
        <w:rPr>
          <w:sz w:val="2"/>
        </w:rPr>
        <w:br w:type="page"/>
      </w:r>
    </w:p>
    <w:tbl>
      <w:tblPr>
        <w:tblW w:w="0" w:type="auto"/>
        <w:tblBorders>
          <w:top w:val="single" w:sz="18" w:space="0" w:color="C2D69B"/>
          <w:left w:val="single" w:sz="18"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268"/>
        <w:gridCol w:w="4140"/>
        <w:gridCol w:w="4642"/>
        <w:gridCol w:w="4643"/>
      </w:tblGrid>
      <w:tr w:rsidR="00CF6583">
        <w:trPr>
          <w:trHeight w:hRule="exact" w:val="720"/>
        </w:trPr>
        <w:tc>
          <w:tcPr>
            <w:tcW w:w="15693" w:type="dxa"/>
            <w:gridSpan w:val="4"/>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spacing w:before="80"/>
              <w:rPr>
                <w:b/>
                <w:color w:val="C55E5B"/>
                <w:sz w:val="48"/>
                <w:szCs w:val="28"/>
              </w:rPr>
            </w:pPr>
            <w:r>
              <w:br w:type="page"/>
            </w:r>
            <w:r>
              <w:rPr>
                <w:b/>
                <w:color w:val="C55E5B"/>
                <w:sz w:val="48"/>
                <w:szCs w:val="28"/>
              </w:rPr>
              <w:t>YHTEENVETO</w:t>
            </w:r>
          </w:p>
          <w:p w:rsidR="00CF6583" w:rsidRDefault="00CF6583">
            <w:pPr>
              <w:tabs>
                <w:tab w:val="left" w:pos="709"/>
              </w:tabs>
              <w:spacing w:before="80"/>
              <w:rPr>
                <w:b/>
                <w:color w:val="333333"/>
                <w:sz w:val="48"/>
                <w:szCs w:val="28"/>
              </w:rPr>
            </w:pPr>
          </w:p>
        </w:tc>
      </w:tr>
      <w:tr w:rsidR="00CF6583">
        <w:trPr>
          <w:trHeight w:val="720"/>
        </w:trPr>
        <w:tc>
          <w:tcPr>
            <w:tcW w:w="15693" w:type="dxa"/>
            <w:gridSpan w:val="4"/>
            <w:tcBorders>
              <w:top w:val="single" w:sz="2" w:space="0" w:color="FFFFFF"/>
              <w:left w:val="single" w:sz="2" w:space="0" w:color="FFFFFF"/>
              <w:bottom w:val="single" w:sz="2" w:space="0" w:color="FFFFFF"/>
              <w:right w:val="single" w:sz="2" w:space="0" w:color="FFFFFF"/>
            </w:tcBorders>
            <w:shd w:val="clear" w:color="auto" w:fill="auto"/>
          </w:tcPr>
          <w:p w:rsidR="00CF6583" w:rsidRDefault="00CF6583">
            <w:pPr>
              <w:tabs>
                <w:tab w:val="left" w:pos="709"/>
              </w:tabs>
              <w:rPr>
                <w:b/>
                <w:color w:val="333333"/>
                <w:sz w:val="24"/>
                <w:szCs w:val="28"/>
              </w:rPr>
            </w:pPr>
            <w:r>
              <w:br w:type="page"/>
            </w:r>
            <w:r>
              <w:rPr>
                <w:b/>
                <w:color w:val="333333"/>
                <w:sz w:val="24"/>
                <w:szCs w:val="28"/>
              </w:rPr>
              <w:t xml:space="preserve">Yhteenvedossa nostetaan esiin ja listataan museon keskeisiä vahvuuksia eri osa-alueilla. </w:t>
            </w:r>
          </w:p>
          <w:p w:rsidR="00CF6583" w:rsidRDefault="00CF6583">
            <w:pPr>
              <w:tabs>
                <w:tab w:val="left" w:pos="709"/>
              </w:tabs>
              <w:rPr>
                <w:b/>
                <w:sz w:val="28"/>
              </w:rPr>
            </w:pPr>
            <w:r>
              <w:rPr>
                <w:b/>
                <w:color w:val="333333"/>
                <w:sz w:val="24"/>
                <w:szCs w:val="28"/>
              </w:rPr>
              <w:t xml:space="preserve">Lisäksi listataan museon voimavarojen mukaan muutama keskeinen kehittämiskohde ja </w:t>
            </w:r>
            <w:r>
              <w:rPr>
                <w:b/>
                <w:color w:val="333333"/>
                <w:sz w:val="24"/>
                <w:szCs w:val="28"/>
              </w:rPr>
              <w:br/>
              <w:t>sovitaan yhdessä konkreettisia kehittämistoimenpiteitä tuleviksi vuosiksi.</w:t>
            </w:r>
          </w:p>
        </w:tc>
      </w:tr>
      <w:tr w:rsidR="00CF6583">
        <w:trPr>
          <w:trHeight w:hRule="exact" w:val="240"/>
        </w:trPr>
        <w:tc>
          <w:tcPr>
            <w:tcW w:w="15693" w:type="dxa"/>
            <w:gridSpan w:val="4"/>
            <w:tcBorders>
              <w:top w:val="single" w:sz="2" w:space="0" w:color="FFFFFF"/>
              <w:left w:val="single" w:sz="2" w:space="0" w:color="FFFFFF"/>
              <w:bottom w:val="single" w:sz="12" w:space="0" w:color="D99594"/>
              <w:right w:val="single" w:sz="2" w:space="0" w:color="FFFFFF"/>
            </w:tcBorders>
            <w:shd w:val="clear" w:color="auto" w:fill="auto"/>
            <w:vAlign w:val="bottom"/>
          </w:tcPr>
          <w:p w:rsidR="00CF6583" w:rsidRDefault="00CF6583">
            <w:pPr>
              <w:tabs>
                <w:tab w:val="left" w:pos="709"/>
              </w:tabs>
              <w:spacing w:after="40"/>
              <w:rPr>
                <w:sz w:val="36"/>
              </w:rPr>
            </w:pPr>
            <w:r>
              <w:br w:type="page"/>
            </w:r>
          </w:p>
        </w:tc>
      </w:tr>
      <w:tr w:rsidR="00CF6583">
        <w:trPr>
          <w:trHeight w:hRule="exact" w:val="300"/>
        </w:trPr>
        <w:tc>
          <w:tcPr>
            <w:tcW w:w="6408" w:type="dxa"/>
            <w:gridSpan w:val="2"/>
            <w:tcBorders>
              <w:top w:val="single" w:sz="12" w:space="0" w:color="D99594"/>
              <w:left w:val="single" w:sz="12" w:space="0" w:color="D99594"/>
              <w:bottom w:val="single" w:sz="4" w:space="0" w:color="D99594"/>
              <w:right w:val="single" w:sz="4" w:space="0" w:color="D99594"/>
            </w:tcBorders>
            <w:shd w:val="clear" w:color="auto" w:fill="D99594"/>
            <w:tcMar>
              <w:right w:w="20" w:type="dxa"/>
            </w:tcMar>
            <w:vAlign w:val="center"/>
          </w:tcPr>
          <w:p w:rsidR="00CF6583" w:rsidRDefault="00CF6583">
            <w:pPr>
              <w:tabs>
                <w:tab w:val="left" w:pos="709"/>
              </w:tabs>
              <w:rPr>
                <w:b/>
                <w:color w:val="333333"/>
              </w:rPr>
            </w:pPr>
            <w:r>
              <w:rPr>
                <w:b/>
                <w:caps/>
                <w:color w:val="333333"/>
              </w:rPr>
              <w:t>Museon keskeisimmät vahvuudet eri osa-alueilla</w:t>
            </w:r>
          </w:p>
        </w:tc>
        <w:tc>
          <w:tcPr>
            <w:tcW w:w="4642" w:type="dxa"/>
            <w:tcBorders>
              <w:top w:val="single" w:sz="12" w:space="0" w:color="D99594"/>
              <w:left w:val="single" w:sz="4" w:space="0" w:color="D99594"/>
              <w:bottom w:val="single" w:sz="4" w:space="0" w:color="D99594"/>
              <w:right w:val="single" w:sz="4" w:space="0" w:color="D99594"/>
            </w:tcBorders>
            <w:shd w:val="clear" w:color="auto" w:fill="D99594"/>
            <w:vAlign w:val="center"/>
          </w:tcPr>
          <w:p w:rsidR="00CF6583" w:rsidRDefault="00CF6583">
            <w:pPr>
              <w:tabs>
                <w:tab w:val="left" w:pos="709"/>
              </w:tabs>
              <w:rPr>
                <w:b/>
                <w:color w:val="333333"/>
              </w:rPr>
            </w:pPr>
          </w:p>
        </w:tc>
        <w:tc>
          <w:tcPr>
            <w:tcW w:w="4643" w:type="dxa"/>
            <w:tcBorders>
              <w:top w:val="single" w:sz="12" w:space="0" w:color="D99594"/>
              <w:left w:val="single" w:sz="4" w:space="0" w:color="D99594"/>
              <w:bottom w:val="single" w:sz="4" w:space="0" w:color="D99594"/>
              <w:right w:val="single" w:sz="4" w:space="0" w:color="D99594"/>
            </w:tcBorders>
            <w:shd w:val="clear" w:color="auto" w:fill="D99594"/>
            <w:vAlign w:val="center"/>
          </w:tcPr>
          <w:p w:rsidR="00CF6583" w:rsidRDefault="00CF6583">
            <w:pPr>
              <w:tabs>
                <w:tab w:val="left" w:pos="709"/>
              </w:tabs>
              <w:rPr>
                <w:b/>
                <w:color w:val="333333"/>
              </w:rPr>
            </w:pPr>
          </w:p>
        </w:tc>
      </w:tr>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auto"/>
            <w:tcMar>
              <w:left w:w="80" w:type="dxa"/>
              <w:right w:w="20" w:type="dxa"/>
            </w:tcMar>
          </w:tcPr>
          <w:p w:rsidR="00CF6583" w:rsidRDefault="00CF6583">
            <w:pPr>
              <w:tabs>
                <w:tab w:val="left" w:pos="709"/>
              </w:tabs>
              <w:suppressAutoHyphens/>
              <w:spacing w:before="80"/>
              <w:rPr>
                <w:b/>
                <w:sz w:val="21"/>
                <w:szCs w:val="21"/>
              </w:rPr>
            </w:pPr>
            <w:r>
              <w:rPr>
                <w:b/>
                <w:sz w:val="21"/>
                <w:szCs w:val="21"/>
              </w:rPr>
              <w:t>Kokoelmat</w:t>
            </w:r>
          </w:p>
        </w:tc>
        <w:tc>
          <w:tcPr>
            <w:tcW w:w="13425" w:type="dxa"/>
            <w:gridSpan w:val="3"/>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F1D8D7"/>
            <w:tcMar>
              <w:left w:w="80" w:type="dxa"/>
              <w:right w:w="20" w:type="dxa"/>
            </w:tcMar>
          </w:tcPr>
          <w:p w:rsidR="00CF6583" w:rsidRDefault="00CF6583">
            <w:pPr>
              <w:tabs>
                <w:tab w:val="left" w:pos="709"/>
              </w:tabs>
              <w:suppressAutoHyphens/>
              <w:spacing w:before="120"/>
              <w:rPr>
                <w:b/>
                <w:sz w:val="21"/>
                <w:szCs w:val="21"/>
              </w:rPr>
            </w:pPr>
            <w:r>
              <w:rPr>
                <w:b/>
                <w:sz w:val="21"/>
                <w:szCs w:val="21"/>
              </w:rPr>
              <w:t>Kulttuuriperinnön välittäminen</w:t>
            </w:r>
          </w:p>
        </w:tc>
        <w:tc>
          <w:tcPr>
            <w:tcW w:w="13425" w:type="dxa"/>
            <w:gridSpan w:val="3"/>
            <w:tcBorders>
              <w:top w:val="single" w:sz="4" w:space="0" w:color="D99594"/>
              <w:left w:val="single" w:sz="4" w:space="0" w:color="D99594"/>
              <w:bottom w:val="single" w:sz="4" w:space="0" w:color="D99594"/>
              <w:right w:val="single" w:sz="4" w:space="0" w:color="D99594"/>
            </w:tcBorders>
            <w:shd w:val="clear" w:color="auto" w:fill="F1D8D7"/>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auto"/>
            <w:tcMar>
              <w:left w:w="80" w:type="dxa"/>
              <w:right w:w="20" w:type="dxa"/>
            </w:tcMar>
          </w:tcPr>
          <w:p w:rsidR="00CF6583" w:rsidRDefault="00CF6583">
            <w:pPr>
              <w:tabs>
                <w:tab w:val="left" w:pos="709"/>
              </w:tabs>
              <w:suppressAutoHyphens/>
              <w:spacing w:before="120"/>
              <w:rPr>
                <w:b/>
                <w:sz w:val="21"/>
                <w:szCs w:val="21"/>
              </w:rPr>
            </w:pPr>
            <w:r>
              <w:rPr>
                <w:b/>
                <w:sz w:val="21"/>
                <w:szCs w:val="21"/>
              </w:rPr>
              <w:t>Toiminnan organisointi</w:t>
            </w:r>
          </w:p>
        </w:tc>
        <w:tc>
          <w:tcPr>
            <w:tcW w:w="13425" w:type="dxa"/>
            <w:gridSpan w:val="3"/>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hRule="exact" w:val="720"/>
        </w:trPr>
        <w:tc>
          <w:tcPr>
            <w:tcW w:w="2268" w:type="dxa"/>
            <w:tcBorders>
              <w:top w:val="single" w:sz="4" w:space="0" w:color="D99594"/>
              <w:left w:val="single" w:sz="12" w:space="0" w:color="D99594"/>
              <w:bottom w:val="single" w:sz="4" w:space="0" w:color="D99594"/>
              <w:right w:val="single" w:sz="4" w:space="0" w:color="D99594"/>
            </w:tcBorders>
            <w:shd w:val="clear" w:color="auto" w:fill="D99594"/>
            <w:vAlign w:val="bottom"/>
          </w:tcPr>
          <w:p w:rsidR="00CF6583" w:rsidRDefault="00CF6583">
            <w:pPr>
              <w:keepNext/>
              <w:tabs>
                <w:tab w:val="left" w:pos="709"/>
              </w:tabs>
              <w:rPr>
                <w:b/>
                <w:color w:val="333333"/>
              </w:rPr>
            </w:pPr>
            <w:r>
              <w:rPr>
                <w:b/>
                <w:color w:val="333333"/>
              </w:rPr>
              <w:t>KEHITTÄMISKOHDE (Ongelman tarkempi kuvaus)</w:t>
            </w:r>
          </w:p>
        </w:tc>
        <w:tc>
          <w:tcPr>
            <w:tcW w:w="4140" w:type="dxa"/>
            <w:tcBorders>
              <w:top w:val="single" w:sz="4" w:space="0" w:color="D99594"/>
              <w:left w:val="single" w:sz="4" w:space="0" w:color="D99594"/>
              <w:bottom w:val="single" w:sz="4" w:space="0" w:color="D99594"/>
              <w:right w:val="single" w:sz="4" w:space="0" w:color="D99594"/>
            </w:tcBorders>
            <w:shd w:val="clear" w:color="auto" w:fill="D99594"/>
            <w:vAlign w:val="bottom"/>
          </w:tcPr>
          <w:p w:rsidR="00CF6583" w:rsidRDefault="00CF6583">
            <w:pPr>
              <w:tabs>
                <w:tab w:val="left" w:pos="709"/>
              </w:tabs>
              <w:rPr>
                <w:b/>
                <w:color w:val="333333"/>
              </w:rPr>
            </w:pPr>
            <w:r>
              <w:rPr>
                <w:b/>
                <w:color w:val="333333"/>
              </w:rPr>
              <w:t>AIKAISEMMAT TOIMENPITEET</w:t>
            </w:r>
          </w:p>
        </w:tc>
        <w:tc>
          <w:tcPr>
            <w:tcW w:w="4642" w:type="dxa"/>
            <w:tcBorders>
              <w:top w:val="single" w:sz="4" w:space="0" w:color="D99594"/>
              <w:left w:val="single" w:sz="4" w:space="0" w:color="D99594"/>
              <w:bottom w:val="single" w:sz="4" w:space="0" w:color="D99594"/>
              <w:right w:val="single" w:sz="4" w:space="0" w:color="D99594"/>
            </w:tcBorders>
            <w:shd w:val="clear" w:color="auto" w:fill="D99594"/>
            <w:vAlign w:val="bottom"/>
          </w:tcPr>
          <w:p w:rsidR="00CF6583" w:rsidRDefault="00CF6583">
            <w:pPr>
              <w:tabs>
                <w:tab w:val="left" w:pos="709"/>
              </w:tabs>
              <w:rPr>
                <w:b/>
                <w:color w:val="333333"/>
              </w:rPr>
            </w:pPr>
            <w:r>
              <w:rPr>
                <w:b/>
                <w:color w:val="333333"/>
              </w:rPr>
              <w:t>TARVITTAVAT JATKOTOIMENPITEET</w:t>
            </w:r>
          </w:p>
        </w:tc>
        <w:tc>
          <w:tcPr>
            <w:tcW w:w="4643" w:type="dxa"/>
            <w:tcBorders>
              <w:top w:val="single" w:sz="4" w:space="0" w:color="D99594"/>
              <w:left w:val="single" w:sz="4" w:space="0" w:color="D99594"/>
              <w:bottom w:val="single" w:sz="4" w:space="0" w:color="D99594"/>
              <w:right w:val="single" w:sz="4" w:space="0" w:color="D99594"/>
            </w:tcBorders>
            <w:shd w:val="clear" w:color="auto" w:fill="D99594"/>
            <w:vAlign w:val="bottom"/>
          </w:tcPr>
          <w:p w:rsidR="00CF6583" w:rsidRDefault="00CF6583">
            <w:pPr>
              <w:tabs>
                <w:tab w:val="left" w:pos="709"/>
              </w:tabs>
              <w:rPr>
                <w:b/>
                <w:color w:val="333333"/>
              </w:rPr>
            </w:pPr>
            <w:r>
              <w:rPr>
                <w:b/>
                <w:color w:val="333333"/>
              </w:rPr>
              <w:t>AIKATAULU JA VASTUUHENKILÖT</w:t>
            </w:r>
          </w:p>
        </w:tc>
      </w:tr>
      <w:bookmarkStart w:id="9" w:name="Teksti26"/>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auto"/>
            <w:tcMar>
              <w:left w:w="80" w:type="dxa"/>
              <w:right w:w="20" w:type="dxa"/>
            </w:tcMar>
          </w:tcPr>
          <w:p w:rsidR="00CF6583" w:rsidRDefault="00CF6583">
            <w:pPr>
              <w:tabs>
                <w:tab w:val="left" w:pos="709"/>
              </w:tabs>
              <w:suppressAutoHyphens/>
              <w:spacing w:before="80"/>
              <w:rPr>
                <w:sz w:val="21"/>
                <w:szCs w:val="21"/>
              </w:rPr>
            </w:pPr>
            <w:r>
              <w:rPr>
                <w:sz w:val="21"/>
                <w:szCs w:val="21"/>
              </w:rPr>
              <w:fldChar w:fldCharType="begin">
                <w:ffData>
                  <w:name w:val="Teksti2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9"/>
          </w:p>
        </w:tc>
        <w:tc>
          <w:tcPr>
            <w:tcW w:w="4140"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pStyle w:val="Luettelokappale"/>
              <w:tabs>
                <w:tab w:val="left" w:pos="400"/>
              </w:tabs>
              <w:spacing w:before="80"/>
              <w:ind w:left="0"/>
              <w:contextualSpacing/>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2"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F1D8D7"/>
            <w:tcMar>
              <w:left w:w="80" w:type="dxa"/>
              <w:right w:w="20" w:type="dxa"/>
            </w:tcMar>
          </w:tcPr>
          <w:p w:rsidR="00CF6583" w:rsidRDefault="00CF6583">
            <w:pPr>
              <w:tabs>
                <w:tab w:val="left" w:pos="709"/>
              </w:tabs>
              <w:suppressAutoHyphens/>
              <w:spacing w:before="120"/>
              <w:rPr>
                <w:sz w:val="21"/>
                <w:szCs w:val="21"/>
              </w:rPr>
            </w:pPr>
            <w:r>
              <w:rPr>
                <w:sz w:val="21"/>
                <w:szCs w:val="21"/>
              </w:rPr>
              <w:fldChar w:fldCharType="begin">
                <w:ffData>
                  <w:name w:val="Teksti2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140" w:type="dxa"/>
            <w:tcBorders>
              <w:top w:val="single" w:sz="4" w:space="0" w:color="D99594"/>
              <w:left w:val="single" w:sz="4" w:space="0" w:color="D99594"/>
              <w:bottom w:val="single" w:sz="4" w:space="0" w:color="D99594"/>
              <w:right w:val="single" w:sz="4" w:space="0" w:color="D99594"/>
            </w:tcBorders>
            <w:shd w:val="clear" w:color="auto" w:fill="F1D8D7"/>
          </w:tcPr>
          <w:p w:rsidR="00CF6583" w:rsidRDefault="00CF6583">
            <w:pPr>
              <w:pStyle w:val="Luettelokappale"/>
              <w:tabs>
                <w:tab w:val="left" w:pos="400"/>
              </w:tabs>
              <w:spacing w:before="80"/>
              <w:ind w:left="0"/>
              <w:contextualSpacing/>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2" w:type="dxa"/>
            <w:tcBorders>
              <w:top w:val="single" w:sz="4" w:space="0" w:color="D99594"/>
              <w:left w:val="single" w:sz="4" w:space="0" w:color="D99594"/>
              <w:bottom w:val="single" w:sz="4" w:space="0" w:color="D99594"/>
              <w:right w:val="single" w:sz="4" w:space="0" w:color="D99594"/>
            </w:tcBorders>
            <w:shd w:val="clear" w:color="auto" w:fill="F1D8D7"/>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D99594"/>
              <w:left w:val="single" w:sz="4" w:space="0" w:color="D99594"/>
              <w:bottom w:val="single" w:sz="4" w:space="0" w:color="D99594"/>
              <w:right w:val="single" w:sz="4" w:space="0" w:color="D99594"/>
            </w:tcBorders>
            <w:shd w:val="clear" w:color="auto" w:fill="F1D8D7"/>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r w:rsidR="00CF6583">
        <w:trPr>
          <w:trHeight w:val="1080"/>
        </w:trPr>
        <w:tc>
          <w:tcPr>
            <w:tcW w:w="2268" w:type="dxa"/>
            <w:tcBorders>
              <w:top w:val="single" w:sz="4" w:space="0" w:color="D99594"/>
              <w:left w:val="single" w:sz="12" w:space="0" w:color="D99594"/>
              <w:bottom w:val="single" w:sz="4" w:space="0" w:color="D99594"/>
              <w:right w:val="single" w:sz="4" w:space="0" w:color="D99594"/>
            </w:tcBorders>
            <w:shd w:val="clear" w:color="auto" w:fill="auto"/>
            <w:tcMar>
              <w:left w:w="80" w:type="dxa"/>
              <w:right w:w="20" w:type="dxa"/>
            </w:tcMar>
          </w:tcPr>
          <w:p w:rsidR="00CF6583" w:rsidRDefault="00CF6583">
            <w:pPr>
              <w:tabs>
                <w:tab w:val="left" w:pos="709"/>
              </w:tabs>
              <w:suppressAutoHyphens/>
              <w:spacing w:before="120"/>
              <w:rPr>
                <w:sz w:val="21"/>
                <w:szCs w:val="21"/>
              </w:rPr>
            </w:pPr>
            <w:r>
              <w:rPr>
                <w:sz w:val="21"/>
                <w:szCs w:val="21"/>
              </w:rPr>
              <w:fldChar w:fldCharType="begin">
                <w:ffData>
                  <w:name w:val="Teksti26"/>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4140"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pStyle w:val="Luettelokappale"/>
              <w:tabs>
                <w:tab w:val="left" w:pos="400"/>
              </w:tabs>
              <w:spacing w:before="80"/>
              <w:ind w:left="0"/>
              <w:contextualSpacing/>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2"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pStyle w:val="Luettelokappale"/>
              <w:spacing w:before="80"/>
              <w:ind w:left="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c>
          <w:tcPr>
            <w:tcW w:w="4643" w:type="dxa"/>
            <w:tcBorders>
              <w:top w:val="single" w:sz="4" w:space="0" w:color="D99594"/>
              <w:left w:val="single" w:sz="4" w:space="0" w:color="D99594"/>
              <w:bottom w:val="single" w:sz="4" w:space="0" w:color="D99594"/>
              <w:right w:val="single" w:sz="4" w:space="0" w:color="D99594"/>
            </w:tcBorders>
            <w:shd w:val="clear" w:color="auto" w:fill="auto"/>
          </w:tcPr>
          <w:p w:rsidR="00CF6583" w:rsidRDefault="00CF6583">
            <w:pPr>
              <w:tabs>
                <w:tab w:val="left" w:pos="709"/>
              </w:tabs>
              <w:spacing w:before="80"/>
              <w:rPr>
                <w:rFonts w:ascii="Times New Roman" w:hAnsi="Times New Roman" w:cs="Times New Roman"/>
                <w:sz w:val="22"/>
              </w:rPr>
            </w:pPr>
            <w:r>
              <w:rPr>
                <w:rFonts w:ascii="Times New Roman" w:hAnsi="Times New Roman" w:cs="Times New Roman"/>
                <w:sz w:val="22"/>
              </w:rPr>
              <w:fldChar w:fldCharType="begin">
                <w:ffData>
                  <w:name w:val=""/>
                  <w:enabled/>
                  <w:calcOnExit w:val="0"/>
                  <w:textInput/>
                </w:ffData>
              </w:fldChar>
            </w:r>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p>
        </w:tc>
      </w:tr>
    </w:tbl>
    <w:p w:rsidR="009D64A7" w:rsidRDefault="009D64A7">
      <w:pPr>
        <w:rPr>
          <w:sz w:val="2"/>
        </w:rPr>
      </w:pPr>
    </w:p>
    <w:sectPr w:rsidR="009D64A7">
      <w:headerReference w:type="default" r:id="rId16"/>
      <w:pgSz w:w="16838" w:h="11906" w:orient="landscape"/>
      <w:pgMar w:top="1134" w:right="794"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069" w:rsidRDefault="004A7069">
      <w:r>
        <w:separator/>
      </w:r>
    </w:p>
  </w:endnote>
  <w:endnote w:type="continuationSeparator" w:id="0">
    <w:p w:rsidR="004A7069" w:rsidRDefault="004A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069" w:rsidRDefault="004A7069">
      <w:r>
        <w:separator/>
      </w:r>
    </w:p>
  </w:footnote>
  <w:footnote w:type="continuationSeparator" w:id="0">
    <w:p w:rsidR="004A7069" w:rsidRDefault="004A7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83" w:rsidRDefault="00CF6583">
    <w:pPr>
      <w:pStyle w:val="Yltunniste"/>
      <w:ind w:right="200"/>
      <w:jc w:val="right"/>
      <w:rPr>
        <w:color w:val="6161CB"/>
      </w:rPr>
    </w:pPr>
    <w:r>
      <w:rPr>
        <w:rStyle w:val="Sivunumero"/>
        <w:color w:val="6161CB"/>
        <w:sz w:val="22"/>
      </w:rPr>
      <w:fldChar w:fldCharType="begin"/>
    </w:r>
    <w:r>
      <w:rPr>
        <w:rStyle w:val="Sivunumero"/>
        <w:color w:val="6161CB"/>
        <w:sz w:val="22"/>
      </w:rPr>
      <w:instrText xml:space="preserve"> PAGE </w:instrText>
    </w:r>
    <w:r>
      <w:rPr>
        <w:rStyle w:val="Sivunumero"/>
        <w:color w:val="6161CB"/>
        <w:sz w:val="22"/>
      </w:rPr>
      <w:fldChar w:fldCharType="separate"/>
    </w:r>
    <w:r w:rsidR="00533B26">
      <w:rPr>
        <w:rStyle w:val="Sivunumero"/>
        <w:noProof/>
        <w:color w:val="6161CB"/>
        <w:sz w:val="22"/>
      </w:rPr>
      <w:t>1</w:t>
    </w:r>
    <w:r>
      <w:rPr>
        <w:rStyle w:val="Sivunumero"/>
        <w:color w:val="6161CB"/>
        <w:sz w:val="22"/>
      </w:rPr>
      <w:fldChar w:fldCharType="end"/>
    </w:r>
    <w:r>
      <w:rPr>
        <w:rStyle w:val="Sivunumero"/>
        <w:color w:val="6161CB"/>
        <w:sz w:val="22"/>
      </w:rPr>
      <w:t xml:space="preserve">  ( </w:t>
    </w:r>
    <w:r>
      <w:rPr>
        <w:rStyle w:val="Sivunumero"/>
        <w:color w:val="6161CB"/>
        <w:sz w:val="22"/>
      </w:rPr>
      <w:fldChar w:fldCharType="begin"/>
    </w:r>
    <w:r>
      <w:rPr>
        <w:rStyle w:val="Sivunumero"/>
        <w:color w:val="6161CB"/>
        <w:sz w:val="22"/>
      </w:rPr>
      <w:instrText xml:space="preserve"> NUMPAGES </w:instrText>
    </w:r>
    <w:r>
      <w:rPr>
        <w:rStyle w:val="Sivunumero"/>
        <w:color w:val="6161CB"/>
        <w:sz w:val="22"/>
      </w:rPr>
      <w:fldChar w:fldCharType="separate"/>
    </w:r>
    <w:r w:rsidR="00533B26">
      <w:rPr>
        <w:rStyle w:val="Sivunumero"/>
        <w:noProof/>
        <w:color w:val="6161CB"/>
        <w:sz w:val="22"/>
      </w:rPr>
      <w:t>26</w:t>
    </w:r>
    <w:r>
      <w:rPr>
        <w:rStyle w:val="Sivunumero"/>
        <w:color w:val="6161CB"/>
        <w:sz w:val="22"/>
      </w:rPr>
      <w:fldChar w:fldCharType="end"/>
    </w:r>
    <w:r>
      <w:rPr>
        <w:rStyle w:val="Sivunumero"/>
        <w:color w:val="6161C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F63"/>
    <w:multiLevelType w:val="hybridMultilevel"/>
    <w:tmpl w:val="4D74BEC6"/>
    <w:lvl w:ilvl="0" w:tplc="6A861EA0">
      <w:start w:val="1"/>
      <w:numFmt w:val="bullet"/>
      <w:lvlText w:val="□"/>
      <w:lvlJc w:val="left"/>
      <w:pPr>
        <w:ind w:left="405" w:hanging="360"/>
      </w:pPr>
      <w:rPr>
        <w:rFonts w:ascii="Arial" w:eastAsia="Times New Roman" w:hAnsi="Arial"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vKrqt+GttzHU4j4VS1kd1QPVing7qhyYjC18cLabrhVStiOdDq/LSwv9jYB2cyJYKO86ix/d22heVTHMLPxg==" w:salt="ApaLAwK3aK4jiOBcaVL1dg=="/>
  <w:defaultTabStop w:val="1304"/>
  <w:autoHyphenation/>
  <w:hyphenationZone w:val="144"/>
  <w:characterSpacingControl w:val="doNotCompress"/>
  <w:hdrShapeDefaults>
    <o:shapedefaults v:ext="edit" spidmax="2049">
      <o:colormru v:ext="edit" colors="#d1817d,#99df53,#43614b,#dd3d11,#363cbc,#edeaf2,#f1d8d7,#f4e1e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6"/>
    <w:rsid w:val="004A7069"/>
    <w:rsid w:val="00533B26"/>
    <w:rsid w:val="00600F1F"/>
    <w:rsid w:val="009D64A7"/>
    <w:rsid w:val="00CF65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1817d,#99df53,#43614b,#dd3d11,#363cbc,#edeaf2,#f1d8d7,#f4e1e0"/>
    </o:shapedefaults>
    <o:shapelayout v:ext="edit">
      <o:idmap v:ext="edit" data="1"/>
    </o:shapelayout>
  </w:shapeDefaults>
  <w:decimalSymbol w:val=","/>
  <w:listSeparator w:val=";"/>
  <w15:chartTrackingRefBased/>
  <w15:docId w15:val="{B9AFAEB3-696E-4CEB-9F92-B9D17A22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rFonts w:ascii="Arial" w:hAnsi="Arial" w:cs="Arial"/>
      <w:szCs w:val="22"/>
    </w:rPr>
  </w:style>
  <w:style w:type="paragraph" w:styleId="Otsikko1">
    <w:name w:val="heading 1"/>
    <w:basedOn w:val="Normaali"/>
    <w:next w:val="Normaali"/>
    <w:qFormat/>
    <w:pPr>
      <w:keepNext/>
      <w:spacing w:before="240" w:after="60"/>
      <w:outlineLvl w:val="0"/>
    </w:pPr>
    <w:rPr>
      <w:b/>
      <w:kern w:val="32"/>
      <w:sz w:val="32"/>
      <w:szCs w:val="32"/>
    </w:rPr>
  </w:style>
  <w:style w:type="character" w:default="1" w:styleId="Kappaleenoletusfontti">
    <w:name w:val="Default Paragraph Font"/>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tyle>
  <w:style w:type="paragraph" w:customStyle="1" w:styleId="alaotsikko">
    <w:name w:val="alaotsikko"/>
    <w:pPr>
      <w:ind w:right="1701"/>
    </w:pPr>
    <w:rPr>
      <w:rFonts w:ascii="Arial Black" w:hAnsi="Arial Black"/>
      <w:sz w:val="36"/>
      <w:szCs w:val="24"/>
      <w:lang w:val="en-US" w:eastAsia="en-US"/>
    </w:rPr>
  </w:style>
  <w:style w:type="paragraph" w:styleId="Alatunniste">
    <w:name w:val="footer"/>
    <w:basedOn w:val="Normaali"/>
    <w:pPr>
      <w:tabs>
        <w:tab w:val="center" w:pos="4153"/>
        <w:tab w:val="right" w:pos="8306"/>
      </w:tabs>
    </w:pPr>
  </w:style>
  <w:style w:type="paragraph" w:customStyle="1" w:styleId="leip">
    <w:name w:val="leipä"/>
    <w:pPr>
      <w:ind w:left="1134" w:right="1134"/>
    </w:pPr>
    <w:rPr>
      <w:rFonts w:ascii="Arial" w:hAnsi="Arial"/>
      <w:szCs w:val="24"/>
      <w:lang w:val="en-US" w:eastAsia="en-US"/>
    </w:rPr>
  </w:style>
  <w:style w:type="paragraph" w:customStyle="1" w:styleId="otsikko">
    <w:name w:val="otsikko"/>
    <w:basedOn w:val="Normaali"/>
    <w:pPr>
      <w:ind w:left="1134" w:right="1701"/>
    </w:pPr>
    <w:rPr>
      <w:sz w:val="100"/>
    </w:rPr>
  </w:style>
  <w:style w:type="table" w:styleId="TaulukkoRuudukko">
    <w:name w:val="Table Grid"/>
    <w:basedOn w:val="Normaalitaulukko"/>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alaotsikkoVasen073cmEnsimminenrivi127cm">
    <w:name w:val="Tyyli alaotsikko + Vasen:  073 cm Ensimmäinen rivi:  127 cm"/>
    <w:basedOn w:val="alaotsikko"/>
    <w:pPr>
      <w:ind w:left="414" w:firstLine="720"/>
    </w:pPr>
    <w:rPr>
      <w:rFonts w:ascii="Arial" w:hAnsi="Arial"/>
      <w:b/>
      <w:szCs w:val="20"/>
    </w:rPr>
  </w:style>
  <w:style w:type="paragraph" w:customStyle="1" w:styleId="TyylileipOikea3cm">
    <w:name w:val="Tyyli leipä + Oikea:  3 cm"/>
    <w:basedOn w:val="leip"/>
    <w:pPr>
      <w:ind w:right="1701"/>
    </w:pPr>
    <w:rPr>
      <w:szCs w:val="20"/>
    </w:rPr>
  </w:style>
  <w:style w:type="paragraph" w:customStyle="1" w:styleId="vliotsikko">
    <w:name w:val="väliotsikko"/>
    <w:basedOn w:val="leip"/>
    <w:rPr>
      <w:b/>
    </w:rPr>
  </w:style>
  <w:style w:type="paragraph" w:styleId="Yltunniste">
    <w:name w:val="header"/>
    <w:basedOn w:val="Normaali"/>
    <w:pPr>
      <w:tabs>
        <w:tab w:val="center" w:pos="4153"/>
        <w:tab w:val="right" w:pos="8306"/>
      </w:tabs>
    </w:pPr>
  </w:style>
  <w:style w:type="paragraph" w:styleId="Luettelokappale">
    <w:name w:val="List Paragraph"/>
    <w:basedOn w:val="Normaali"/>
    <w:qFormat/>
    <w:pPr>
      <w:ind w:left="1304"/>
    </w:pPr>
  </w:style>
  <w:style w:type="character" w:styleId="Sivunumero">
    <w:name w:val="page number"/>
    <w:basedOn w:val="Kappaleenoletusfontt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I:\Muke\Museot\Paikallismuseon%20ty&#246;kirja\Valmis\PaikallismuseonTy&#246;kirja_suom.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PaikallismuseonTyökirja_suom.DOT</Template>
  <TotalTime>1</TotalTime>
  <Pages>26</Pages>
  <Words>2660</Words>
  <Characters>21547</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1</vt:lpstr>
    </vt:vector>
  </TitlesOfParts>
  <Company>Edita Prima Oy</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mkoski</dc:creator>
  <cp:keywords/>
  <dc:description/>
  <cp:lastModifiedBy>Vaden Anna-Riikka</cp:lastModifiedBy>
  <cp:revision>2</cp:revision>
  <cp:lastPrinted>2011-09-26T08:30:00Z</cp:lastPrinted>
  <dcterms:created xsi:type="dcterms:W3CDTF">2021-02-18T11:58:00Z</dcterms:created>
  <dcterms:modified xsi:type="dcterms:W3CDTF">2021-02-18T11:58:00Z</dcterms:modified>
</cp:coreProperties>
</file>